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9A" w:rsidRPr="005A45F0" w:rsidRDefault="006E5A9A" w:rsidP="005A45F0">
      <w:pPr>
        <w:widowControl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5A45F0">
        <w:rPr>
          <w:rFonts w:asciiTheme="majorEastAsia" w:eastAsiaTheme="majorEastAsia" w:hAnsiTheme="majorEastAsia" w:hint="eastAsia"/>
          <w:b/>
          <w:sz w:val="24"/>
          <w:szCs w:val="24"/>
        </w:rPr>
        <w:t>別紙</w:t>
      </w:r>
      <w:r w:rsidR="00D0107C" w:rsidRPr="005A45F0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</w:p>
    <w:p w:rsidR="006E5A9A" w:rsidRPr="00314B42" w:rsidRDefault="00D0107C" w:rsidP="006E5A9A">
      <w:pPr>
        <w:widowControl/>
        <w:jc w:val="left"/>
        <w:rPr>
          <w:rFonts w:ascii="HGPｺﾞｼｯｸE" w:eastAsia="HGPｺﾞｼｯｸE" w:hAnsi="HGPｺﾞｼｯｸE"/>
          <w:sz w:val="24"/>
          <w:szCs w:val="24"/>
          <w:u w:val="single"/>
        </w:rPr>
      </w:pP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>運用検討</w:t>
      </w:r>
      <w:r w:rsidR="006E5A9A"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>ワーキング</w:t>
      </w:r>
      <w:r w:rsidR="00BA6C53">
        <w:rPr>
          <w:rFonts w:ascii="HGPｺﾞｼｯｸE" w:eastAsia="HGPｺﾞｼｯｸE" w:hAnsi="HGPｺﾞｼｯｸE" w:hint="eastAsia"/>
          <w:sz w:val="24"/>
          <w:szCs w:val="24"/>
          <w:u w:val="single"/>
        </w:rPr>
        <w:t>グループ</w:t>
      </w:r>
      <w:r w:rsidR="006E5A9A"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>事務局　宛</w:t>
      </w:r>
    </w:p>
    <w:p w:rsidR="006E5A9A" w:rsidRPr="00BA6C53" w:rsidRDefault="006E5A9A" w:rsidP="006E5A9A">
      <w:pPr>
        <w:widowControl/>
        <w:jc w:val="center"/>
        <w:rPr>
          <w:rFonts w:ascii="HGPｺﾞｼｯｸE" w:eastAsia="HGPｺﾞｼｯｸE" w:hAnsi="HGPｺﾞｼｯｸE"/>
          <w:sz w:val="24"/>
          <w:szCs w:val="24"/>
        </w:rPr>
      </w:pPr>
    </w:p>
    <w:p w:rsidR="006E5A9A" w:rsidRPr="00314B42" w:rsidRDefault="002B5EA5" w:rsidP="006E5A9A">
      <w:pPr>
        <w:widowControl/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4"/>
        </w:rPr>
        <w:t>提案書</w:t>
      </w:r>
    </w:p>
    <w:p w:rsidR="006E5A9A" w:rsidRPr="00314B42" w:rsidRDefault="006E5A9A" w:rsidP="006E5A9A">
      <w:pPr>
        <w:widowControl/>
        <w:jc w:val="right"/>
        <w:rPr>
          <w:rFonts w:ascii="HGPｺﾞｼｯｸE" w:eastAsia="HGPｺﾞｼｯｸE" w:hAnsi="HGPｺﾞｼｯｸE"/>
          <w:sz w:val="24"/>
          <w:szCs w:val="24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</w:rPr>
        <w:t>平成26年　　月　　日</w:t>
      </w:r>
    </w:p>
    <w:p w:rsidR="006E5A9A" w:rsidRDefault="006E5A9A" w:rsidP="006E5A9A">
      <w:pPr>
        <w:widowControl/>
        <w:jc w:val="right"/>
        <w:rPr>
          <w:rFonts w:ascii="HGPｺﾞｼｯｸE" w:eastAsia="HGPｺﾞｼｯｸE" w:hAnsi="HGPｺﾞｼｯｸE"/>
          <w:sz w:val="24"/>
          <w:szCs w:val="24"/>
        </w:rPr>
      </w:pPr>
    </w:p>
    <w:p w:rsidR="00B00258" w:rsidRPr="00314B42" w:rsidRDefault="00B00258" w:rsidP="006E5A9A">
      <w:pPr>
        <w:widowControl/>
        <w:jc w:val="right"/>
        <w:rPr>
          <w:rFonts w:ascii="HGPｺﾞｼｯｸE" w:eastAsia="HGPｺﾞｼｯｸE" w:hAnsi="HGPｺﾞｼｯｸE"/>
          <w:sz w:val="24"/>
          <w:szCs w:val="24"/>
        </w:rPr>
      </w:pPr>
    </w:p>
    <w:p w:rsidR="006E5A9A" w:rsidRPr="00314B42" w:rsidRDefault="006E5A9A" w:rsidP="006E5A9A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会社名、団体名：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  <w:t xml:space="preserve">　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  <w:t xml:space="preserve">　　　　　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  <w:t xml:space="preserve"> 　　　  </w:t>
      </w:r>
    </w:p>
    <w:p w:rsidR="006E5A9A" w:rsidRPr="00314B42" w:rsidRDefault="006E5A9A" w:rsidP="006E5A9A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住　所：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>〒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</w:p>
    <w:p w:rsidR="006E5A9A" w:rsidRPr="00314B42" w:rsidRDefault="006E5A9A" w:rsidP="006E5A9A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代表者所属、役職：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　　　　　　 　　　　　　　　　　　　　　　　　　　 </w:t>
      </w:r>
    </w:p>
    <w:p w:rsidR="006E5A9A" w:rsidRPr="00314B42" w:rsidRDefault="006E5A9A" w:rsidP="006E5A9A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氏名：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6E5A9A" w:rsidRPr="00314B42" w:rsidRDefault="006E5A9A" w:rsidP="006E5A9A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電話番号：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 　　</w:t>
      </w:r>
      <w:r w:rsidRPr="00314B42">
        <w:rPr>
          <w:rFonts w:ascii="HGPｺﾞｼｯｸE" w:eastAsia="HGPｺﾞｼｯｸE" w:hAnsi="HGPｺﾞｼｯｸE" w:hint="eastAsia"/>
          <w:sz w:val="24"/>
        </w:rPr>
        <w:t xml:space="preserve">　　　FAX番号：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　　　　　　</w:t>
      </w:r>
    </w:p>
    <w:p w:rsidR="006E5A9A" w:rsidRDefault="006E5A9A" w:rsidP="006E5A9A">
      <w:pPr>
        <w:rPr>
          <w:rFonts w:ascii="HGPｺﾞｼｯｸE" w:eastAsia="HGPｺﾞｼｯｸE" w:hAnsi="HGPｺﾞｼｯｸE"/>
          <w:sz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</w:rPr>
        <w:t>e-Mail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 xml:space="preserve">：　　　　　　　　　　　　　　　　　　　　　　　　　　　　　　　　　　　　　　　　　　　　　　　　</w:t>
      </w:r>
    </w:p>
    <w:p w:rsidR="00C70933" w:rsidRDefault="00C70933" w:rsidP="006E5A9A">
      <w:pPr>
        <w:rPr>
          <w:rFonts w:ascii="HGPｺﾞｼｯｸE" w:eastAsia="HGPｺﾞｼｯｸE" w:hAnsi="HGPｺﾞｼｯｸE"/>
          <w:sz w:val="24"/>
          <w:u w:val="single"/>
        </w:rPr>
      </w:pPr>
    </w:p>
    <w:p w:rsidR="00EB6B41" w:rsidRDefault="00EB6B41" w:rsidP="00EB6B41">
      <w:pPr>
        <w:widowControl/>
        <w:ind w:left="480" w:right="960"/>
        <w:rPr>
          <w:rFonts w:ascii="HGPｺﾞｼｯｸE" w:eastAsia="HGPｺﾞｼｯｸE" w:hAnsi="HGPｺﾞｼｯｸE"/>
          <w:sz w:val="24"/>
          <w:szCs w:val="24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</w:rPr>
        <w:t xml:space="preserve">応募要件（いずれかに○）：　</w:t>
      </w:r>
      <w:r>
        <w:rPr>
          <w:rFonts w:ascii="HGPｺﾞｼｯｸE" w:eastAsia="HGPｺﾞｼｯｸE" w:hAnsi="HGPｺﾞｼｯｸE" w:hint="eastAsia"/>
          <w:sz w:val="24"/>
          <w:szCs w:val="24"/>
        </w:rPr>
        <w:t>募集要項１の　　　①　　　　　　②</w:t>
      </w:r>
    </w:p>
    <w:p w:rsidR="00F77169" w:rsidRDefault="00F77169" w:rsidP="00EB6B41">
      <w:pPr>
        <w:widowControl/>
        <w:ind w:left="480" w:right="960"/>
        <w:rPr>
          <w:rFonts w:ascii="HGPｺﾞｼｯｸE" w:eastAsia="HGPｺﾞｼｯｸE" w:hAnsi="HGPｺﾞｼｯｸE"/>
          <w:sz w:val="24"/>
          <w:szCs w:val="24"/>
        </w:rPr>
      </w:pPr>
    </w:p>
    <w:p w:rsidR="00F77169" w:rsidRPr="00314B42" w:rsidRDefault="00F77169" w:rsidP="00EB6B41">
      <w:pPr>
        <w:widowControl/>
        <w:ind w:left="480" w:right="960"/>
        <w:rPr>
          <w:rFonts w:ascii="HGPｺﾞｼｯｸE" w:eastAsia="HGPｺﾞｼｯｸE" w:hAnsi="HGPｺﾞｼｯｸE"/>
          <w:sz w:val="24"/>
          <w:szCs w:val="24"/>
        </w:rPr>
      </w:pPr>
    </w:p>
    <w:p w:rsidR="00C70933" w:rsidRDefault="00C70933" w:rsidP="00C70933">
      <w:pPr>
        <w:jc w:val="center"/>
        <w:rPr>
          <w:rFonts w:ascii="HGPｺﾞｼｯｸE" w:eastAsia="HGPｺﾞｼｯｸE" w:hAnsi="HGPｺﾞｼｯｸE"/>
          <w:sz w:val="24"/>
          <w:u w:val="single"/>
        </w:rPr>
      </w:pPr>
      <w:r>
        <w:rPr>
          <w:rFonts w:ascii="HGPｺﾞｼｯｸE" w:eastAsia="HGPｺﾞｼｯｸE" w:hAnsi="HGPｺﾞｼｯｸE" w:hint="eastAsia"/>
          <w:sz w:val="24"/>
          <w:u w:val="single"/>
        </w:rPr>
        <w:t>※公開対象箇所※　～ここから～</w:t>
      </w:r>
    </w:p>
    <w:p w:rsidR="00C70933" w:rsidRPr="00C70933" w:rsidRDefault="00C70933" w:rsidP="006E5A9A">
      <w:pPr>
        <w:rPr>
          <w:rFonts w:ascii="HGPｺﾞｼｯｸE" w:eastAsia="HGPｺﾞｼｯｸE" w:hAnsi="HGPｺﾞｼｯｸE"/>
          <w:sz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337"/>
      </w:tblGrid>
      <w:tr w:rsidR="00C70933" w:rsidRPr="00314B42" w:rsidTr="00D8661D">
        <w:trPr>
          <w:trHeight w:val="19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933" w:rsidRDefault="00C70933" w:rsidP="00D8661D">
            <w:pPr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提案者</w:t>
            </w:r>
          </w:p>
          <w:p w:rsidR="00C70933" w:rsidRPr="00C70933" w:rsidRDefault="00C70933" w:rsidP="00C7093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933">
              <w:rPr>
                <w:rFonts w:asciiTheme="majorEastAsia" w:eastAsiaTheme="majorEastAsia" w:hAnsiTheme="majorEastAsia" w:hint="eastAsia"/>
                <w:sz w:val="20"/>
                <w:szCs w:val="20"/>
              </w:rPr>
              <w:t>※匿名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C70933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する場合は「匿名希望」と記載願います</w:t>
            </w:r>
          </w:p>
        </w:tc>
        <w:tc>
          <w:tcPr>
            <w:tcW w:w="7337" w:type="dxa"/>
            <w:shd w:val="clear" w:color="auto" w:fill="FFFFFF"/>
            <w:vAlign w:val="center"/>
          </w:tcPr>
          <w:p w:rsidR="00C70933" w:rsidRPr="00314B42" w:rsidRDefault="00C70933" w:rsidP="00D8661D">
            <w:pPr>
              <w:spacing w:line="280" w:lineRule="exac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C70933" w:rsidRPr="00314B42" w:rsidRDefault="00C70933" w:rsidP="00D8661D">
            <w:pPr>
              <w:spacing w:line="280" w:lineRule="exac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C70933" w:rsidRPr="00314B42" w:rsidTr="00C70933">
        <w:trPr>
          <w:trHeight w:val="604"/>
        </w:trPr>
        <w:tc>
          <w:tcPr>
            <w:tcW w:w="1985" w:type="dxa"/>
            <w:tcBorders>
              <w:left w:val="single" w:sz="4" w:space="0" w:color="auto"/>
            </w:tcBorders>
          </w:tcPr>
          <w:p w:rsidR="00C70933" w:rsidRPr="002B5EA5" w:rsidRDefault="00C70933" w:rsidP="00D866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提案件名</w:t>
            </w:r>
          </w:p>
        </w:tc>
        <w:tc>
          <w:tcPr>
            <w:tcW w:w="7337" w:type="dxa"/>
          </w:tcPr>
          <w:p w:rsidR="00C70933" w:rsidRPr="00314B42" w:rsidRDefault="00C70933" w:rsidP="00D8661D">
            <w:pPr>
              <w:spacing w:line="280" w:lineRule="exact"/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C70933" w:rsidRPr="00314B42" w:rsidRDefault="00C70933" w:rsidP="00D8661D">
            <w:pPr>
              <w:spacing w:line="280" w:lineRule="exact"/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C70933" w:rsidRPr="00314B42" w:rsidTr="00C70933">
        <w:trPr>
          <w:trHeight w:val="30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70933" w:rsidRDefault="00C70933" w:rsidP="00C70933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概要</w:t>
            </w:r>
          </w:p>
          <w:p w:rsidR="00C70933" w:rsidRPr="00314B42" w:rsidRDefault="00C70933" w:rsidP="00EB6B41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※対外的に公開</w:t>
            </w:r>
            <w:r w:rsidR="00EB6B41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しても良い</w:t>
            </w:r>
            <w:r w:rsidRPr="002B5EA5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内容を記載願います</w:t>
            </w:r>
          </w:p>
        </w:tc>
        <w:tc>
          <w:tcPr>
            <w:tcW w:w="7337" w:type="dxa"/>
          </w:tcPr>
          <w:p w:rsidR="00C70933" w:rsidRPr="00314B42" w:rsidRDefault="00C70933" w:rsidP="00D8661D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C70933" w:rsidRPr="00314B42" w:rsidRDefault="00C70933" w:rsidP="00D8661D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C70933" w:rsidRPr="00314B42" w:rsidRDefault="00C70933" w:rsidP="00D8661D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</w:tbl>
    <w:p w:rsidR="00C70933" w:rsidRDefault="00C70933" w:rsidP="00C70933">
      <w:pPr>
        <w:jc w:val="center"/>
        <w:rPr>
          <w:rFonts w:ascii="HGPｺﾞｼｯｸE" w:eastAsia="HGPｺﾞｼｯｸE" w:hAnsi="HGPｺﾞｼｯｸE"/>
          <w:sz w:val="24"/>
          <w:u w:val="single"/>
        </w:rPr>
      </w:pPr>
    </w:p>
    <w:p w:rsidR="00C70933" w:rsidRDefault="00C70933" w:rsidP="00C70933">
      <w:pPr>
        <w:jc w:val="center"/>
        <w:rPr>
          <w:rFonts w:ascii="HGPｺﾞｼｯｸE" w:eastAsia="HGPｺﾞｼｯｸE" w:hAnsi="HGPｺﾞｼｯｸE"/>
          <w:sz w:val="24"/>
          <w:u w:val="single"/>
        </w:rPr>
      </w:pPr>
      <w:r>
        <w:rPr>
          <w:rFonts w:ascii="HGPｺﾞｼｯｸE" w:eastAsia="HGPｺﾞｼｯｸE" w:hAnsi="HGPｺﾞｼｯｸE" w:hint="eastAsia"/>
          <w:sz w:val="24"/>
          <w:u w:val="single"/>
        </w:rPr>
        <w:t>※公開対象箇所※　～ここまで～</w:t>
      </w:r>
    </w:p>
    <w:p w:rsidR="00B00258" w:rsidRDefault="00F32B5F">
      <w:pPr>
        <w:widowControl/>
        <w:jc w:val="left"/>
        <w:rPr>
          <w:rFonts w:ascii="HGPｺﾞｼｯｸE" w:eastAsia="HGPｺﾞｼｯｸE" w:hAnsi="HGPｺﾞｼｯｸE"/>
          <w:b/>
          <w:sz w:val="24"/>
          <w:szCs w:val="24"/>
        </w:rPr>
      </w:pPr>
      <w:r w:rsidRPr="00F32B5F"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5pt;margin-top:16pt;width:38.5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" filled="f" fillcolor="yellow">
            <v:textbox inset="5.85pt,.7pt,5.85pt,.7pt">
              <w:txbxContent>
                <w:p w:rsidR="00854EBB" w:rsidRPr="00A10AC8" w:rsidRDefault="00854EBB" w:rsidP="00C70933">
                  <w:pPr>
                    <w:spacing w:line="280" w:lineRule="exact"/>
                    <w:jc w:val="center"/>
                    <w:rPr>
                      <w:rFonts w:ascii="HGPｺﾞｼｯｸE" w:eastAsia="HGPｺﾞｼｯｸE" w:hAnsi="HGPｺﾞｼｯｸE"/>
                    </w:rPr>
                  </w:pPr>
                  <w:r>
                    <w:rPr>
                      <w:rFonts w:ascii="HGPｺﾞｼｯｸE" w:eastAsia="HGPｺﾞｼｯｸE" w:hAnsi="HGPｺﾞｼｯｸE" w:hint="eastAsia"/>
                    </w:rPr>
                    <w:t>1/2</w:t>
                  </w:r>
                </w:p>
              </w:txbxContent>
            </v:textbox>
          </v:shape>
        </w:pict>
      </w:r>
      <w:r w:rsidRPr="00F32B5F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9" type="#_x0000_t202" style="position:absolute;margin-left:433.6pt;margin-top:430.75pt;width:38.55pt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" filled="f" fillcolor="yellow">
            <v:textbox style="mso-next-textbox:#_x0000_s1029" inset="5.85pt,.7pt,5.85pt,.7pt">
              <w:txbxContent>
                <w:p w:rsidR="00854EBB" w:rsidRPr="00A10AC8" w:rsidRDefault="00854EBB" w:rsidP="00E759D8">
                  <w:pPr>
                    <w:spacing w:line="280" w:lineRule="exact"/>
                    <w:jc w:val="center"/>
                    <w:rPr>
                      <w:rFonts w:ascii="HGPｺﾞｼｯｸE" w:eastAsia="HGPｺﾞｼｯｸE" w:hAnsi="HGPｺﾞｼｯｸE"/>
                    </w:rPr>
                  </w:pPr>
                  <w:r>
                    <w:rPr>
                      <w:rFonts w:ascii="HGPｺﾞｼｯｸE" w:eastAsia="HGPｺﾞｼｯｸE" w:hAnsi="HGPｺﾞｼｯｸE" w:hint="eastAsia"/>
                    </w:rPr>
                    <w:t>1/2</w:t>
                  </w:r>
                </w:p>
              </w:txbxContent>
            </v:textbox>
          </v:shape>
        </w:pict>
      </w:r>
      <w:r w:rsidR="00B00258">
        <w:rPr>
          <w:rFonts w:ascii="HGPｺﾞｼｯｸE" w:eastAsia="HGPｺﾞｼｯｸE" w:hAnsi="HGPｺﾞｼｯｸE"/>
          <w:b/>
          <w:sz w:val="24"/>
          <w:szCs w:val="24"/>
        </w:rPr>
        <w:br w:type="page"/>
      </w:r>
    </w:p>
    <w:p w:rsidR="006E5A9A" w:rsidRPr="00314B42" w:rsidRDefault="00B00258" w:rsidP="006E5A9A">
      <w:pPr>
        <w:jc w:val="center"/>
        <w:rPr>
          <w:rFonts w:ascii="HGPｺﾞｼｯｸE" w:eastAsia="HGPｺﾞｼｯｸE" w:hAnsi="HGPｺﾞｼｯｸE"/>
          <w:b/>
          <w:sz w:val="24"/>
          <w:szCs w:val="24"/>
        </w:rPr>
      </w:pPr>
      <w:r w:rsidRPr="00B24987">
        <w:rPr>
          <w:rFonts w:ascii="HGPｺﾞｼｯｸE" w:eastAsia="HGPｺﾞｼｯｸE" w:hAnsi="HGPｺﾞｼｯｸE" w:hint="eastAsia"/>
          <w:b/>
          <w:sz w:val="28"/>
          <w:szCs w:val="24"/>
        </w:rPr>
        <w:t>提案</w:t>
      </w:r>
      <w:r w:rsidR="00C70933">
        <w:rPr>
          <w:rFonts w:ascii="HGPｺﾞｼｯｸE" w:eastAsia="HGPｺﾞｼｯｸE" w:hAnsi="HGPｺﾞｼｯｸE" w:hint="eastAsia"/>
          <w:b/>
          <w:sz w:val="28"/>
          <w:szCs w:val="24"/>
        </w:rPr>
        <w:t>内容詳細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337"/>
      </w:tblGrid>
      <w:tr w:rsidR="006E5A9A" w:rsidRPr="00314B42" w:rsidTr="00E759D8">
        <w:trPr>
          <w:trHeight w:val="19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5A9A" w:rsidRPr="00314B42" w:rsidRDefault="00B00258" w:rsidP="00D8661D">
            <w:pPr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提案</w:t>
            </w:r>
            <w:r w:rsidR="00D543CB">
              <w:rPr>
                <w:rFonts w:ascii="HGPｺﾞｼｯｸE" w:eastAsia="HGPｺﾞｼｯｸE" w:hAnsi="HGPｺﾞｼｯｸE" w:hint="eastAsia"/>
                <w:sz w:val="20"/>
                <w:szCs w:val="20"/>
              </w:rPr>
              <w:t>件</w:t>
            </w: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名</w:t>
            </w:r>
          </w:p>
        </w:tc>
        <w:tc>
          <w:tcPr>
            <w:tcW w:w="7337" w:type="dxa"/>
            <w:shd w:val="clear" w:color="auto" w:fill="FFFFFF"/>
            <w:vAlign w:val="center"/>
          </w:tcPr>
          <w:p w:rsidR="006E5A9A" w:rsidRPr="00314B42" w:rsidRDefault="006E5A9A" w:rsidP="00D8661D">
            <w:pPr>
              <w:spacing w:line="280" w:lineRule="exac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6E5A9A" w:rsidRPr="00314B42" w:rsidRDefault="006E5A9A" w:rsidP="00D8661D">
            <w:pPr>
              <w:spacing w:line="280" w:lineRule="exac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6E5A9A" w:rsidRPr="00314B42" w:rsidTr="00E831D9">
        <w:trPr>
          <w:trHeight w:val="10747"/>
        </w:trPr>
        <w:tc>
          <w:tcPr>
            <w:tcW w:w="1985" w:type="dxa"/>
            <w:tcBorders>
              <w:left w:val="single" w:sz="4" w:space="0" w:color="auto"/>
            </w:tcBorders>
          </w:tcPr>
          <w:p w:rsidR="006E5A9A" w:rsidRDefault="008B1B23" w:rsidP="00D8661D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提案内容詳細</w:t>
            </w:r>
          </w:p>
          <w:p w:rsidR="0036599E" w:rsidRPr="0036599E" w:rsidRDefault="0036599E" w:rsidP="00F4497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7" w:type="dxa"/>
          </w:tcPr>
          <w:p w:rsidR="006E5A9A" w:rsidRPr="00EB6B41" w:rsidRDefault="00EB6B41" w:rsidP="00D8661D">
            <w:pPr>
              <w:spacing w:line="280" w:lineRule="exact"/>
              <w:ind w:left="156" w:hangingChars="78" w:hanging="1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C70933" w:rsidRPr="00EB6B41">
              <w:rPr>
                <w:rFonts w:asciiTheme="minorEastAsia" w:hAnsiTheme="minorEastAsia" w:hint="eastAsia"/>
                <w:sz w:val="20"/>
                <w:szCs w:val="20"/>
              </w:rPr>
              <w:t>「１．提案内容募集①」</w:t>
            </w:r>
            <w:r w:rsidR="001D3925">
              <w:rPr>
                <w:rFonts w:asciiTheme="minorEastAsia" w:hAnsiTheme="minorEastAsia" w:hint="eastAsia"/>
                <w:sz w:val="20"/>
                <w:szCs w:val="20"/>
              </w:rPr>
              <w:t>：いかに費用や手間をかけずに空間情報インフラを更新するか</w:t>
            </w:r>
            <w:r w:rsidR="00145C1E">
              <w:rPr>
                <w:rFonts w:asciiTheme="minorEastAsia" w:hAnsiTheme="minorEastAsia" w:hint="eastAsia"/>
                <w:sz w:val="20"/>
                <w:szCs w:val="20"/>
              </w:rPr>
              <w:t>という工夫</w:t>
            </w:r>
            <w:r w:rsidR="001D3925">
              <w:rPr>
                <w:rFonts w:asciiTheme="minorEastAsia" w:hAnsiTheme="minorEastAsia" w:hint="eastAsia"/>
                <w:sz w:val="20"/>
                <w:szCs w:val="20"/>
              </w:rPr>
              <w:t>、ビジネスモデルに関わるプレイヤーの想定</w:t>
            </w:r>
            <w:r w:rsidR="003F7384">
              <w:rPr>
                <w:rFonts w:asciiTheme="minorEastAsia" w:hAnsiTheme="minorEastAsia" w:hint="eastAsia"/>
                <w:sz w:val="20"/>
                <w:szCs w:val="20"/>
              </w:rPr>
              <w:t>や市場の見込み</w:t>
            </w:r>
            <w:r w:rsidR="001D3925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1D3925" w:rsidRPr="00EB6B41">
              <w:rPr>
                <w:rFonts w:asciiTheme="minorEastAsia" w:hAnsiTheme="minorEastAsia" w:hint="eastAsia"/>
                <w:sz w:val="20"/>
                <w:szCs w:val="20"/>
              </w:rPr>
              <w:t>自社の既存の技術、ノウハウ、ビジネスモデル等を</w:t>
            </w:r>
            <w:r w:rsidR="001D3925">
              <w:rPr>
                <w:rFonts w:asciiTheme="minorEastAsia" w:hAnsiTheme="minorEastAsia" w:hint="eastAsia"/>
                <w:sz w:val="20"/>
                <w:szCs w:val="20"/>
              </w:rPr>
              <w:t>どう活かすか</w:t>
            </w:r>
            <w:r w:rsidR="00145C1E">
              <w:rPr>
                <w:rFonts w:asciiTheme="minorEastAsia" w:hAnsiTheme="minorEastAsia" w:hint="eastAsia"/>
                <w:sz w:val="20"/>
                <w:szCs w:val="20"/>
              </w:rPr>
              <w:t>等が分かるよう、</w:t>
            </w:r>
            <w:r w:rsidR="001D3925">
              <w:rPr>
                <w:rFonts w:asciiTheme="minorEastAsia" w:hAnsiTheme="minorEastAsia" w:hint="eastAsia"/>
                <w:sz w:val="20"/>
                <w:szCs w:val="20"/>
              </w:rPr>
              <w:t>可能な限り</w:t>
            </w:r>
            <w:r w:rsidRPr="00EB6B41">
              <w:rPr>
                <w:rFonts w:asciiTheme="minorEastAsia" w:hAnsiTheme="minorEastAsia" w:hint="eastAsia"/>
                <w:sz w:val="20"/>
                <w:szCs w:val="20"/>
              </w:rPr>
              <w:t>具体的に記載下さい。</w:t>
            </w:r>
          </w:p>
          <w:p w:rsidR="00EB6B41" w:rsidRPr="003F7384" w:rsidRDefault="00EB6B41" w:rsidP="00EB6B41">
            <w:pPr>
              <w:spacing w:line="280" w:lineRule="exact"/>
              <w:ind w:left="156"/>
              <w:rPr>
                <w:rFonts w:asciiTheme="minorEastAsia" w:hAnsiTheme="minorEastAsia"/>
                <w:sz w:val="20"/>
                <w:szCs w:val="20"/>
              </w:rPr>
            </w:pPr>
          </w:p>
          <w:p w:rsidR="00EB6B41" w:rsidRPr="00EB6B41" w:rsidRDefault="00EB6B41" w:rsidP="001D3925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EB6B41">
              <w:rPr>
                <w:rFonts w:asciiTheme="minorEastAsia" w:hAnsiTheme="minorEastAsia" w:hint="eastAsia"/>
                <w:sz w:val="20"/>
                <w:szCs w:val="20"/>
              </w:rPr>
              <w:t>「１．提案内容募集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Pr="00EB6B41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875FE3">
              <w:rPr>
                <w:rFonts w:asciiTheme="minorEastAsia" w:hAnsiTheme="minorEastAsia" w:hint="eastAsia"/>
                <w:sz w:val="20"/>
                <w:szCs w:val="20"/>
              </w:rPr>
              <w:t>高精度な</w:t>
            </w:r>
            <w:r w:rsidR="001D3925">
              <w:rPr>
                <w:rFonts w:asciiTheme="minorEastAsia" w:hAnsiTheme="minorEastAsia" w:hint="eastAsia"/>
                <w:sz w:val="20"/>
                <w:szCs w:val="20"/>
              </w:rPr>
              <w:t>屋内外</w:t>
            </w:r>
            <w:r w:rsidR="00875FE3">
              <w:rPr>
                <w:rFonts w:asciiTheme="minorEastAsia" w:hAnsiTheme="minorEastAsia" w:hint="eastAsia"/>
                <w:sz w:val="20"/>
                <w:szCs w:val="20"/>
              </w:rPr>
              <w:t>測位環境が実現した場合、どのようなサービス</w:t>
            </w:r>
            <w:r w:rsidR="001D3925">
              <w:rPr>
                <w:rFonts w:asciiTheme="minorEastAsia" w:hAnsiTheme="minorEastAsia" w:hint="eastAsia"/>
                <w:sz w:val="20"/>
                <w:szCs w:val="20"/>
              </w:rPr>
              <w:t>や営業戦略等</w:t>
            </w:r>
            <w:r w:rsidR="00875FE3">
              <w:rPr>
                <w:rFonts w:asciiTheme="minorEastAsia" w:hAnsiTheme="minorEastAsia" w:hint="eastAsia"/>
                <w:sz w:val="20"/>
                <w:szCs w:val="20"/>
              </w:rPr>
              <w:t>に活用したいか、サービスを受ける側としてどのようなサービスが</w:t>
            </w:r>
            <w:r w:rsidR="001D3925">
              <w:rPr>
                <w:rFonts w:asciiTheme="minorEastAsia" w:hAnsiTheme="minorEastAsia" w:hint="eastAsia"/>
                <w:sz w:val="20"/>
                <w:szCs w:val="20"/>
              </w:rPr>
              <w:t>あ</w:t>
            </w:r>
            <w:r w:rsidR="00875FE3">
              <w:rPr>
                <w:rFonts w:asciiTheme="minorEastAsia" w:hAnsiTheme="minorEastAsia" w:hint="eastAsia"/>
                <w:sz w:val="20"/>
                <w:szCs w:val="20"/>
              </w:rPr>
              <w:t>ったらいいと思うか、</w:t>
            </w:r>
            <w:r w:rsidR="001D3925">
              <w:rPr>
                <w:rFonts w:asciiTheme="minorEastAsia" w:hAnsiTheme="minorEastAsia" w:hint="eastAsia"/>
                <w:sz w:val="20"/>
                <w:szCs w:val="20"/>
              </w:rPr>
              <w:t>などを抽象的でも構いませんので記載下さい。</w:t>
            </w:r>
          </w:p>
        </w:tc>
      </w:tr>
      <w:tr w:rsidR="006E5A9A" w:rsidRPr="00314B42" w:rsidTr="00E759D8">
        <w:trPr>
          <w:trHeight w:val="8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E5A9A" w:rsidRPr="00314B42" w:rsidRDefault="00287D0C" w:rsidP="00D8661D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その他特記事項</w:t>
            </w:r>
          </w:p>
        </w:tc>
        <w:tc>
          <w:tcPr>
            <w:tcW w:w="7337" w:type="dxa"/>
          </w:tcPr>
          <w:p w:rsidR="006E5A9A" w:rsidRPr="00314B42" w:rsidRDefault="006E5A9A" w:rsidP="00D8661D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6E5A9A" w:rsidRPr="00314B42" w:rsidRDefault="006E5A9A" w:rsidP="00D8661D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6E5A9A" w:rsidRPr="00314B42" w:rsidRDefault="006E5A9A" w:rsidP="00D8661D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</w:tbl>
    <w:p w:rsidR="006E5A9A" w:rsidRPr="006E5A9A" w:rsidRDefault="00F32B5F" w:rsidP="00E831D9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テキスト ボックス 31" o:spid="_x0000_s1027" type="#_x0000_t202" style="position:absolute;left:0;text-align:left;margin-left:446.95pt;margin-top:20.3pt;width:38.55pt;height:18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" filled="f" fillcolor="yellow">
            <v:textbox inset="5.85pt,.7pt,5.85pt,.7pt">
              <w:txbxContent>
                <w:p w:rsidR="00854EBB" w:rsidRPr="00A10AC8" w:rsidRDefault="00854EBB" w:rsidP="006E5A9A">
                  <w:pPr>
                    <w:spacing w:line="280" w:lineRule="exact"/>
                    <w:jc w:val="center"/>
                    <w:rPr>
                      <w:rFonts w:ascii="HGPｺﾞｼｯｸE" w:eastAsia="HGPｺﾞｼｯｸE" w:hAnsi="HGPｺﾞｼｯｸE"/>
                    </w:rPr>
                  </w:pPr>
                  <w:r>
                    <w:rPr>
                      <w:rFonts w:ascii="HGPｺﾞｼｯｸE" w:eastAsia="HGPｺﾞｼｯｸE" w:hAnsi="HGPｺﾞｼｯｸE" w:hint="eastAsia"/>
                    </w:rPr>
                    <w:t>2/2</w:t>
                  </w:r>
                </w:p>
              </w:txbxContent>
            </v:textbox>
          </v:shape>
        </w:pict>
      </w:r>
      <w:r w:rsidR="006E5A9A" w:rsidRPr="00314B42">
        <w:rPr>
          <w:rFonts w:hint="eastAsia"/>
        </w:rPr>
        <w:t>※</w:t>
      </w:r>
      <w:r w:rsidR="002B5EA5">
        <w:rPr>
          <w:rFonts w:hint="eastAsia"/>
        </w:rPr>
        <w:t>提案内容を説明する概要図（</w:t>
      </w:r>
      <w:r w:rsidR="00EB6B41">
        <w:rPr>
          <w:rFonts w:hint="eastAsia"/>
        </w:rPr>
        <w:t>パワーポイント</w:t>
      </w:r>
      <w:r w:rsidR="002B5EA5">
        <w:rPr>
          <w:rFonts w:hint="eastAsia"/>
        </w:rPr>
        <w:t>A4</w:t>
      </w:r>
      <w:r w:rsidR="002B5EA5">
        <w:rPr>
          <w:rFonts w:hint="eastAsia"/>
        </w:rPr>
        <w:t>サイズ</w:t>
      </w:r>
      <w:r w:rsidR="002B5EA5">
        <w:rPr>
          <w:rFonts w:hint="eastAsia"/>
        </w:rPr>
        <w:t>1</w:t>
      </w:r>
      <w:r w:rsidR="002B5EA5">
        <w:rPr>
          <w:rFonts w:hint="eastAsia"/>
        </w:rPr>
        <w:t>枚</w:t>
      </w:r>
      <w:r w:rsidR="00E831D9">
        <w:rPr>
          <w:rFonts w:hint="eastAsia"/>
        </w:rPr>
        <w:t>：様式自由</w:t>
      </w:r>
      <w:r w:rsidR="002B5EA5">
        <w:rPr>
          <w:rFonts w:hint="eastAsia"/>
        </w:rPr>
        <w:t>）を添付してください。</w:t>
      </w:r>
      <w:r w:rsidR="00E831D9">
        <w:rPr>
          <w:rFonts w:hint="eastAsia"/>
        </w:rPr>
        <w:t>概要図の公開が可能な場合は</w:t>
      </w:r>
      <w:r w:rsidR="00E831D9" w:rsidRPr="00E831D9">
        <w:rPr>
          <w:rFonts w:hint="eastAsia"/>
          <w:bdr w:val="single" w:sz="4" w:space="0" w:color="auto"/>
        </w:rPr>
        <w:t>公開可</w:t>
      </w:r>
      <w:r w:rsidR="00E831D9">
        <w:rPr>
          <w:rFonts w:hint="eastAsia"/>
        </w:rPr>
        <w:t>、公開不可な場合は</w:t>
      </w:r>
      <w:r w:rsidR="00E831D9" w:rsidRPr="00E831D9">
        <w:rPr>
          <w:rFonts w:hint="eastAsia"/>
          <w:bdr w:val="single" w:sz="4" w:space="0" w:color="auto"/>
        </w:rPr>
        <w:t>公開不可</w:t>
      </w:r>
      <w:r w:rsidR="00E831D9">
        <w:rPr>
          <w:rFonts w:hint="eastAsia"/>
        </w:rPr>
        <w:t>と右上に記載下さい。</w:t>
      </w:r>
    </w:p>
    <w:sectPr w:rsidR="006E5A9A" w:rsidRPr="006E5A9A" w:rsidSect="00E759D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EBB" w:rsidRDefault="00854EBB" w:rsidP="00E57C5E">
      <w:r>
        <w:separator/>
      </w:r>
    </w:p>
  </w:endnote>
  <w:endnote w:type="continuationSeparator" w:id="0">
    <w:p w:rsidR="00854EBB" w:rsidRDefault="00854EBB" w:rsidP="00E57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2251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854EBB" w:rsidRPr="005A45F0" w:rsidRDefault="00F32B5F">
        <w:pPr>
          <w:pStyle w:val="a7"/>
          <w:jc w:val="center"/>
          <w:rPr>
            <w:sz w:val="24"/>
          </w:rPr>
        </w:pPr>
        <w:r w:rsidRPr="005A45F0">
          <w:rPr>
            <w:sz w:val="24"/>
          </w:rPr>
          <w:fldChar w:fldCharType="begin"/>
        </w:r>
        <w:r w:rsidR="00854EBB" w:rsidRPr="005A45F0">
          <w:rPr>
            <w:sz w:val="24"/>
          </w:rPr>
          <w:instrText xml:space="preserve"> PAGE   \* MERGEFORMAT </w:instrText>
        </w:r>
        <w:r w:rsidRPr="005A45F0">
          <w:rPr>
            <w:sz w:val="24"/>
          </w:rPr>
          <w:fldChar w:fldCharType="separate"/>
        </w:r>
        <w:r w:rsidR="001C694D" w:rsidRPr="001C694D">
          <w:rPr>
            <w:noProof/>
            <w:sz w:val="24"/>
            <w:lang w:val="ja-JP"/>
          </w:rPr>
          <w:t>2</w:t>
        </w:r>
        <w:r w:rsidRPr="005A45F0">
          <w:rPr>
            <w:sz w:val="24"/>
          </w:rPr>
          <w:fldChar w:fldCharType="end"/>
        </w:r>
      </w:p>
    </w:sdtContent>
  </w:sdt>
  <w:p w:rsidR="00854EBB" w:rsidRDefault="00854E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EBB" w:rsidRDefault="00854EBB" w:rsidP="00E57C5E">
      <w:r>
        <w:separator/>
      </w:r>
    </w:p>
  </w:footnote>
  <w:footnote w:type="continuationSeparator" w:id="0">
    <w:p w:rsidR="00854EBB" w:rsidRDefault="00854EBB" w:rsidP="00E57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59A4"/>
    <w:multiLevelType w:val="hybridMultilevel"/>
    <w:tmpl w:val="88441AAA"/>
    <w:lvl w:ilvl="0" w:tplc="B6DCC4F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737"/>
    <w:rsid w:val="00014A3D"/>
    <w:rsid w:val="000468C1"/>
    <w:rsid w:val="00064DCD"/>
    <w:rsid w:val="00100737"/>
    <w:rsid w:val="00104308"/>
    <w:rsid w:val="00115D79"/>
    <w:rsid w:val="00135BBB"/>
    <w:rsid w:val="00145C1E"/>
    <w:rsid w:val="001C694D"/>
    <w:rsid w:val="001D3925"/>
    <w:rsid w:val="001F648B"/>
    <w:rsid w:val="00203BDC"/>
    <w:rsid w:val="002125B6"/>
    <w:rsid w:val="00223646"/>
    <w:rsid w:val="002523AE"/>
    <w:rsid w:val="00270239"/>
    <w:rsid w:val="002746C4"/>
    <w:rsid w:val="00287D0C"/>
    <w:rsid w:val="002B5EA5"/>
    <w:rsid w:val="002D0609"/>
    <w:rsid w:val="00304606"/>
    <w:rsid w:val="00321E52"/>
    <w:rsid w:val="00342D2F"/>
    <w:rsid w:val="003430B5"/>
    <w:rsid w:val="0035560B"/>
    <w:rsid w:val="0036599E"/>
    <w:rsid w:val="00366313"/>
    <w:rsid w:val="003764EC"/>
    <w:rsid w:val="00384BA6"/>
    <w:rsid w:val="003B47B5"/>
    <w:rsid w:val="003B5433"/>
    <w:rsid w:val="003E0C52"/>
    <w:rsid w:val="003E5C1A"/>
    <w:rsid w:val="003F7384"/>
    <w:rsid w:val="00407069"/>
    <w:rsid w:val="0044761B"/>
    <w:rsid w:val="00470FC3"/>
    <w:rsid w:val="004A3785"/>
    <w:rsid w:val="004F7D15"/>
    <w:rsid w:val="005023D6"/>
    <w:rsid w:val="00502918"/>
    <w:rsid w:val="00514FEB"/>
    <w:rsid w:val="00524DCB"/>
    <w:rsid w:val="0059637D"/>
    <w:rsid w:val="005A45F0"/>
    <w:rsid w:val="005B3D4D"/>
    <w:rsid w:val="005D24BE"/>
    <w:rsid w:val="00612B0E"/>
    <w:rsid w:val="00673A7A"/>
    <w:rsid w:val="006C60C8"/>
    <w:rsid w:val="006E5A9A"/>
    <w:rsid w:val="006E769B"/>
    <w:rsid w:val="007778AA"/>
    <w:rsid w:val="0078540A"/>
    <w:rsid w:val="00791844"/>
    <w:rsid w:val="007A4C9B"/>
    <w:rsid w:val="007C114D"/>
    <w:rsid w:val="00833666"/>
    <w:rsid w:val="0084121A"/>
    <w:rsid w:val="00841D47"/>
    <w:rsid w:val="00843FD7"/>
    <w:rsid w:val="00854EBB"/>
    <w:rsid w:val="0086603F"/>
    <w:rsid w:val="00875FE3"/>
    <w:rsid w:val="008B1B23"/>
    <w:rsid w:val="008D3FEB"/>
    <w:rsid w:val="009340AE"/>
    <w:rsid w:val="009622EA"/>
    <w:rsid w:val="009714AE"/>
    <w:rsid w:val="0099604E"/>
    <w:rsid w:val="009A32F3"/>
    <w:rsid w:val="009A795F"/>
    <w:rsid w:val="009B1DE5"/>
    <w:rsid w:val="009C51E2"/>
    <w:rsid w:val="009E799A"/>
    <w:rsid w:val="009F5115"/>
    <w:rsid w:val="00A263B3"/>
    <w:rsid w:val="00A6043D"/>
    <w:rsid w:val="00A96889"/>
    <w:rsid w:val="00AE5148"/>
    <w:rsid w:val="00AE6EB1"/>
    <w:rsid w:val="00AF4DE2"/>
    <w:rsid w:val="00B00258"/>
    <w:rsid w:val="00B24987"/>
    <w:rsid w:val="00B25663"/>
    <w:rsid w:val="00B3726B"/>
    <w:rsid w:val="00B448E3"/>
    <w:rsid w:val="00B566CB"/>
    <w:rsid w:val="00B620FB"/>
    <w:rsid w:val="00B7547C"/>
    <w:rsid w:val="00BA4A4A"/>
    <w:rsid w:val="00BA6C53"/>
    <w:rsid w:val="00BB3FAD"/>
    <w:rsid w:val="00BD4887"/>
    <w:rsid w:val="00BE7553"/>
    <w:rsid w:val="00C10C62"/>
    <w:rsid w:val="00C10C8E"/>
    <w:rsid w:val="00C12EC2"/>
    <w:rsid w:val="00C362FA"/>
    <w:rsid w:val="00C55173"/>
    <w:rsid w:val="00C70933"/>
    <w:rsid w:val="00C76AB8"/>
    <w:rsid w:val="00C81D34"/>
    <w:rsid w:val="00CB00E3"/>
    <w:rsid w:val="00CB39BC"/>
    <w:rsid w:val="00CE111C"/>
    <w:rsid w:val="00CE46AF"/>
    <w:rsid w:val="00D0107C"/>
    <w:rsid w:val="00D114C1"/>
    <w:rsid w:val="00D50694"/>
    <w:rsid w:val="00D543CB"/>
    <w:rsid w:val="00D54F3F"/>
    <w:rsid w:val="00D64E81"/>
    <w:rsid w:val="00D8661D"/>
    <w:rsid w:val="00DA0F01"/>
    <w:rsid w:val="00DA50F4"/>
    <w:rsid w:val="00DA5DA6"/>
    <w:rsid w:val="00DB36D6"/>
    <w:rsid w:val="00DC205B"/>
    <w:rsid w:val="00E14523"/>
    <w:rsid w:val="00E366F2"/>
    <w:rsid w:val="00E43129"/>
    <w:rsid w:val="00E43D22"/>
    <w:rsid w:val="00E57C5E"/>
    <w:rsid w:val="00E759D8"/>
    <w:rsid w:val="00E831D9"/>
    <w:rsid w:val="00E877E0"/>
    <w:rsid w:val="00EB0E1F"/>
    <w:rsid w:val="00EB6B41"/>
    <w:rsid w:val="00EF1D4D"/>
    <w:rsid w:val="00F10FFC"/>
    <w:rsid w:val="00F32B5F"/>
    <w:rsid w:val="00F32E96"/>
    <w:rsid w:val="00F4305C"/>
    <w:rsid w:val="00F44974"/>
    <w:rsid w:val="00F53556"/>
    <w:rsid w:val="00F76129"/>
    <w:rsid w:val="00F77169"/>
    <w:rsid w:val="00F934C9"/>
    <w:rsid w:val="00FC14B7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0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663"/>
  </w:style>
  <w:style w:type="character" w:customStyle="1" w:styleId="a4">
    <w:name w:val="日付 (文字)"/>
    <w:basedOn w:val="a0"/>
    <w:link w:val="a3"/>
    <w:uiPriority w:val="99"/>
    <w:semiHidden/>
    <w:rsid w:val="00B25663"/>
  </w:style>
  <w:style w:type="paragraph" w:styleId="a5">
    <w:name w:val="header"/>
    <w:basedOn w:val="a"/>
    <w:link w:val="a6"/>
    <w:uiPriority w:val="99"/>
    <w:semiHidden/>
    <w:unhideWhenUsed/>
    <w:rsid w:val="00E5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57C5E"/>
  </w:style>
  <w:style w:type="paragraph" w:styleId="a7">
    <w:name w:val="footer"/>
    <w:basedOn w:val="a"/>
    <w:link w:val="a8"/>
    <w:uiPriority w:val="99"/>
    <w:unhideWhenUsed/>
    <w:rsid w:val="00E57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C5E"/>
  </w:style>
  <w:style w:type="character" w:styleId="a9">
    <w:name w:val="Hyperlink"/>
    <w:basedOn w:val="a0"/>
    <w:uiPriority w:val="99"/>
    <w:unhideWhenUsed/>
    <w:rsid w:val="00FC14B7"/>
    <w:rPr>
      <w:color w:val="0000FF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6E5A9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E5A9A"/>
    <w:rPr>
      <w:rFonts w:asciiTheme="majorEastAsia" w:eastAsiaTheme="majorEastAsia" w:hAnsiTheme="maj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7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71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1C694D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1C694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2</cp:revision>
  <cp:lastPrinted>2014-09-11T11:36:00Z</cp:lastPrinted>
  <dcterms:created xsi:type="dcterms:W3CDTF">2014-09-11T11:37:00Z</dcterms:created>
  <dcterms:modified xsi:type="dcterms:W3CDTF">2014-09-11T11:37:00Z</dcterms:modified>
</cp:coreProperties>
</file>