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BE716" w14:textId="7D69F716" w:rsidR="00476430" w:rsidRPr="003427AA" w:rsidRDefault="00C664AD" w:rsidP="00476430">
      <w:pPr>
        <w:wordWrap/>
        <w:jc w:val="right"/>
        <w:rPr>
          <w:rFonts w:ascii="ＭＳ 明朝" w:eastAsia="ＭＳ 明朝" w:hAnsi="ＭＳ 明朝" w:hint="default"/>
          <w:color w:val="auto"/>
          <w:spacing w:val="-10"/>
          <w:lang w:eastAsia="zh-TW"/>
        </w:rPr>
      </w:pPr>
      <w:r w:rsidRPr="003427AA">
        <w:rPr>
          <w:color w:val="auto"/>
          <w:spacing w:val="-10"/>
          <w:lang w:eastAsia="zh-TW"/>
        </w:rPr>
        <w:t xml:space="preserve">       </w:t>
      </w:r>
    </w:p>
    <w:p w14:paraId="3F3067B6" w14:textId="28D8C63B" w:rsidR="00C664AD" w:rsidRPr="003427AA" w:rsidRDefault="00C664AD" w:rsidP="006F49BF">
      <w:pPr>
        <w:wordWrap/>
        <w:jc w:val="right"/>
        <w:rPr>
          <w:rFonts w:ascii="ＭＳ 明朝" w:eastAsia="ＭＳ 明朝" w:hAnsi="ＭＳ 明朝" w:hint="default"/>
          <w:color w:val="auto"/>
          <w:lang w:eastAsia="zh-TW"/>
        </w:rPr>
      </w:pPr>
      <w:r w:rsidRPr="003427AA">
        <w:rPr>
          <w:rFonts w:ascii="ＭＳ 明朝" w:eastAsia="ＭＳ 明朝" w:hAnsi="ＭＳ 明朝"/>
          <w:color w:val="auto"/>
          <w:spacing w:val="-10"/>
          <w:lang w:eastAsia="zh-TW"/>
        </w:rPr>
        <w:t xml:space="preserve">                                                           </w:t>
      </w:r>
      <w:r w:rsidRPr="003427AA">
        <w:rPr>
          <w:rFonts w:ascii="ＭＳ 明朝" w:eastAsia="ＭＳ 明朝" w:hAnsi="ＭＳ 明朝"/>
          <w:color w:val="auto"/>
          <w:lang w:eastAsia="zh-TW"/>
        </w:rPr>
        <w:t xml:space="preserve">　　</w:t>
      </w:r>
      <w:r w:rsidRPr="003427AA">
        <w:rPr>
          <w:rFonts w:ascii="ＭＳ 明朝" w:eastAsia="ＭＳ 明朝" w:hAnsi="ＭＳ 明朝"/>
          <w:color w:val="auto"/>
          <w:spacing w:val="-10"/>
          <w:lang w:eastAsia="zh-TW"/>
        </w:rPr>
        <w:t xml:space="preserve"> </w:t>
      </w:r>
      <w:r w:rsidRPr="003427AA">
        <w:rPr>
          <w:rFonts w:ascii="ＭＳ 明朝" w:eastAsia="ＭＳ 明朝" w:hAnsi="ＭＳ 明朝"/>
          <w:color w:val="auto"/>
          <w:lang w:eastAsia="zh-TW"/>
        </w:rPr>
        <w:t>（添付様式</w:t>
      </w:r>
      <w:r w:rsidR="006F49BF">
        <w:rPr>
          <w:rFonts w:ascii="ＭＳ 明朝" w:eastAsia="ＭＳ 明朝" w:hAnsi="ＭＳ 明朝"/>
          <w:color w:val="auto"/>
          <w:lang w:eastAsia="zh-TW"/>
        </w:rPr>
        <w:t>11</w:t>
      </w:r>
      <w:r w:rsidRPr="003427AA">
        <w:rPr>
          <w:rFonts w:ascii="ＭＳ 明朝" w:eastAsia="ＭＳ 明朝" w:hAnsi="ＭＳ 明朝"/>
          <w:color w:val="auto"/>
          <w:lang w:eastAsia="zh-TW"/>
        </w:rPr>
        <w:t>）</w:t>
      </w:r>
    </w:p>
    <w:p w14:paraId="3F07990B" w14:textId="77777777" w:rsidR="00C664AD" w:rsidRPr="003427AA" w:rsidRDefault="00C664AD" w:rsidP="003427AA">
      <w:pPr>
        <w:wordWrap/>
        <w:rPr>
          <w:rFonts w:ascii="ＭＳ 明朝" w:eastAsia="ＭＳ 明朝" w:hAnsi="ＭＳ 明朝" w:hint="default"/>
          <w:color w:val="auto"/>
          <w:lang w:eastAsia="zh-TW"/>
        </w:rPr>
      </w:pPr>
    </w:p>
    <w:p w14:paraId="2187125D" w14:textId="77777777" w:rsidR="00C664AD" w:rsidRPr="003427AA" w:rsidRDefault="00C664AD" w:rsidP="003427AA">
      <w:pPr>
        <w:wordWrap/>
        <w:jc w:val="center"/>
        <w:rPr>
          <w:rFonts w:ascii="ＭＳ 明朝" w:eastAsia="ＭＳ 明朝" w:hAnsi="ＭＳ 明朝" w:hint="default"/>
          <w:color w:val="auto"/>
          <w:lang w:eastAsia="zh-TW"/>
        </w:rPr>
      </w:pPr>
      <w:r w:rsidRPr="003427AA">
        <w:rPr>
          <w:rFonts w:ascii="ＭＳ 明朝" w:eastAsia="ＭＳ 明朝" w:hAnsi="ＭＳ 明朝"/>
          <w:color w:val="auto"/>
          <w:sz w:val="30"/>
          <w:lang w:eastAsia="zh-TW"/>
        </w:rPr>
        <w:t>実習用機械設備一覧表</w:t>
      </w:r>
    </w:p>
    <w:p w14:paraId="55D84BAE" w14:textId="77777777" w:rsidR="00C664AD" w:rsidRPr="003427AA" w:rsidRDefault="00C664AD" w:rsidP="003427AA">
      <w:pPr>
        <w:wordWrap/>
        <w:rPr>
          <w:rFonts w:ascii="ＭＳ 明朝" w:eastAsia="ＭＳ 明朝" w:hAnsi="ＭＳ 明朝" w:hint="default"/>
          <w:color w:val="auto"/>
          <w:lang w:eastAsia="zh-TW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680"/>
        <w:gridCol w:w="960"/>
        <w:gridCol w:w="960"/>
        <w:gridCol w:w="1440"/>
        <w:gridCol w:w="1680"/>
        <w:gridCol w:w="1920"/>
      </w:tblGrid>
      <w:tr w:rsidR="006F49BF" w:rsidRPr="003427AA" w14:paraId="21437F69" w14:textId="77777777" w:rsidTr="00476430">
        <w:trPr>
          <w:trHeight w:val="7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DC4081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番号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A37D17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品名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02A83C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型式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FCC736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数量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732C0C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能</w:t>
            </w:r>
            <w:r w:rsidR="00F13BD2" w:rsidRPr="003427AA">
              <w:rPr>
                <w:rFonts w:ascii="ＭＳ 明朝" w:eastAsia="ＭＳ 明朝" w:hAnsi="ＭＳ 明朝"/>
                <w:color w:val="auto"/>
              </w:rPr>
              <w:t xml:space="preserve">　　</w:t>
            </w:r>
            <w:r w:rsidRPr="003427AA">
              <w:rPr>
                <w:rFonts w:ascii="ＭＳ 明朝" w:eastAsia="ＭＳ 明朝" w:hAnsi="ＭＳ 明朝"/>
                <w:color w:val="auto"/>
              </w:rPr>
              <w:t>力</w:t>
            </w:r>
          </w:p>
          <w:p w14:paraId="4D6DA27F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（大きさ）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FFCFB0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製造会社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CF357B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備考</w:t>
            </w:r>
          </w:p>
        </w:tc>
      </w:tr>
      <w:tr w:rsidR="006F49BF" w:rsidRPr="003427AA" w14:paraId="667F5650" w14:textId="77777777" w:rsidTr="001C3194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7BB3D1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AE1624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944C47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3F1A87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E9ABFA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773DE8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8ECDF1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7B8071AB" w14:textId="77777777" w:rsidTr="001C3194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1F2B01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２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C1AD70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2786FE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7287EE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D57E24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550C42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C4305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5886F322" w14:textId="77777777" w:rsidTr="001C3194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95A011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３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2A51DD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937324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B4D61D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86EC8E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DCB25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D70FD3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4768BE0B" w14:textId="77777777" w:rsidTr="001C3194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2A4541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４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AFA9A8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0C39BE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101234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97291C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10F74E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EC46E7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46FD3295" w14:textId="77777777" w:rsidTr="001C3194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4F99B2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５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C7F225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A13CEC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AB0E84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589D32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934655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FDE314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</w:tbl>
    <w:p w14:paraId="7A8A606E" w14:textId="77777777" w:rsidR="00C664AD" w:rsidRPr="003427AA" w:rsidRDefault="00C664AD" w:rsidP="003427AA">
      <w:pPr>
        <w:wordWrap/>
        <w:rPr>
          <w:rFonts w:ascii="ＭＳ 明朝" w:eastAsia="ＭＳ 明朝" w:hAnsi="ＭＳ 明朝" w:hint="default"/>
          <w:color w:val="auto"/>
        </w:rPr>
      </w:pPr>
    </w:p>
    <w:p w14:paraId="29A26827" w14:textId="77777777" w:rsidR="00C664AD" w:rsidRPr="003427AA" w:rsidRDefault="00C664AD" w:rsidP="003427AA">
      <w:pPr>
        <w:wordWrap/>
        <w:jc w:val="right"/>
        <w:rPr>
          <w:rFonts w:ascii="ＭＳ 明朝" w:eastAsia="ＭＳ 明朝" w:hAnsi="ＭＳ 明朝" w:hint="default"/>
          <w:color w:val="auto"/>
          <w:lang w:eastAsia="zh-TW"/>
        </w:rPr>
      </w:pPr>
      <w:r w:rsidRPr="003427AA">
        <w:rPr>
          <w:rFonts w:ascii="ＭＳ 明朝" w:eastAsia="ＭＳ 明朝" w:hAnsi="ＭＳ 明朝"/>
          <w:color w:val="auto"/>
          <w:spacing w:val="-10"/>
          <w:lang w:eastAsia="zh-TW"/>
        </w:rPr>
        <w:t xml:space="preserve">                                                        </w:t>
      </w:r>
      <w:r w:rsidRPr="003427AA">
        <w:rPr>
          <w:rFonts w:ascii="ＭＳ 明朝" w:eastAsia="ＭＳ 明朝" w:hAnsi="ＭＳ 明朝"/>
          <w:color w:val="auto"/>
          <w:lang w:eastAsia="zh-TW"/>
        </w:rPr>
        <w:t>（日本産業規格Ａ列４番）</w:t>
      </w:r>
    </w:p>
    <w:sectPr w:rsidR="00C664AD" w:rsidRPr="003427AA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76" w:footer="0" w:gutter="0"/>
      <w:cols w:space="720"/>
      <w:docGrid w:type="linesAndChars" w:linePitch="455" w:charSpace="8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83F8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endnote>
  <w:endnote w:type="continuationSeparator" w:id="0">
    <w:p w14:paraId="40A3776A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AR Pゴシック体M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4FA3A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footnote>
  <w:footnote w:type="continuationSeparator" w:id="0">
    <w:p w14:paraId="23095E3B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3"/>
  <w:hyphenationZone w:val="0"/>
  <w:drawingGridHorizontalSpacing w:val="107"/>
  <w:drawingGridVerticalSpacing w:val="4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A5"/>
    <w:rsid w:val="000609DD"/>
    <w:rsid w:val="001C3194"/>
    <w:rsid w:val="00260674"/>
    <w:rsid w:val="002A7860"/>
    <w:rsid w:val="002B1E8A"/>
    <w:rsid w:val="00320232"/>
    <w:rsid w:val="003427AA"/>
    <w:rsid w:val="00361057"/>
    <w:rsid w:val="00454460"/>
    <w:rsid w:val="00476430"/>
    <w:rsid w:val="004C1415"/>
    <w:rsid w:val="00513431"/>
    <w:rsid w:val="005515A4"/>
    <w:rsid w:val="005C4C72"/>
    <w:rsid w:val="005D6A72"/>
    <w:rsid w:val="006B2D10"/>
    <w:rsid w:val="006F49BF"/>
    <w:rsid w:val="0095169A"/>
    <w:rsid w:val="00957592"/>
    <w:rsid w:val="009A2451"/>
    <w:rsid w:val="00B777F1"/>
    <w:rsid w:val="00BE5EBE"/>
    <w:rsid w:val="00C664AD"/>
    <w:rsid w:val="00C73913"/>
    <w:rsid w:val="00CB1932"/>
    <w:rsid w:val="00CE1EEB"/>
    <w:rsid w:val="00D26DB6"/>
    <w:rsid w:val="00D52845"/>
    <w:rsid w:val="00D829BB"/>
    <w:rsid w:val="00E11529"/>
    <w:rsid w:val="00E732A5"/>
    <w:rsid w:val="00EF201B"/>
    <w:rsid w:val="00F13BD2"/>
    <w:rsid w:val="00F34F81"/>
    <w:rsid w:val="00F53357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1579B"/>
  <w15:chartTrackingRefBased/>
  <w15:docId w15:val="{E07C9BD0-5CFB-41D1-A440-C172056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2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32A5"/>
    <w:rPr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E73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32A5"/>
    <w:rPr>
      <w:color w:val="000000"/>
      <w:sz w:val="19"/>
    </w:rPr>
  </w:style>
  <w:style w:type="table" w:styleId="a7">
    <w:name w:val="Table Grid"/>
    <w:basedOn w:val="a1"/>
    <w:uiPriority w:val="39"/>
    <w:rsid w:val="00FF2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184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