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7E3E" w14:textId="77777777" w:rsidR="007B11A3" w:rsidRDefault="007B11A3" w:rsidP="007B11A3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b/>
          <w:bCs/>
          <w:lang w:eastAsia="zh-TW"/>
        </w:rPr>
      </w:pPr>
      <w:r>
        <w:rPr>
          <w:rFonts w:ascii="Times New Roman" w:eastAsia="Meiryo UI" w:hAnsi="Times New Roman" w:cs="Times New Roman" w:hint="eastAsia"/>
          <w:b/>
          <w:bCs/>
          <w:lang w:eastAsia="zh-TW"/>
        </w:rPr>
        <w:t>立木観音像（重要文化財）</w:t>
      </w:r>
    </w:p>
    <w:p w14:paraId="3B6DDC47" w14:textId="77777777" w:rsidR="007B11A3" w:rsidRDefault="007B11A3" w:rsidP="007B11A3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この千手観音像は、中禅寺の本尊である。伝説によると、中禅寺湖にそびえ立つ菩薩の姿を見て、勝道上人（735～817）が生きたカツラの木から彫ったといわれている。立木とは「立つ木」を意味する。横に突き出た腕は別々に彫られ、背面で胴体と接合されている。高さ6mの像は観音堂に安置されており、日興最古の仏像とされている。</w:t>
      </w:r>
    </w:p>
    <w:p w14:paraId="00A85BC6" w14:textId="77777777" w:rsidR="007B11A3" w:rsidRDefault="007B11A3" w:rsidP="007B11A3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 w:hint="eastAsia"/>
        </w:rPr>
      </w:pPr>
      <w:r>
        <w:rPr>
          <w:rFonts w:ascii="Meiryo UI" w:eastAsia="Meiryo UI" w:hAnsi="Meiryo UI" w:cs="Times New Roman" w:hint="eastAsia"/>
        </w:rPr>
        <w:tab/>
        <w:t>千手観音は衆生の願いを聞き、祈る者を助けに来</w:t>
      </w:r>
      <w:r>
        <w:rPr>
          <w:rFonts w:ascii="Times New Roman" w:eastAsia="Meiryo UI" w:hAnsi="Times New Roman" w:cs="Times New Roman" w:hint="eastAsia"/>
        </w:rPr>
        <w:t>ると言われている。その手には魔除けや霊的・肉体的な助けを与える道具が握られている。</w:t>
      </w:r>
    </w:p>
    <w:p w14:paraId="55D57573" w14:textId="77777777" w:rsidR="007B11A3" w:rsidRDefault="007B11A3" w:rsidP="007B11A3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</w:rPr>
      </w:pPr>
    </w:p>
    <w:p w14:paraId="7907914B" w14:textId="77777777" w:rsidR="007B11A3" w:rsidRDefault="007B11A3" w:rsidP="007B11A3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b/>
          <w:bCs/>
        </w:rPr>
      </w:pPr>
      <w:r>
        <w:rPr>
          <w:rFonts w:ascii="Times New Roman" w:eastAsia="Meiryo UI" w:hAnsi="Times New Roman" w:cs="Times New Roman" w:hint="eastAsia"/>
          <w:b/>
          <w:bCs/>
        </w:rPr>
        <w:t>中禅寺</w:t>
      </w:r>
    </w:p>
    <w:p w14:paraId="325DF1B8" w14:textId="77777777" w:rsidR="007B11A3" w:rsidRDefault="007B11A3" w:rsidP="007B11A3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中禅寺は、</w:t>
      </w:r>
      <w:r>
        <w:rPr>
          <w:rFonts w:ascii="Meiryo UI" w:eastAsia="Meiryo UI" w:hAnsi="Meiryo UI" w:cs="Times New Roman" w:hint="eastAsia"/>
        </w:rPr>
        <w:t>784年</w:t>
      </w:r>
      <w:r>
        <w:rPr>
          <w:rFonts w:ascii="Times New Roman" w:eastAsia="Meiryo UI" w:hAnsi="Times New Roman" w:cs="Times New Roman" w:hint="eastAsia"/>
        </w:rPr>
        <w:t>に勝道上人が創建した天台宗の寺院である。元々は中禅寺湖の北岸にあったが、</w:t>
      </w:r>
      <w:r>
        <w:rPr>
          <w:rFonts w:ascii="Meiryo UI" w:eastAsia="Meiryo UI" w:hAnsi="Meiryo UI" w:cs="Times New Roman" w:hint="eastAsia"/>
        </w:rPr>
        <w:t>1902年の</w:t>
      </w:r>
      <w:r>
        <w:rPr>
          <w:rFonts w:ascii="Times New Roman" w:eastAsia="Meiryo UI" w:hAnsi="Times New Roman" w:cs="Times New Roman" w:hint="eastAsia"/>
        </w:rPr>
        <w:t>足尾台風の際の土砂崩れで寺の大部分が倒壊し、立木観音像が湖に流されてしまった。像は比較的無傷で、湖の南側の歌ヶ浜に漂着しているのが発見された。像が発見された場所の近くに中禅寺が再建された。坂東三十三観音巡礼路の第</w:t>
      </w:r>
      <w:r>
        <w:rPr>
          <w:rFonts w:ascii="Meiryo UI" w:eastAsia="Meiryo UI" w:hAnsi="Meiryo UI" w:cs="Times New Roman" w:hint="eastAsia"/>
        </w:rPr>
        <w:t>十八</w:t>
      </w:r>
      <w:r>
        <w:rPr>
          <w:rFonts w:ascii="Times New Roman" w:eastAsia="Meiryo UI" w:hAnsi="Times New Roman" w:cs="Times New Roman" w:hint="eastAsia"/>
        </w:rPr>
        <w:t>番札所となっている。</w:t>
      </w:r>
    </w:p>
    <w:p w14:paraId="2FC03BB0" w14:textId="665C2893" w:rsidR="000E308C" w:rsidRPr="007B11A3" w:rsidRDefault="000E308C" w:rsidP="007B11A3"/>
    <w:sectPr w:rsidR="000E308C" w:rsidRPr="007B11A3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B11A3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233B"/>
    <w:rsid w:val="00B459B4"/>
    <w:rsid w:val="00B71001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A697C"/>
    <w:rsid w:val="00DF14C2"/>
    <w:rsid w:val="00E0541A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2022-11-08T07:32:00Z</dcterms:created>
  <dcterms:modified xsi:type="dcterms:W3CDTF">2022-11-08T07:32:00Z</dcterms:modified>
</cp:coreProperties>
</file>