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1BDF" w14:textId="45987649" w:rsidR="00CE7A19" w:rsidRDefault="00CE7A19" w:rsidP="00CE7A19">
      <w:pPr>
        <w:snapToGrid w:val="0"/>
        <w:rPr>
          <w:rFonts w:ascii="Meiryo UI" w:eastAsia="Meiryo UI" w:hAnsi="Meiryo UI" w:cs="Arial"/>
          <w:b/>
          <w:bCs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b/>
          <w:bCs/>
          <w:color w:val="404040"/>
          <w:spacing w:val="8"/>
          <w:sz w:val="22"/>
        </w:rPr>
        <w:t>上野ファーム</w:t>
      </w:r>
    </w:p>
    <w:p w14:paraId="796D2934" w14:textId="77777777" w:rsidR="00CE7A19" w:rsidRDefault="00CE7A19" w:rsidP="00CE7A19">
      <w:pPr>
        <w:snapToGrid w:val="0"/>
        <w:ind w:firstLineChars="100" w:firstLine="228"/>
        <w:rPr>
          <w:rFonts w:ascii="Meiryo UI" w:eastAsia="Meiryo UI" w:hAnsi="Meiryo UI" w:cs="Arial" w:hint="eastAsia"/>
          <w:b/>
          <w:bCs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b/>
          <w:bCs/>
          <w:color w:val="404040"/>
          <w:spacing w:val="8"/>
          <w:sz w:val="22"/>
        </w:rPr>
        <w:t>自然のハーモニーの育成</w:t>
      </w:r>
    </w:p>
    <w:p w14:paraId="6BD2B603" w14:textId="77777777" w:rsidR="00CE7A19" w:rsidRDefault="00CE7A19" w:rsidP="00CE7A19">
      <w:pPr>
        <w:snapToGrid w:val="0"/>
        <w:ind w:firstLineChars="100" w:firstLine="228"/>
        <w:rPr>
          <w:rFonts w:ascii="Meiryo UI" w:eastAsia="Meiryo UI" w:hAnsi="Meiryo UI" w:cs="Arial" w:hint="eastAsia"/>
          <w:b/>
          <w:bCs/>
          <w:color w:val="404040"/>
          <w:spacing w:val="8"/>
          <w:sz w:val="22"/>
        </w:rPr>
      </w:pPr>
    </w:p>
    <w:p w14:paraId="0D9D7054" w14:textId="77777777" w:rsidR="00CE7A19" w:rsidRDefault="00CE7A19" w:rsidP="00CE7A19">
      <w:pPr>
        <w:snapToGrid w:val="0"/>
        <w:ind w:firstLineChars="100" w:firstLine="228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>「上野ファーム」の庭は野生であり、同時に北海道と西洋を反映させるように慎重に調整されています。「パープルウォーク」、「白樺の小道」、「サークルボーダー」、「ミラーボーダー」などの区域は、英国カントリーガーデンスタイルで仕上げられています。</w:t>
      </w:r>
    </w:p>
    <w:p w14:paraId="6BEAF4E5" w14:textId="77777777" w:rsidR="00CE7A19" w:rsidRDefault="00CE7A19" w:rsidP="00CE7A19">
      <w:pPr>
        <w:snapToGrid w:val="0"/>
        <w:ind w:firstLineChars="100" w:firstLine="228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>上野ファームは、1906年、稲作のため始めた家族経営の企業です。それから現在の経営者である上野砂由紀さんは</w:t>
      </w:r>
      <w:r>
        <w:rPr>
          <w:rFonts w:ascii="Meiryo UI" w:eastAsia="Meiryo UI" w:hAnsi="Meiryo UI" w:cs="Arial" w:hint="eastAsia"/>
          <w:spacing w:val="8"/>
          <w:sz w:val="22"/>
        </w:rPr>
        <w:t>2000年</w:t>
      </w:r>
      <w:r>
        <w:rPr>
          <w:rFonts w:ascii="Meiryo UI" w:eastAsia="Meiryo UI" w:hAnsi="Meiryo UI" w:cs="Arial" w:hint="eastAsia"/>
          <w:color w:val="404040"/>
          <w:spacing w:val="8"/>
          <w:sz w:val="22"/>
        </w:rPr>
        <w:t>代にイギリスに渡り、ガーデニングを学びました。帰国後、上野さんは自分なりのイングリッシュガーデンをつくり始めました。ファームでコメを買いに来る地域住民の憩いの場を作りたかったのです。多年生の花々を北海道の厳しい環境で育てることに成功し、ガーデンの評判は地域社会を超えて広がりました。上野さんは、北海道ガーデン街道のガーデンの一つとなる「風のガーデン」の設計も行いました。</w:t>
      </w:r>
    </w:p>
    <w:p w14:paraId="2FC1DFBE" w14:textId="77777777" w:rsidR="00CE7A19" w:rsidRDefault="00CE7A19" w:rsidP="00CE7A19">
      <w:pPr>
        <w:snapToGrid w:val="0"/>
        <w:ind w:firstLineChars="100" w:firstLine="228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spacing w:val="8"/>
          <w:sz w:val="22"/>
        </w:rPr>
        <w:t>牛小屋はリノベーションされ、ガーデンの入り口とショップになりました。高くそびえる天井と大きな戸のある倉庫代わりの納屋は、今や</w:t>
      </w:r>
      <w:r>
        <w:rPr>
          <w:rFonts w:ascii="Meiryo UI" w:eastAsia="Meiryo UI" w:hAnsi="Meiryo UI" w:cs="ＭＳ ゴシック" w:hint="eastAsia"/>
          <w:sz w:val="22"/>
        </w:rPr>
        <w:t>Naya Café</w:t>
      </w:r>
      <w:r>
        <w:rPr>
          <w:rFonts w:ascii="Meiryo UI" w:eastAsia="Meiryo UI" w:hAnsi="Meiryo UI" w:cs="Arial" w:hint="eastAsia"/>
          <w:spacing w:val="8"/>
          <w:sz w:val="22"/>
        </w:rPr>
        <w:t>になっています。くつろいだり思いをはせたりできるよう、やわらかいが頑丈なテーブルと椅子、ベンチがカフェ屋外にありま</w:t>
      </w:r>
      <w:r>
        <w:rPr>
          <w:rFonts w:ascii="Meiryo UI" w:eastAsia="Meiryo UI" w:hAnsi="Meiryo UI" w:cs="Arial" w:hint="eastAsia"/>
          <w:color w:val="404040"/>
          <w:spacing w:val="8"/>
          <w:sz w:val="22"/>
        </w:rPr>
        <w:t>す。</w:t>
      </w:r>
    </w:p>
    <w:p w14:paraId="3BB13AE4" w14:textId="77777777" w:rsidR="00CE7A19" w:rsidRDefault="00CE7A19" w:rsidP="00CE7A19">
      <w:pPr>
        <w:snapToGrid w:val="0"/>
        <w:ind w:firstLineChars="100" w:firstLine="228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>ファームの高い丘である射的山からは旭川地方の360度パノラマビューが見えます。草の茂った丘の上からはあらゆる方法に水田が広がっています。 上野ファームは4月下旬から10月中旬までの間、月曜以外毎日、日中にオープンしています。</w:t>
      </w:r>
    </w:p>
    <w:p w14:paraId="38EA8935" w14:textId="77777777" w:rsidR="00833F71" w:rsidRPr="00CE7A19" w:rsidRDefault="00833F71" w:rsidP="00CE7A19"/>
    <w:sectPr w:rsidR="00833F71" w:rsidRPr="00CE7A19" w:rsidSect="00E916BD">
      <w:footerReference w:type="even" r:id="rId8"/>
      <w:footerReference w:type="default" r:id="rId9"/>
      <w:pgSz w:w="11906" w:h="16838"/>
      <w:pgMar w:top="1985" w:right="1701" w:bottom="1701" w:left="1701" w:header="0" w:footer="68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0950" w14:textId="77777777" w:rsidR="00E40C7B" w:rsidRDefault="00E40C7B">
      <w:r>
        <w:separator/>
      </w:r>
    </w:p>
  </w:endnote>
  <w:endnote w:type="continuationSeparator" w:id="0">
    <w:p w14:paraId="49C9D907" w14:textId="77777777" w:rsidR="00E40C7B" w:rsidRDefault="00E4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109394936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5E43121" w14:textId="77777777" w:rsidR="00E40C7B" w:rsidRDefault="00E40C7B" w:rsidP="00E916BD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2E3DAB69" w14:textId="77777777" w:rsidR="00E40C7B" w:rsidRDefault="00E40C7B" w:rsidP="00E916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8A06" w14:textId="5EE93C3D" w:rsidR="00E40C7B" w:rsidRPr="008822C4" w:rsidRDefault="00E40C7B" w:rsidP="00E916B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DF35" w14:textId="77777777" w:rsidR="00E40C7B" w:rsidRDefault="00E40C7B">
      <w:r>
        <w:separator/>
      </w:r>
    </w:p>
  </w:footnote>
  <w:footnote w:type="continuationSeparator" w:id="0">
    <w:p w14:paraId="16FD7A63" w14:textId="77777777" w:rsidR="00E40C7B" w:rsidRDefault="00E4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E7394"/>
    <w:multiLevelType w:val="hybridMultilevel"/>
    <w:tmpl w:val="3C445A76"/>
    <w:lvl w:ilvl="0" w:tplc="CF884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67"/>
    <w:rsid w:val="00027710"/>
    <w:rsid w:val="00055FAD"/>
    <w:rsid w:val="00082E47"/>
    <w:rsid w:val="000C5605"/>
    <w:rsid w:val="000C5C30"/>
    <w:rsid w:val="000F3034"/>
    <w:rsid w:val="00101AA9"/>
    <w:rsid w:val="001C68A7"/>
    <w:rsid w:val="00205F8B"/>
    <w:rsid w:val="002361D5"/>
    <w:rsid w:val="002B7D5E"/>
    <w:rsid w:val="003F1ADC"/>
    <w:rsid w:val="00452061"/>
    <w:rsid w:val="00472FE6"/>
    <w:rsid w:val="004E2F78"/>
    <w:rsid w:val="004F26D9"/>
    <w:rsid w:val="00511374"/>
    <w:rsid w:val="00552FAD"/>
    <w:rsid w:val="005C7110"/>
    <w:rsid w:val="00624770"/>
    <w:rsid w:val="0070438F"/>
    <w:rsid w:val="00757F5C"/>
    <w:rsid w:val="007D6077"/>
    <w:rsid w:val="00833F71"/>
    <w:rsid w:val="00834107"/>
    <w:rsid w:val="00841746"/>
    <w:rsid w:val="00852A70"/>
    <w:rsid w:val="008645FE"/>
    <w:rsid w:val="0098323E"/>
    <w:rsid w:val="009C70E9"/>
    <w:rsid w:val="00A304AF"/>
    <w:rsid w:val="00AA3275"/>
    <w:rsid w:val="00AA78B3"/>
    <w:rsid w:val="00AA7DE8"/>
    <w:rsid w:val="00B2619E"/>
    <w:rsid w:val="00BD4176"/>
    <w:rsid w:val="00C13159"/>
    <w:rsid w:val="00CE7A19"/>
    <w:rsid w:val="00DB5B78"/>
    <w:rsid w:val="00DD3B1B"/>
    <w:rsid w:val="00E03BBF"/>
    <w:rsid w:val="00E40C7B"/>
    <w:rsid w:val="00E916BD"/>
    <w:rsid w:val="00EC3E64"/>
    <w:rsid w:val="00EF46BC"/>
    <w:rsid w:val="00F532DC"/>
    <w:rsid w:val="00F62930"/>
    <w:rsid w:val="00FA3667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778F9E"/>
  <w15:chartTrackingRefBased/>
  <w15:docId w15:val="{5869014C-D507-0842-B01A-BED6F11D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BD"/>
    <w:pPr>
      <w:widowControl w:val="0"/>
      <w:jc w:val="both"/>
    </w:pPr>
    <w:rPr>
      <w:color w:val="00000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qFormat/>
    <w:rsid w:val="00E916BD"/>
    <w:pPr>
      <w:widowControl/>
      <w:jc w:val="left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1">
    <w:name w:val="吹き出し (文字)1"/>
    <w:basedOn w:val="a0"/>
    <w:link w:val="a3"/>
    <w:uiPriority w:val="99"/>
    <w:semiHidden/>
    <w:rsid w:val="00E916BD"/>
    <w:rPr>
      <w:rFonts w:ascii="Times New Roman" w:hAnsi="Times New Roman" w:cs="Times New Roman"/>
      <w:sz w:val="18"/>
      <w:szCs w:val="18"/>
    </w:rPr>
  </w:style>
  <w:style w:type="character" w:customStyle="1" w:styleId="10">
    <w:name w:val="ヘッダー (文字)1"/>
    <w:basedOn w:val="a0"/>
    <w:link w:val="a4"/>
    <w:uiPriority w:val="99"/>
    <w:rsid w:val="00E916BD"/>
    <w:rPr>
      <w:color w:val="00000A"/>
      <w:sz w:val="21"/>
      <w:szCs w:val="22"/>
      <w:lang w:val="en-US"/>
    </w:rPr>
  </w:style>
  <w:style w:type="paragraph" w:styleId="a4">
    <w:name w:val="header"/>
    <w:basedOn w:val="a"/>
    <w:link w:val="10"/>
    <w:uiPriority w:val="99"/>
    <w:unhideWhenUsed/>
    <w:rsid w:val="00E916BD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5"/>
    <w:uiPriority w:val="99"/>
    <w:rsid w:val="00E916BD"/>
    <w:rPr>
      <w:color w:val="00000A"/>
      <w:sz w:val="21"/>
      <w:szCs w:val="22"/>
      <w:lang w:val="en-US"/>
    </w:rPr>
  </w:style>
  <w:style w:type="paragraph" w:styleId="a5">
    <w:name w:val="footer"/>
    <w:basedOn w:val="a"/>
    <w:link w:val="11"/>
    <w:uiPriority w:val="99"/>
    <w:unhideWhenUsed/>
    <w:rsid w:val="00E91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コメント文字列 (文字)"/>
    <w:basedOn w:val="a0"/>
    <w:link w:val="a7"/>
    <w:uiPriority w:val="99"/>
    <w:rsid w:val="00E916BD"/>
    <w:rPr>
      <w:color w:val="00000A"/>
      <w:lang w:val="en-US"/>
    </w:rPr>
  </w:style>
  <w:style w:type="paragraph" w:styleId="a7">
    <w:name w:val="annotation text"/>
    <w:basedOn w:val="a"/>
    <w:link w:val="a6"/>
    <w:uiPriority w:val="99"/>
    <w:unhideWhenUsed/>
    <w:rsid w:val="00E916BD"/>
    <w:rPr>
      <w:sz w:val="24"/>
      <w:szCs w:val="24"/>
    </w:rPr>
  </w:style>
  <w:style w:type="character" w:customStyle="1" w:styleId="a8">
    <w:name w:val="コメント内容 (文字)"/>
    <w:basedOn w:val="a6"/>
    <w:link w:val="a9"/>
    <w:uiPriority w:val="99"/>
    <w:semiHidden/>
    <w:rsid w:val="00E916BD"/>
    <w:rPr>
      <w:b/>
      <w:bCs/>
      <w:color w:val="00000A"/>
      <w:sz w:val="20"/>
      <w:szCs w:val="20"/>
      <w:lang w:val="en-US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E916BD"/>
    <w:rPr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916BD"/>
    <w:rPr>
      <w:sz w:val="18"/>
      <w:szCs w:val="18"/>
    </w:rPr>
  </w:style>
  <w:style w:type="character" w:styleId="ab">
    <w:name w:val="page number"/>
    <w:basedOn w:val="a0"/>
    <w:uiPriority w:val="99"/>
    <w:semiHidden/>
    <w:unhideWhenUsed/>
    <w:rsid w:val="00E916BD"/>
  </w:style>
  <w:style w:type="character" w:customStyle="1" w:styleId="ac">
    <w:name w:val="ヘッダー (文字)"/>
    <w:basedOn w:val="a0"/>
    <w:uiPriority w:val="99"/>
    <w:qFormat/>
    <w:rsid w:val="002361D5"/>
  </w:style>
  <w:style w:type="character" w:customStyle="1" w:styleId="ad">
    <w:name w:val="フッター (文字)"/>
    <w:basedOn w:val="a0"/>
    <w:uiPriority w:val="99"/>
    <w:qFormat/>
    <w:rsid w:val="002361D5"/>
  </w:style>
  <w:style w:type="character" w:customStyle="1" w:styleId="ae">
    <w:name w:val="吹き出し (文字)"/>
    <w:basedOn w:val="a0"/>
    <w:uiPriority w:val="99"/>
    <w:semiHidden/>
    <w:qFormat/>
    <w:rsid w:val="00236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TextBody"/>
    <w:qFormat/>
    <w:rsid w:val="002361D5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a"/>
    <w:rsid w:val="002361D5"/>
    <w:pPr>
      <w:spacing w:after="140" w:line="288" w:lineRule="auto"/>
    </w:pPr>
  </w:style>
  <w:style w:type="paragraph" w:styleId="af">
    <w:name w:val="List"/>
    <w:basedOn w:val="TextBody"/>
    <w:rsid w:val="002361D5"/>
  </w:style>
  <w:style w:type="paragraph" w:styleId="af0">
    <w:name w:val="caption"/>
    <w:basedOn w:val="a"/>
    <w:qFormat/>
    <w:rsid w:val="002361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361D5"/>
    <w:pPr>
      <w:suppressLineNumbers/>
    </w:pPr>
  </w:style>
  <w:style w:type="table" w:styleId="af1">
    <w:name w:val="Table Grid"/>
    <w:basedOn w:val="a1"/>
    <w:uiPriority w:val="39"/>
    <w:rsid w:val="002361D5"/>
    <w:rPr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2361D5"/>
    <w:rPr>
      <w:sz w:val="20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f2">
    <w:name w:val="Revision"/>
    <w:hidden/>
    <w:uiPriority w:val="99"/>
    <w:semiHidden/>
    <w:rsid w:val="002361D5"/>
    <w:rPr>
      <w:color w:val="00000A"/>
      <w:sz w:val="21"/>
      <w:szCs w:val="22"/>
    </w:rPr>
  </w:style>
  <w:style w:type="character" w:styleId="af3">
    <w:name w:val="Hyperlink"/>
    <w:basedOn w:val="a0"/>
    <w:uiPriority w:val="99"/>
    <w:semiHidden/>
    <w:unhideWhenUsed/>
    <w:rsid w:val="002361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61D5"/>
  </w:style>
  <w:style w:type="paragraph" w:styleId="af4">
    <w:name w:val="List Paragraph"/>
    <w:basedOn w:val="a"/>
    <w:uiPriority w:val="34"/>
    <w:qFormat/>
    <w:rsid w:val="00833F71"/>
    <w:pPr>
      <w:ind w:leftChars="400" w:left="840"/>
    </w:pPr>
    <w:rPr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4560-7F05-4853-B781-A26C4775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Jackson</dc:creator>
  <cp:keywords/>
  <dc:description/>
  <cp:lastModifiedBy>Sayaka Yabe</cp:lastModifiedBy>
  <cp:revision>2</cp:revision>
  <dcterms:created xsi:type="dcterms:W3CDTF">2022-11-08T10:32:00Z</dcterms:created>
  <dcterms:modified xsi:type="dcterms:W3CDTF">2022-11-08T10:32:00Z</dcterms:modified>
</cp:coreProperties>
</file>