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A88" w14:textId="21B25A26" w:rsidR="00966E3F" w:rsidRDefault="00966E3F" w:rsidP="00966E3F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>花交の池</w:t>
      </w:r>
      <w:r>
        <w:rPr>
          <w:rFonts w:ascii="メイリオ" w:eastAsia="メイリオ" w:hAnsi="メイリオ" w:hint="eastAsia"/>
          <w:b/>
          <w:color w:val="404040"/>
          <w:spacing w:val="8"/>
          <w:sz w:val="22"/>
          <w:szCs w:val="22"/>
        </w:rPr>
        <w:t xml:space="preserve"> </w:t>
      </w:r>
    </w:p>
    <w:p w14:paraId="6433109F" w14:textId="77777777" w:rsidR="00966E3F" w:rsidRDefault="00966E3F" w:rsidP="00966E3F">
      <w:pPr>
        <w:rPr>
          <w:rFonts w:ascii="メイリオ" w:eastAsia="メイリオ" w:hAnsi="メイリオ" w:hint="eastAsia"/>
          <w:sz w:val="22"/>
          <w:szCs w:val="22"/>
        </w:rPr>
      </w:pPr>
    </w:p>
    <w:p w14:paraId="16118CF7" w14:textId="77777777" w:rsidR="00966E3F" w:rsidRDefault="00966E3F" w:rsidP="00966E3F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花交の滝が流れこむ池が花交の池です。土手は滑らかで窪んでおり、中央には草が生い茂る小さな島（中の島）が浮いています。この池から流れる水は、庭園内を蛇行して旭川に注ぐ曲がりくねった小川（曲水）の源流となっています。</w:t>
      </w:r>
    </w:p>
    <w:p w14:paraId="3A59941B" w14:textId="77777777" w:rsidR="00966E3F" w:rsidRDefault="00966E3F" w:rsidP="00966E3F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1993A860" w14:textId="77777777" w:rsidR="00966E3F" w:rsidRDefault="00966E3F" w:rsidP="00966E3F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池の名前の「花交」は「いろいろな花」という意味です。庭園ができた当初、滝や池の周りには山桜や四季折々の花を咲かせる低木があり、「花交」と呼ばれる小屋から楽しむことができました。これらの木々も建物も現存していませんが、名前が昔の面影を残しています。現在、池の周りはモミジに囲まれ、池へと続く小道には木立が立ち並び鬱蒼としています。</w:t>
      </w:r>
    </w:p>
    <w:p w14:paraId="6FFA9C3B" w14:textId="77777777" w:rsidR="00EC4C39" w:rsidRPr="00966E3F" w:rsidRDefault="00EC4C39" w:rsidP="00966E3F">
      <w:pPr>
        <w:rPr>
          <w:rFonts w:eastAsia="Arial"/>
        </w:rPr>
      </w:pPr>
    </w:p>
    <w:sectPr w:rsidR="00EC4C39" w:rsidRPr="00966E3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E64B6"/>
    <w:rsid w:val="00167BC7"/>
    <w:rsid w:val="0029011C"/>
    <w:rsid w:val="00327E38"/>
    <w:rsid w:val="003611CC"/>
    <w:rsid w:val="005C44DF"/>
    <w:rsid w:val="0067511A"/>
    <w:rsid w:val="0087178E"/>
    <w:rsid w:val="0089626F"/>
    <w:rsid w:val="008D3D59"/>
    <w:rsid w:val="00921232"/>
    <w:rsid w:val="00966E3F"/>
    <w:rsid w:val="00A05879"/>
    <w:rsid w:val="00A77C72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2022-11-08T12:44:00Z</dcterms:created>
  <dcterms:modified xsi:type="dcterms:W3CDTF">2022-11-08T12:44:00Z</dcterms:modified>
</cp:coreProperties>
</file>