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82FC9" w14:textId="77777777" w:rsidR="001A0E44" w:rsidRDefault="001A0E44" w:rsidP="001A0E4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b/>
          <w:bCs/>
          <w:kern w:val="2"/>
        </w:rPr>
      </w:pPr>
      <w:r>
        <w:rPr>
          <w:rFonts w:ascii="Times New Roman" w:eastAsia="Hiragino Sans W3" w:hAnsi="Times New Roman" w:cs="Times New Roman"/>
          <w:b/>
          <w:bCs/>
          <w:kern w:val="2"/>
        </w:rPr>
        <w:t>Ayajo Ufumichi</w:t>
      </w:r>
    </w:p>
    <w:p w14:paraId="430E1274" w14:textId="77777777" w:rsidR="001A0E44" w:rsidRDefault="001A0E44" w:rsidP="001A0E4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p>
    <w:p w14:paraId="0DE6BD37" w14:textId="77777777" w:rsidR="001A0E44" w:rsidRDefault="001A0E44" w:rsidP="001A0E4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r>
        <w:rPr>
          <w:rFonts w:ascii="Times New Roman" w:eastAsia="Hiragino Sans W3" w:hAnsi="Times New Roman" w:cs="Times New Roman"/>
          <w:kern w:val="2"/>
        </w:rPr>
        <w:t xml:space="preserve">The main avenue of approach to Shuri Castle was known as the Ayajo Ufumichi, “Road to the Beautiful Gate.” It ran east to west for about 500 meters from the Chuzanmon Gate to the Shureimon Gate, and has been called the “golden mile of Ryukyu” by some historians. This avenue was a grand public space lined with important buildings, palaces, and aristocratic residences including the crown prince’s residence; the royal guesthouse; the Tamaudun Royal Mausoleum; a villa used by envoys from the Satsuma domain; Ankokuji and Tenkaiji temples; and important sanctuaries in the indigenous Ryukyuan religion called </w:t>
      </w:r>
      <w:r>
        <w:rPr>
          <w:rFonts w:ascii="Times New Roman" w:eastAsia="Hiragino Sans W3" w:hAnsi="Times New Roman" w:cs="Times New Roman"/>
          <w:i/>
          <w:iCs/>
          <w:kern w:val="2"/>
        </w:rPr>
        <w:t xml:space="preserve">utaki, </w:t>
      </w:r>
      <w:r>
        <w:rPr>
          <w:rFonts w:ascii="Times New Roman" w:eastAsia="Hiragino Sans W3" w:hAnsi="Times New Roman" w:cs="Times New Roman"/>
          <w:kern w:val="2"/>
        </w:rPr>
        <w:t>which</w:t>
      </w:r>
      <w:r>
        <w:rPr>
          <w:rFonts w:ascii="Times New Roman" w:eastAsia="Hiragino Sans W3" w:hAnsi="Times New Roman" w:cs="Times New Roman"/>
          <w:i/>
          <w:iCs/>
          <w:kern w:val="2"/>
        </w:rPr>
        <w:t xml:space="preserve"> </w:t>
      </w:r>
      <w:r>
        <w:rPr>
          <w:rFonts w:ascii="Times New Roman" w:eastAsia="Hiragino Sans W3" w:hAnsi="Times New Roman" w:cs="Times New Roman"/>
          <w:kern w:val="2"/>
        </w:rPr>
        <w:t>also faced the street</w:t>
      </w:r>
      <w:r>
        <w:rPr>
          <w:rFonts w:ascii="Times New Roman" w:eastAsia="Hiragino Sans W3" w:hAnsi="Times New Roman" w:cs="Times New Roman"/>
          <w:i/>
          <w:iCs/>
          <w:kern w:val="2"/>
        </w:rPr>
        <w:t>.</w:t>
      </w:r>
      <w:r>
        <w:rPr>
          <w:rFonts w:ascii="Times New Roman" w:eastAsia="Hiragino Sans W3" w:hAnsi="Times New Roman" w:cs="Times New Roman"/>
          <w:kern w:val="2"/>
        </w:rPr>
        <w:t xml:space="preserve"> Reflecting its importance, the Ayajo Ufumichi was paved with finely crushed and smoothed limestone gravel.</w:t>
      </w:r>
    </w:p>
    <w:p w14:paraId="67F5AEFC" w14:textId="77777777" w:rsidR="001A0E44" w:rsidRDefault="001A0E44" w:rsidP="001A0E4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p>
    <w:p w14:paraId="5746E8BD" w14:textId="77777777" w:rsidR="001A0E44" w:rsidRDefault="001A0E44" w:rsidP="001A0E4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r>
        <w:rPr>
          <w:rFonts w:ascii="Times New Roman" w:eastAsia="Hiragino Sans W3" w:hAnsi="Times New Roman" w:cs="Times New Roman"/>
          <w:kern w:val="2"/>
        </w:rPr>
        <w:t xml:space="preserve">The members of the elite community around Shuri Castle were the primary users of the Ayajo Ufumichi, and the avenue was their social and cultural center. Commoners were unlikely to visit the avenue casually, and social norms at the site are believed to have required quiet, moderate behavior and correct etiquette. During New Year celebrations, however, public events were held on the Ayajo Ufumichi, including horse races, with contestants competing not for speed but for riding style, and a large-scale tug of war. During the </w:t>
      </w:r>
      <w:r>
        <w:rPr>
          <w:rFonts w:ascii="Times New Roman" w:eastAsia="Hiragino Sans W3" w:hAnsi="Times New Roman" w:cs="Times New Roman"/>
          <w:i/>
          <w:iCs/>
          <w:kern w:val="2"/>
        </w:rPr>
        <w:t>kyubon</w:t>
      </w:r>
      <w:r>
        <w:rPr>
          <w:rFonts w:ascii="Times New Roman" w:eastAsia="Hiragino Sans W3" w:hAnsi="Times New Roman" w:cs="Times New Roman"/>
          <w:kern w:val="2"/>
        </w:rPr>
        <w:t xml:space="preserve"> festival of the dead in the seventh month of the traditional lunar calendar, temporary stalls were erected to sell food and trinkets to the townsfolk. </w:t>
      </w:r>
    </w:p>
    <w:p w14:paraId="565B89C7" w14:textId="77777777" w:rsidR="001A0E44" w:rsidRDefault="001A0E44" w:rsidP="001A0E4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p>
    <w:p w14:paraId="10C17F72" w14:textId="77777777" w:rsidR="001A0E44" w:rsidRDefault="001A0E44" w:rsidP="001A0E4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r>
        <w:rPr>
          <w:rFonts w:ascii="Times New Roman" w:eastAsia="Hiragino Sans W3" w:hAnsi="Times New Roman" w:cs="Times New Roman"/>
          <w:kern w:val="2"/>
        </w:rPr>
        <w:t xml:space="preserve">Today a modern road follows the route of the Ayajo Ufumichi on the approach to Shuri Castle. While the Tamaudun Royal Mausoleum and Ankokuji Temple (though in altered form) still stand, the sites of the grand residences that formerly lined the avenue are now occupied by schools and other contemporary structures. </w:t>
      </w:r>
    </w:p>
    <w:p w14:paraId="6A42FE52" w14:textId="77777777" w:rsidR="001A0E44" w:rsidRDefault="001A0E44" w:rsidP="001A0E4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p>
    <w:p w14:paraId="27237BB0" w14:textId="77777777" w:rsidR="001A0E44" w:rsidRDefault="001A0E44" w:rsidP="001A0E4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b/>
          <w:bCs/>
          <w:kern w:val="2"/>
        </w:rPr>
      </w:pPr>
      <w:r>
        <w:rPr>
          <w:rFonts w:ascii="Times New Roman" w:eastAsia="Hiragino Sans W3" w:hAnsi="Times New Roman" w:cs="Times New Roman"/>
          <w:bCs/>
          <w:i/>
          <w:kern w:val="2"/>
        </w:rPr>
        <w:t>Chuzanmon Gate</w:t>
      </w:r>
    </w:p>
    <w:p w14:paraId="174CD7FF" w14:textId="77777777" w:rsidR="001A0E44" w:rsidRDefault="001A0E44" w:rsidP="001A0E4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r>
        <w:rPr>
          <w:rFonts w:ascii="Times New Roman" w:eastAsia="Hiragino Sans W3" w:hAnsi="Times New Roman" w:cs="Times New Roman"/>
          <w:kern w:val="2"/>
        </w:rPr>
        <w:t xml:space="preserve">A Chinese-style wooden roofed gate called Chuzanmon, erected in 1428, marked the beginning of the Ayajo Ufumichi. About 100 years later, the Shureimon Gate was built to mark its opposite end. The design of the two gates was almost identical, and for centuries the pair were major urban landmarks delineating the castle approach. </w:t>
      </w:r>
    </w:p>
    <w:p w14:paraId="7A0708EE" w14:textId="77777777" w:rsidR="001A0E44" w:rsidRDefault="001A0E44" w:rsidP="001A0E4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p>
    <w:p w14:paraId="7AEE949C" w14:textId="77777777" w:rsidR="001A0E44" w:rsidRDefault="001A0E44" w:rsidP="001A0E4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r>
        <w:rPr>
          <w:rFonts w:ascii="Times New Roman" w:eastAsia="Hiragino Sans W3" w:hAnsi="Times New Roman" w:cs="Times New Roman"/>
          <w:kern w:val="2"/>
        </w:rPr>
        <w:t>The name Chuzanmon came from a gift presented to the Ryukyuan King Sho Hashi (1372–1439) by an envoy of the Ming Emperor in 1425, commemorating the king’s investiture and coronation. The gift was a calligraphic inscription of the characters for Chuzan (Middle Mountain), referring to the domain under which the king successfully united three rival principalities into a single Ryukyuan kingdom. The Chuzanmon Gate was built to display a large lacquered tablet featuring a reproduction of this inscription as a means for the ruler to publicly declare the legitimization of his dynasty by the Chinese sovereign. The Chuzanmon Gate was an extremely significant political and cultural monument. After the dissolution of the royal government in the 1870s, the gate gradually fell into disrepair as the Ayajo Ufumichi, the avenue leading to Shuri Castle, lost relevance. The gate was dismantled in 1908, and now can be seen only in photos.</w:t>
      </w:r>
    </w:p>
    <w:p w14:paraId="30D7DFB7" w14:textId="77777777" w:rsidR="00356445" w:rsidRPr="001A0E44" w:rsidRDefault="00356445" w:rsidP="001A0E44"/>
    <w:sectPr w:rsidR="00356445" w:rsidRPr="001A0E44" w:rsidSect="004D6CF9">
      <w:footerReference w:type="even" r:id="rId6"/>
      <w:footerReference w:type="default" r:id="rId7"/>
      <w:pgSz w:w="11906" w:h="16838"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B37EB" w14:textId="77777777" w:rsidR="00080E46" w:rsidRDefault="00080E46" w:rsidP="00356445">
      <w:r>
        <w:separator/>
      </w:r>
    </w:p>
  </w:endnote>
  <w:endnote w:type="continuationSeparator" w:id="0">
    <w:p w14:paraId="00C02624" w14:textId="77777777" w:rsidR="00080E46" w:rsidRDefault="00080E46" w:rsidP="0035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gino Sans W3">
    <w:altName w:val="游ゴシック"/>
    <w:charset w:val="80"/>
    <w:family w:val="swiss"/>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
      </w:rPr>
      <w:id w:val="-1961866902"/>
      <w:docPartObj>
        <w:docPartGallery w:val="Page Numbers (Bottom of Page)"/>
        <w:docPartUnique/>
      </w:docPartObj>
    </w:sdtPr>
    <w:sdtEndPr>
      <w:rPr>
        <w:rStyle w:val="af"/>
      </w:rPr>
    </w:sdtEndPr>
    <w:sdtContent>
      <w:p w14:paraId="0A30C205" w14:textId="2C07E27D" w:rsidR="001D046B" w:rsidRDefault="001D046B" w:rsidP="004F70D1">
        <w:pPr>
          <w:pStyle w:val="ad"/>
          <w:framePr w:wrap="none" w:vAnchor="text" w:hAnchor="margin" w:xAlign="right" w:y="1"/>
          <w:rPr>
            <w:rStyle w:val="af"/>
          </w:rPr>
        </w:pPr>
        <w:r>
          <w:rPr>
            <w:rStyle w:val="af"/>
          </w:rPr>
          <w:fldChar w:fldCharType="begin"/>
        </w:r>
        <w:r>
          <w:rPr>
            <w:rStyle w:val="af"/>
          </w:rPr>
          <w:instrText xml:space="preserve"> PAGE </w:instrText>
        </w:r>
        <w:r>
          <w:rPr>
            <w:rStyle w:val="af"/>
          </w:rPr>
          <w:fldChar w:fldCharType="end"/>
        </w:r>
      </w:p>
    </w:sdtContent>
  </w:sdt>
  <w:p w14:paraId="33A63156" w14:textId="77777777" w:rsidR="001D046B" w:rsidRDefault="001D046B" w:rsidP="007F6A16">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B193F" w14:textId="020D74AD" w:rsidR="001D046B" w:rsidRPr="007F6A16" w:rsidRDefault="001D046B" w:rsidP="007F6A16">
    <w:pPr>
      <w:pStyle w:val="ad"/>
      <w:ind w:right="360"/>
      <w:rPr>
        <w:sz w:val="20"/>
        <w:szCs w:val="20"/>
      </w:rPr>
    </w:pPr>
    <w:r w:rsidRPr="007F6A16">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26946" w14:textId="77777777" w:rsidR="00080E46" w:rsidRDefault="00080E46" w:rsidP="00356445">
      <w:r>
        <w:separator/>
      </w:r>
    </w:p>
  </w:footnote>
  <w:footnote w:type="continuationSeparator" w:id="0">
    <w:p w14:paraId="49434779" w14:textId="77777777" w:rsidR="00080E46" w:rsidRDefault="00080E46" w:rsidP="00356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7A7"/>
    <w:rsid w:val="00000456"/>
    <w:rsid w:val="0000146E"/>
    <w:rsid w:val="00005254"/>
    <w:rsid w:val="00006DDB"/>
    <w:rsid w:val="00011371"/>
    <w:rsid w:val="000141A6"/>
    <w:rsid w:val="0001620A"/>
    <w:rsid w:val="00016B3D"/>
    <w:rsid w:val="00025A53"/>
    <w:rsid w:val="00026F6E"/>
    <w:rsid w:val="00032435"/>
    <w:rsid w:val="000325C7"/>
    <w:rsid w:val="00035312"/>
    <w:rsid w:val="0004044D"/>
    <w:rsid w:val="000427F3"/>
    <w:rsid w:val="00044790"/>
    <w:rsid w:val="00046FEA"/>
    <w:rsid w:val="00050B55"/>
    <w:rsid w:val="00052BA8"/>
    <w:rsid w:val="00057232"/>
    <w:rsid w:val="00057F7B"/>
    <w:rsid w:val="00063718"/>
    <w:rsid w:val="00066A75"/>
    <w:rsid w:val="000671FC"/>
    <w:rsid w:val="000704E8"/>
    <w:rsid w:val="000716A5"/>
    <w:rsid w:val="000722FC"/>
    <w:rsid w:val="00073416"/>
    <w:rsid w:val="00073B3C"/>
    <w:rsid w:val="00073C2C"/>
    <w:rsid w:val="00080E46"/>
    <w:rsid w:val="0008185E"/>
    <w:rsid w:val="00082DA2"/>
    <w:rsid w:val="0008327D"/>
    <w:rsid w:val="000856CB"/>
    <w:rsid w:val="000867CD"/>
    <w:rsid w:val="00086E30"/>
    <w:rsid w:val="0009330D"/>
    <w:rsid w:val="0009361D"/>
    <w:rsid w:val="00094297"/>
    <w:rsid w:val="00094749"/>
    <w:rsid w:val="000A1A5C"/>
    <w:rsid w:val="000A3C6D"/>
    <w:rsid w:val="000A7560"/>
    <w:rsid w:val="000B0AB5"/>
    <w:rsid w:val="000B146A"/>
    <w:rsid w:val="000B5CB0"/>
    <w:rsid w:val="000B7192"/>
    <w:rsid w:val="000B7755"/>
    <w:rsid w:val="000C156D"/>
    <w:rsid w:val="000C296E"/>
    <w:rsid w:val="000D069A"/>
    <w:rsid w:val="000D20FD"/>
    <w:rsid w:val="000D2C64"/>
    <w:rsid w:val="000D3861"/>
    <w:rsid w:val="000D5FAF"/>
    <w:rsid w:val="000D6219"/>
    <w:rsid w:val="000E5612"/>
    <w:rsid w:val="000E5F9F"/>
    <w:rsid w:val="000F4707"/>
    <w:rsid w:val="000F5721"/>
    <w:rsid w:val="000F706F"/>
    <w:rsid w:val="001001AE"/>
    <w:rsid w:val="001006FD"/>
    <w:rsid w:val="00101087"/>
    <w:rsid w:val="001013B7"/>
    <w:rsid w:val="00101BF5"/>
    <w:rsid w:val="00112FD8"/>
    <w:rsid w:val="001147F6"/>
    <w:rsid w:val="00115CD9"/>
    <w:rsid w:val="00116F0E"/>
    <w:rsid w:val="0012050C"/>
    <w:rsid w:val="001210E0"/>
    <w:rsid w:val="00121154"/>
    <w:rsid w:val="001227C5"/>
    <w:rsid w:val="0012532A"/>
    <w:rsid w:val="001254A3"/>
    <w:rsid w:val="00125C91"/>
    <w:rsid w:val="00130235"/>
    <w:rsid w:val="0014700B"/>
    <w:rsid w:val="001514E5"/>
    <w:rsid w:val="001529B4"/>
    <w:rsid w:val="00153BBF"/>
    <w:rsid w:val="00153CE8"/>
    <w:rsid w:val="0015518A"/>
    <w:rsid w:val="0015575A"/>
    <w:rsid w:val="0015777C"/>
    <w:rsid w:val="00161424"/>
    <w:rsid w:val="001614AC"/>
    <w:rsid w:val="001623E3"/>
    <w:rsid w:val="00162893"/>
    <w:rsid w:val="00164191"/>
    <w:rsid w:val="0016519B"/>
    <w:rsid w:val="00165473"/>
    <w:rsid w:val="00166336"/>
    <w:rsid w:val="00166914"/>
    <w:rsid w:val="00167321"/>
    <w:rsid w:val="00167658"/>
    <w:rsid w:val="00170193"/>
    <w:rsid w:val="00173631"/>
    <w:rsid w:val="00176923"/>
    <w:rsid w:val="00176DCE"/>
    <w:rsid w:val="00180973"/>
    <w:rsid w:val="00181792"/>
    <w:rsid w:val="00182DF2"/>
    <w:rsid w:val="0018646B"/>
    <w:rsid w:val="00186F02"/>
    <w:rsid w:val="00187C17"/>
    <w:rsid w:val="001900CD"/>
    <w:rsid w:val="00190294"/>
    <w:rsid w:val="001907B1"/>
    <w:rsid w:val="00190EF4"/>
    <w:rsid w:val="00191274"/>
    <w:rsid w:val="001918EB"/>
    <w:rsid w:val="0019241C"/>
    <w:rsid w:val="00192BD5"/>
    <w:rsid w:val="00195625"/>
    <w:rsid w:val="00196145"/>
    <w:rsid w:val="0019694D"/>
    <w:rsid w:val="001A0009"/>
    <w:rsid w:val="001A0E44"/>
    <w:rsid w:val="001A2E1B"/>
    <w:rsid w:val="001A59DC"/>
    <w:rsid w:val="001A7E36"/>
    <w:rsid w:val="001B00A0"/>
    <w:rsid w:val="001B105B"/>
    <w:rsid w:val="001B1174"/>
    <w:rsid w:val="001B2421"/>
    <w:rsid w:val="001B2898"/>
    <w:rsid w:val="001B356B"/>
    <w:rsid w:val="001C5485"/>
    <w:rsid w:val="001C6C61"/>
    <w:rsid w:val="001D046B"/>
    <w:rsid w:val="001D5879"/>
    <w:rsid w:val="001D6BA9"/>
    <w:rsid w:val="001E1FD1"/>
    <w:rsid w:val="001E2857"/>
    <w:rsid w:val="001E44DE"/>
    <w:rsid w:val="001F2296"/>
    <w:rsid w:val="001F3717"/>
    <w:rsid w:val="001F4BD6"/>
    <w:rsid w:val="001F5A48"/>
    <w:rsid w:val="001F7158"/>
    <w:rsid w:val="001F7D32"/>
    <w:rsid w:val="00203A14"/>
    <w:rsid w:val="00206FB5"/>
    <w:rsid w:val="00210C04"/>
    <w:rsid w:val="002132A1"/>
    <w:rsid w:val="002140BD"/>
    <w:rsid w:val="00220F88"/>
    <w:rsid w:val="00224247"/>
    <w:rsid w:val="00225F60"/>
    <w:rsid w:val="00226B69"/>
    <w:rsid w:val="00230287"/>
    <w:rsid w:val="002314FD"/>
    <w:rsid w:val="002316B5"/>
    <w:rsid w:val="00233C62"/>
    <w:rsid w:val="0024138A"/>
    <w:rsid w:val="00241F7C"/>
    <w:rsid w:val="002464BF"/>
    <w:rsid w:val="002468C9"/>
    <w:rsid w:val="002478BE"/>
    <w:rsid w:val="00250C6E"/>
    <w:rsid w:val="00251C52"/>
    <w:rsid w:val="002532BF"/>
    <w:rsid w:val="00254D26"/>
    <w:rsid w:val="00254E9C"/>
    <w:rsid w:val="00255A66"/>
    <w:rsid w:val="00257B32"/>
    <w:rsid w:val="00261DBA"/>
    <w:rsid w:val="002631A9"/>
    <w:rsid w:val="002639C2"/>
    <w:rsid w:val="002660D2"/>
    <w:rsid w:val="0026640A"/>
    <w:rsid w:val="00271DF9"/>
    <w:rsid w:val="002744BD"/>
    <w:rsid w:val="00276AA5"/>
    <w:rsid w:val="002773A8"/>
    <w:rsid w:val="00277819"/>
    <w:rsid w:val="00281802"/>
    <w:rsid w:val="00281F90"/>
    <w:rsid w:val="002831BD"/>
    <w:rsid w:val="002846EE"/>
    <w:rsid w:val="00286320"/>
    <w:rsid w:val="00292F91"/>
    <w:rsid w:val="002932B3"/>
    <w:rsid w:val="00293B54"/>
    <w:rsid w:val="00297236"/>
    <w:rsid w:val="002A0AF0"/>
    <w:rsid w:val="002A2136"/>
    <w:rsid w:val="002A61B3"/>
    <w:rsid w:val="002A6819"/>
    <w:rsid w:val="002B0124"/>
    <w:rsid w:val="002B2CEF"/>
    <w:rsid w:val="002B49CE"/>
    <w:rsid w:val="002B795C"/>
    <w:rsid w:val="002C2BD6"/>
    <w:rsid w:val="002C37FA"/>
    <w:rsid w:val="002C503A"/>
    <w:rsid w:val="002D0518"/>
    <w:rsid w:val="002D3A31"/>
    <w:rsid w:val="002D7FC5"/>
    <w:rsid w:val="002F0D0A"/>
    <w:rsid w:val="002F1145"/>
    <w:rsid w:val="002F147D"/>
    <w:rsid w:val="002F1C14"/>
    <w:rsid w:val="002F35B5"/>
    <w:rsid w:val="002F389F"/>
    <w:rsid w:val="00302411"/>
    <w:rsid w:val="003034FA"/>
    <w:rsid w:val="003043B1"/>
    <w:rsid w:val="00304422"/>
    <w:rsid w:val="003107EB"/>
    <w:rsid w:val="003112E8"/>
    <w:rsid w:val="00312B74"/>
    <w:rsid w:val="00312FA5"/>
    <w:rsid w:val="00315142"/>
    <w:rsid w:val="003153FD"/>
    <w:rsid w:val="0032024A"/>
    <w:rsid w:val="0032104B"/>
    <w:rsid w:val="003258EF"/>
    <w:rsid w:val="003276E2"/>
    <w:rsid w:val="00327C1A"/>
    <w:rsid w:val="00331173"/>
    <w:rsid w:val="0033785C"/>
    <w:rsid w:val="003408C5"/>
    <w:rsid w:val="0034228D"/>
    <w:rsid w:val="003466AD"/>
    <w:rsid w:val="003517A7"/>
    <w:rsid w:val="00354883"/>
    <w:rsid w:val="00355104"/>
    <w:rsid w:val="00356445"/>
    <w:rsid w:val="00356DCA"/>
    <w:rsid w:val="00357886"/>
    <w:rsid w:val="003608E5"/>
    <w:rsid w:val="00360E28"/>
    <w:rsid w:val="003611F1"/>
    <w:rsid w:val="003623B1"/>
    <w:rsid w:val="00362546"/>
    <w:rsid w:val="003626D6"/>
    <w:rsid w:val="00362C9B"/>
    <w:rsid w:val="00365B61"/>
    <w:rsid w:val="003715F1"/>
    <w:rsid w:val="003717E8"/>
    <w:rsid w:val="00372CDD"/>
    <w:rsid w:val="00375034"/>
    <w:rsid w:val="00375F2B"/>
    <w:rsid w:val="00377680"/>
    <w:rsid w:val="00377CE0"/>
    <w:rsid w:val="003805C4"/>
    <w:rsid w:val="003807CF"/>
    <w:rsid w:val="00380BE2"/>
    <w:rsid w:val="00381A37"/>
    <w:rsid w:val="00382041"/>
    <w:rsid w:val="00383673"/>
    <w:rsid w:val="0038786B"/>
    <w:rsid w:val="00394D66"/>
    <w:rsid w:val="003955C6"/>
    <w:rsid w:val="0039588A"/>
    <w:rsid w:val="00395C09"/>
    <w:rsid w:val="00397F67"/>
    <w:rsid w:val="003A7082"/>
    <w:rsid w:val="003B307E"/>
    <w:rsid w:val="003B40D2"/>
    <w:rsid w:val="003B5385"/>
    <w:rsid w:val="003C1531"/>
    <w:rsid w:val="003C5D4D"/>
    <w:rsid w:val="003C6D96"/>
    <w:rsid w:val="003D1132"/>
    <w:rsid w:val="003D18DE"/>
    <w:rsid w:val="003D7C07"/>
    <w:rsid w:val="003E3683"/>
    <w:rsid w:val="003E37C6"/>
    <w:rsid w:val="003E51F1"/>
    <w:rsid w:val="003E75C4"/>
    <w:rsid w:val="003F1D8C"/>
    <w:rsid w:val="003F34A9"/>
    <w:rsid w:val="003F3536"/>
    <w:rsid w:val="0040363C"/>
    <w:rsid w:val="00403CCB"/>
    <w:rsid w:val="00403DF0"/>
    <w:rsid w:val="00410564"/>
    <w:rsid w:val="00412B67"/>
    <w:rsid w:val="00412E4F"/>
    <w:rsid w:val="004203C7"/>
    <w:rsid w:val="0042079F"/>
    <w:rsid w:val="00420DA4"/>
    <w:rsid w:val="00420E89"/>
    <w:rsid w:val="004218A0"/>
    <w:rsid w:val="004231A9"/>
    <w:rsid w:val="00423E07"/>
    <w:rsid w:val="00425364"/>
    <w:rsid w:val="00425DDA"/>
    <w:rsid w:val="00425E7F"/>
    <w:rsid w:val="00427F27"/>
    <w:rsid w:val="004302EB"/>
    <w:rsid w:val="004305B5"/>
    <w:rsid w:val="00431840"/>
    <w:rsid w:val="00432812"/>
    <w:rsid w:val="00433B67"/>
    <w:rsid w:val="00435A61"/>
    <w:rsid w:val="00437234"/>
    <w:rsid w:val="0044079F"/>
    <w:rsid w:val="00441B63"/>
    <w:rsid w:val="00441E97"/>
    <w:rsid w:val="004432EF"/>
    <w:rsid w:val="004460B5"/>
    <w:rsid w:val="00446644"/>
    <w:rsid w:val="004505F9"/>
    <w:rsid w:val="00450606"/>
    <w:rsid w:val="00452B45"/>
    <w:rsid w:val="0045484D"/>
    <w:rsid w:val="00456294"/>
    <w:rsid w:val="00457B9B"/>
    <w:rsid w:val="0046073A"/>
    <w:rsid w:val="00462837"/>
    <w:rsid w:val="00463425"/>
    <w:rsid w:val="00465530"/>
    <w:rsid w:val="00465D66"/>
    <w:rsid w:val="0047069C"/>
    <w:rsid w:val="00473247"/>
    <w:rsid w:val="00473E59"/>
    <w:rsid w:val="00477185"/>
    <w:rsid w:val="00477F3E"/>
    <w:rsid w:val="00480647"/>
    <w:rsid w:val="00480EB9"/>
    <w:rsid w:val="00481694"/>
    <w:rsid w:val="00484089"/>
    <w:rsid w:val="0048637D"/>
    <w:rsid w:val="0049017B"/>
    <w:rsid w:val="00491BD0"/>
    <w:rsid w:val="00493198"/>
    <w:rsid w:val="00497EEE"/>
    <w:rsid w:val="004A0496"/>
    <w:rsid w:val="004A2032"/>
    <w:rsid w:val="004A2988"/>
    <w:rsid w:val="004A3781"/>
    <w:rsid w:val="004B30CB"/>
    <w:rsid w:val="004C36F8"/>
    <w:rsid w:val="004D00AC"/>
    <w:rsid w:val="004D0940"/>
    <w:rsid w:val="004D1158"/>
    <w:rsid w:val="004D1B20"/>
    <w:rsid w:val="004D6CF9"/>
    <w:rsid w:val="004D7FA0"/>
    <w:rsid w:val="004E07D9"/>
    <w:rsid w:val="004E32E0"/>
    <w:rsid w:val="004E4674"/>
    <w:rsid w:val="004E70C2"/>
    <w:rsid w:val="004F0272"/>
    <w:rsid w:val="004F0478"/>
    <w:rsid w:val="004F5069"/>
    <w:rsid w:val="004F70D1"/>
    <w:rsid w:val="004F781E"/>
    <w:rsid w:val="0050202F"/>
    <w:rsid w:val="00510161"/>
    <w:rsid w:val="0051020D"/>
    <w:rsid w:val="005115A9"/>
    <w:rsid w:val="00511A4D"/>
    <w:rsid w:val="0051349A"/>
    <w:rsid w:val="005134D0"/>
    <w:rsid w:val="005144A5"/>
    <w:rsid w:val="00520FB8"/>
    <w:rsid w:val="00521D38"/>
    <w:rsid w:val="00524C0B"/>
    <w:rsid w:val="00525146"/>
    <w:rsid w:val="00525B9E"/>
    <w:rsid w:val="005261AB"/>
    <w:rsid w:val="005278F2"/>
    <w:rsid w:val="00530942"/>
    <w:rsid w:val="00532385"/>
    <w:rsid w:val="00533CC4"/>
    <w:rsid w:val="0053608B"/>
    <w:rsid w:val="005403C5"/>
    <w:rsid w:val="0054693F"/>
    <w:rsid w:val="00546CCC"/>
    <w:rsid w:val="00555EDE"/>
    <w:rsid w:val="0055645D"/>
    <w:rsid w:val="00560009"/>
    <w:rsid w:val="005626E5"/>
    <w:rsid w:val="00572E07"/>
    <w:rsid w:val="005830F6"/>
    <w:rsid w:val="00586540"/>
    <w:rsid w:val="00587D3B"/>
    <w:rsid w:val="00590B1A"/>
    <w:rsid w:val="00591302"/>
    <w:rsid w:val="00594232"/>
    <w:rsid w:val="00595EF7"/>
    <w:rsid w:val="005A0542"/>
    <w:rsid w:val="005A09AA"/>
    <w:rsid w:val="005A2ED0"/>
    <w:rsid w:val="005A3AA3"/>
    <w:rsid w:val="005A78C1"/>
    <w:rsid w:val="005B15C5"/>
    <w:rsid w:val="005B45A0"/>
    <w:rsid w:val="005C0902"/>
    <w:rsid w:val="005C1ECF"/>
    <w:rsid w:val="005C2ADF"/>
    <w:rsid w:val="005C4FF4"/>
    <w:rsid w:val="005D0EF7"/>
    <w:rsid w:val="005D2E44"/>
    <w:rsid w:val="005D2F91"/>
    <w:rsid w:val="005E0A11"/>
    <w:rsid w:val="005E4376"/>
    <w:rsid w:val="005E5DD6"/>
    <w:rsid w:val="005F0495"/>
    <w:rsid w:val="005F1904"/>
    <w:rsid w:val="005F360C"/>
    <w:rsid w:val="005F38E5"/>
    <w:rsid w:val="0060182D"/>
    <w:rsid w:val="00601F0B"/>
    <w:rsid w:val="00603B7F"/>
    <w:rsid w:val="006072C6"/>
    <w:rsid w:val="00610F16"/>
    <w:rsid w:val="006151AD"/>
    <w:rsid w:val="006217DF"/>
    <w:rsid w:val="00624AB2"/>
    <w:rsid w:val="00624FB2"/>
    <w:rsid w:val="0063140B"/>
    <w:rsid w:val="00631865"/>
    <w:rsid w:val="006342F4"/>
    <w:rsid w:val="006416B3"/>
    <w:rsid w:val="00650478"/>
    <w:rsid w:val="006526E2"/>
    <w:rsid w:val="006531D3"/>
    <w:rsid w:val="006564B1"/>
    <w:rsid w:val="006615AC"/>
    <w:rsid w:val="00661C6D"/>
    <w:rsid w:val="00670939"/>
    <w:rsid w:val="006779BF"/>
    <w:rsid w:val="00682539"/>
    <w:rsid w:val="00683627"/>
    <w:rsid w:val="00687D1E"/>
    <w:rsid w:val="00694058"/>
    <w:rsid w:val="006A132A"/>
    <w:rsid w:val="006A31FA"/>
    <w:rsid w:val="006A33CA"/>
    <w:rsid w:val="006A52F0"/>
    <w:rsid w:val="006B0D6B"/>
    <w:rsid w:val="006B1FD0"/>
    <w:rsid w:val="006C7C73"/>
    <w:rsid w:val="006D03BE"/>
    <w:rsid w:val="006D363A"/>
    <w:rsid w:val="006D4A7C"/>
    <w:rsid w:val="006D77FF"/>
    <w:rsid w:val="006E1BB4"/>
    <w:rsid w:val="006E2201"/>
    <w:rsid w:val="006E2EBF"/>
    <w:rsid w:val="006E6114"/>
    <w:rsid w:val="006E6C35"/>
    <w:rsid w:val="006F0163"/>
    <w:rsid w:val="006F72AD"/>
    <w:rsid w:val="007005D9"/>
    <w:rsid w:val="007044A0"/>
    <w:rsid w:val="0070468E"/>
    <w:rsid w:val="00707EB5"/>
    <w:rsid w:val="007123C1"/>
    <w:rsid w:val="00713FB1"/>
    <w:rsid w:val="00714C09"/>
    <w:rsid w:val="007156D1"/>
    <w:rsid w:val="00716633"/>
    <w:rsid w:val="00716C02"/>
    <w:rsid w:val="007218B8"/>
    <w:rsid w:val="0072224F"/>
    <w:rsid w:val="007227C6"/>
    <w:rsid w:val="007261D0"/>
    <w:rsid w:val="00726CDC"/>
    <w:rsid w:val="00726DE3"/>
    <w:rsid w:val="00732364"/>
    <w:rsid w:val="0073411E"/>
    <w:rsid w:val="00740158"/>
    <w:rsid w:val="00745EA9"/>
    <w:rsid w:val="00747144"/>
    <w:rsid w:val="00750603"/>
    <w:rsid w:val="00752383"/>
    <w:rsid w:val="00755C07"/>
    <w:rsid w:val="00760B2F"/>
    <w:rsid w:val="00761E7F"/>
    <w:rsid w:val="007667E6"/>
    <w:rsid w:val="00770A71"/>
    <w:rsid w:val="00777633"/>
    <w:rsid w:val="00777FBA"/>
    <w:rsid w:val="00780A00"/>
    <w:rsid w:val="00782944"/>
    <w:rsid w:val="00784DB3"/>
    <w:rsid w:val="00786B64"/>
    <w:rsid w:val="007937BE"/>
    <w:rsid w:val="007944DE"/>
    <w:rsid w:val="00795212"/>
    <w:rsid w:val="00797969"/>
    <w:rsid w:val="007A1D05"/>
    <w:rsid w:val="007A41FE"/>
    <w:rsid w:val="007A4441"/>
    <w:rsid w:val="007A4CEC"/>
    <w:rsid w:val="007A6AFF"/>
    <w:rsid w:val="007A7452"/>
    <w:rsid w:val="007B10C8"/>
    <w:rsid w:val="007B4EA3"/>
    <w:rsid w:val="007B5D6C"/>
    <w:rsid w:val="007B645A"/>
    <w:rsid w:val="007B75F4"/>
    <w:rsid w:val="007C3F3C"/>
    <w:rsid w:val="007C70C4"/>
    <w:rsid w:val="007D0DCF"/>
    <w:rsid w:val="007D1961"/>
    <w:rsid w:val="007D4C35"/>
    <w:rsid w:val="007D582C"/>
    <w:rsid w:val="007D5AF9"/>
    <w:rsid w:val="007D69C1"/>
    <w:rsid w:val="007E046A"/>
    <w:rsid w:val="007E1E13"/>
    <w:rsid w:val="007E5A33"/>
    <w:rsid w:val="007E62CD"/>
    <w:rsid w:val="007E70E2"/>
    <w:rsid w:val="007F041A"/>
    <w:rsid w:val="007F1240"/>
    <w:rsid w:val="007F3291"/>
    <w:rsid w:val="007F5CBA"/>
    <w:rsid w:val="007F6A16"/>
    <w:rsid w:val="0080449E"/>
    <w:rsid w:val="00806FE7"/>
    <w:rsid w:val="00810159"/>
    <w:rsid w:val="008119BD"/>
    <w:rsid w:val="008138AE"/>
    <w:rsid w:val="00814F5B"/>
    <w:rsid w:val="00816546"/>
    <w:rsid w:val="008178F4"/>
    <w:rsid w:val="00821312"/>
    <w:rsid w:val="0082182B"/>
    <w:rsid w:val="008226F1"/>
    <w:rsid w:val="00823D14"/>
    <w:rsid w:val="00824516"/>
    <w:rsid w:val="00826991"/>
    <w:rsid w:val="0083189A"/>
    <w:rsid w:val="00833C68"/>
    <w:rsid w:val="008345A4"/>
    <w:rsid w:val="00840C3F"/>
    <w:rsid w:val="00841FD4"/>
    <w:rsid w:val="0085360E"/>
    <w:rsid w:val="00855339"/>
    <w:rsid w:val="0086022C"/>
    <w:rsid w:val="00860343"/>
    <w:rsid w:val="00870885"/>
    <w:rsid w:val="008751A6"/>
    <w:rsid w:val="008768AA"/>
    <w:rsid w:val="00876D6B"/>
    <w:rsid w:val="00881EAD"/>
    <w:rsid w:val="008827A9"/>
    <w:rsid w:val="00885B7D"/>
    <w:rsid w:val="008946C5"/>
    <w:rsid w:val="008964AD"/>
    <w:rsid w:val="008A0359"/>
    <w:rsid w:val="008A2CCE"/>
    <w:rsid w:val="008B0C5D"/>
    <w:rsid w:val="008B16CA"/>
    <w:rsid w:val="008B181F"/>
    <w:rsid w:val="008B4B45"/>
    <w:rsid w:val="008B7D16"/>
    <w:rsid w:val="008C79FE"/>
    <w:rsid w:val="008D06B1"/>
    <w:rsid w:val="008D27AC"/>
    <w:rsid w:val="008D52C9"/>
    <w:rsid w:val="008D56FD"/>
    <w:rsid w:val="008D61AD"/>
    <w:rsid w:val="008D6E4A"/>
    <w:rsid w:val="008E1248"/>
    <w:rsid w:val="008E241C"/>
    <w:rsid w:val="008E357F"/>
    <w:rsid w:val="008E3833"/>
    <w:rsid w:val="008E6841"/>
    <w:rsid w:val="008E6978"/>
    <w:rsid w:val="008F0D9A"/>
    <w:rsid w:val="008F46DB"/>
    <w:rsid w:val="008F4892"/>
    <w:rsid w:val="008F56BF"/>
    <w:rsid w:val="008F6901"/>
    <w:rsid w:val="008F7D5C"/>
    <w:rsid w:val="0090384C"/>
    <w:rsid w:val="009068B6"/>
    <w:rsid w:val="0090711B"/>
    <w:rsid w:val="00907C53"/>
    <w:rsid w:val="00907D0F"/>
    <w:rsid w:val="00910DB5"/>
    <w:rsid w:val="00911E46"/>
    <w:rsid w:val="009139B7"/>
    <w:rsid w:val="009205F4"/>
    <w:rsid w:val="00922490"/>
    <w:rsid w:val="00922B9C"/>
    <w:rsid w:val="00922BC2"/>
    <w:rsid w:val="00931382"/>
    <w:rsid w:val="00932404"/>
    <w:rsid w:val="009329F4"/>
    <w:rsid w:val="00937C44"/>
    <w:rsid w:val="00942F4B"/>
    <w:rsid w:val="00947BE6"/>
    <w:rsid w:val="00950F39"/>
    <w:rsid w:val="00953080"/>
    <w:rsid w:val="00953B2B"/>
    <w:rsid w:val="00955D85"/>
    <w:rsid w:val="009601E1"/>
    <w:rsid w:val="0096555D"/>
    <w:rsid w:val="0096571F"/>
    <w:rsid w:val="009657DB"/>
    <w:rsid w:val="00971010"/>
    <w:rsid w:val="00983A50"/>
    <w:rsid w:val="00990CCF"/>
    <w:rsid w:val="00996E6D"/>
    <w:rsid w:val="009A0C41"/>
    <w:rsid w:val="009A222C"/>
    <w:rsid w:val="009A2BBF"/>
    <w:rsid w:val="009A37F2"/>
    <w:rsid w:val="009A585F"/>
    <w:rsid w:val="009A604E"/>
    <w:rsid w:val="009A7129"/>
    <w:rsid w:val="009B1FAB"/>
    <w:rsid w:val="009B2F6A"/>
    <w:rsid w:val="009C23B2"/>
    <w:rsid w:val="009C24EA"/>
    <w:rsid w:val="009C5D58"/>
    <w:rsid w:val="009D3E91"/>
    <w:rsid w:val="009D3EDD"/>
    <w:rsid w:val="009D4248"/>
    <w:rsid w:val="009D4966"/>
    <w:rsid w:val="009D615B"/>
    <w:rsid w:val="009D7BB5"/>
    <w:rsid w:val="009E0DA0"/>
    <w:rsid w:val="009E1E74"/>
    <w:rsid w:val="009E423E"/>
    <w:rsid w:val="009E4C22"/>
    <w:rsid w:val="009E7BC4"/>
    <w:rsid w:val="009F1EF6"/>
    <w:rsid w:val="009F650D"/>
    <w:rsid w:val="00A05E72"/>
    <w:rsid w:val="00A0771A"/>
    <w:rsid w:val="00A078A9"/>
    <w:rsid w:val="00A11191"/>
    <w:rsid w:val="00A121E0"/>
    <w:rsid w:val="00A12B76"/>
    <w:rsid w:val="00A130C8"/>
    <w:rsid w:val="00A15309"/>
    <w:rsid w:val="00A159B9"/>
    <w:rsid w:val="00A15F76"/>
    <w:rsid w:val="00A17082"/>
    <w:rsid w:val="00A17C68"/>
    <w:rsid w:val="00A17D20"/>
    <w:rsid w:val="00A2266E"/>
    <w:rsid w:val="00A2524C"/>
    <w:rsid w:val="00A25C79"/>
    <w:rsid w:val="00A27D08"/>
    <w:rsid w:val="00A336F9"/>
    <w:rsid w:val="00A35CF7"/>
    <w:rsid w:val="00A3654C"/>
    <w:rsid w:val="00A366F7"/>
    <w:rsid w:val="00A3742A"/>
    <w:rsid w:val="00A448AE"/>
    <w:rsid w:val="00A560F1"/>
    <w:rsid w:val="00A56934"/>
    <w:rsid w:val="00A64B78"/>
    <w:rsid w:val="00A64BD9"/>
    <w:rsid w:val="00A65A40"/>
    <w:rsid w:val="00A65F02"/>
    <w:rsid w:val="00A666F6"/>
    <w:rsid w:val="00A7049D"/>
    <w:rsid w:val="00A70517"/>
    <w:rsid w:val="00A73035"/>
    <w:rsid w:val="00A74DA4"/>
    <w:rsid w:val="00A7760F"/>
    <w:rsid w:val="00A82236"/>
    <w:rsid w:val="00A83A61"/>
    <w:rsid w:val="00A85DF3"/>
    <w:rsid w:val="00A93A4A"/>
    <w:rsid w:val="00A95E8F"/>
    <w:rsid w:val="00A96551"/>
    <w:rsid w:val="00AA0F2A"/>
    <w:rsid w:val="00AA3458"/>
    <w:rsid w:val="00AA5900"/>
    <w:rsid w:val="00AB1348"/>
    <w:rsid w:val="00AB1A8C"/>
    <w:rsid w:val="00AB1F1E"/>
    <w:rsid w:val="00AB4B6C"/>
    <w:rsid w:val="00AC0D29"/>
    <w:rsid w:val="00AC0E1D"/>
    <w:rsid w:val="00AC2319"/>
    <w:rsid w:val="00AC351F"/>
    <w:rsid w:val="00AD2A41"/>
    <w:rsid w:val="00AD38DA"/>
    <w:rsid w:val="00AE1E23"/>
    <w:rsid w:val="00AE4B4C"/>
    <w:rsid w:val="00AE4C0F"/>
    <w:rsid w:val="00AE511D"/>
    <w:rsid w:val="00AE6394"/>
    <w:rsid w:val="00AF21CA"/>
    <w:rsid w:val="00AF2E17"/>
    <w:rsid w:val="00AF406B"/>
    <w:rsid w:val="00B00B17"/>
    <w:rsid w:val="00B013B1"/>
    <w:rsid w:val="00B06A85"/>
    <w:rsid w:val="00B11143"/>
    <w:rsid w:val="00B116F1"/>
    <w:rsid w:val="00B20FE4"/>
    <w:rsid w:val="00B22B8D"/>
    <w:rsid w:val="00B269D0"/>
    <w:rsid w:val="00B26CDC"/>
    <w:rsid w:val="00B310FC"/>
    <w:rsid w:val="00B35761"/>
    <w:rsid w:val="00B37036"/>
    <w:rsid w:val="00B40FC6"/>
    <w:rsid w:val="00B41571"/>
    <w:rsid w:val="00B43999"/>
    <w:rsid w:val="00B45A83"/>
    <w:rsid w:val="00B5364A"/>
    <w:rsid w:val="00B53B3E"/>
    <w:rsid w:val="00B55AEC"/>
    <w:rsid w:val="00B60641"/>
    <w:rsid w:val="00B613F1"/>
    <w:rsid w:val="00B617B8"/>
    <w:rsid w:val="00B61DF4"/>
    <w:rsid w:val="00B63FC8"/>
    <w:rsid w:val="00B673FC"/>
    <w:rsid w:val="00B67A14"/>
    <w:rsid w:val="00B70340"/>
    <w:rsid w:val="00B711F9"/>
    <w:rsid w:val="00B7353C"/>
    <w:rsid w:val="00B74306"/>
    <w:rsid w:val="00B840CB"/>
    <w:rsid w:val="00B84500"/>
    <w:rsid w:val="00B867E5"/>
    <w:rsid w:val="00B90841"/>
    <w:rsid w:val="00B94ED9"/>
    <w:rsid w:val="00BA6B7A"/>
    <w:rsid w:val="00BB6F55"/>
    <w:rsid w:val="00BC2552"/>
    <w:rsid w:val="00BD1168"/>
    <w:rsid w:val="00BD6A52"/>
    <w:rsid w:val="00BE4259"/>
    <w:rsid w:val="00BE55EB"/>
    <w:rsid w:val="00BF28A6"/>
    <w:rsid w:val="00BF34C0"/>
    <w:rsid w:val="00BF6EF8"/>
    <w:rsid w:val="00BF767F"/>
    <w:rsid w:val="00BF7B78"/>
    <w:rsid w:val="00C04D41"/>
    <w:rsid w:val="00C100EB"/>
    <w:rsid w:val="00C11D3C"/>
    <w:rsid w:val="00C1284E"/>
    <w:rsid w:val="00C13ADD"/>
    <w:rsid w:val="00C14ECE"/>
    <w:rsid w:val="00C20D98"/>
    <w:rsid w:val="00C21578"/>
    <w:rsid w:val="00C22E71"/>
    <w:rsid w:val="00C22F7E"/>
    <w:rsid w:val="00C23469"/>
    <w:rsid w:val="00C42D90"/>
    <w:rsid w:val="00C431F1"/>
    <w:rsid w:val="00C46FEC"/>
    <w:rsid w:val="00C515B2"/>
    <w:rsid w:val="00C51D3B"/>
    <w:rsid w:val="00C523E4"/>
    <w:rsid w:val="00C52485"/>
    <w:rsid w:val="00C5360B"/>
    <w:rsid w:val="00C55F3E"/>
    <w:rsid w:val="00C5675C"/>
    <w:rsid w:val="00C5789B"/>
    <w:rsid w:val="00C57AA5"/>
    <w:rsid w:val="00C65DB4"/>
    <w:rsid w:val="00C70168"/>
    <w:rsid w:val="00C706A3"/>
    <w:rsid w:val="00C71B0D"/>
    <w:rsid w:val="00C72D73"/>
    <w:rsid w:val="00C73024"/>
    <w:rsid w:val="00C738BE"/>
    <w:rsid w:val="00C76187"/>
    <w:rsid w:val="00C77221"/>
    <w:rsid w:val="00C82B84"/>
    <w:rsid w:val="00C90541"/>
    <w:rsid w:val="00C90542"/>
    <w:rsid w:val="00CA1E59"/>
    <w:rsid w:val="00CA3119"/>
    <w:rsid w:val="00CA6525"/>
    <w:rsid w:val="00CB0453"/>
    <w:rsid w:val="00CB089F"/>
    <w:rsid w:val="00CB3B1B"/>
    <w:rsid w:val="00CB5848"/>
    <w:rsid w:val="00CB6784"/>
    <w:rsid w:val="00CC0909"/>
    <w:rsid w:val="00CC0BA2"/>
    <w:rsid w:val="00CC1741"/>
    <w:rsid w:val="00CC44B2"/>
    <w:rsid w:val="00CC4892"/>
    <w:rsid w:val="00CC4D71"/>
    <w:rsid w:val="00CD3F84"/>
    <w:rsid w:val="00CD3FF5"/>
    <w:rsid w:val="00CD4DA1"/>
    <w:rsid w:val="00CE041F"/>
    <w:rsid w:val="00CE1C51"/>
    <w:rsid w:val="00CF5463"/>
    <w:rsid w:val="00D02831"/>
    <w:rsid w:val="00D05FF1"/>
    <w:rsid w:val="00D06FE0"/>
    <w:rsid w:val="00D0728F"/>
    <w:rsid w:val="00D0735F"/>
    <w:rsid w:val="00D10302"/>
    <w:rsid w:val="00D12B25"/>
    <w:rsid w:val="00D1510C"/>
    <w:rsid w:val="00D15594"/>
    <w:rsid w:val="00D1561E"/>
    <w:rsid w:val="00D16C81"/>
    <w:rsid w:val="00D17144"/>
    <w:rsid w:val="00D22D5A"/>
    <w:rsid w:val="00D22D77"/>
    <w:rsid w:val="00D26168"/>
    <w:rsid w:val="00D31C9A"/>
    <w:rsid w:val="00D367F0"/>
    <w:rsid w:val="00D36D1A"/>
    <w:rsid w:val="00D372A9"/>
    <w:rsid w:val="00D40C16"/>
    <w:rsid w:val="00D40F6C"/>
    <w:rsid w:val="00D42782"/>
    <w:rsid w:val="00D44EB1"/>
    <w:rsid w:val="00D45364"/>
    <w:rsid w:val="00D45AA5"/>
    <w:rsid w:val="00D46C29"/>
    <w:rsid w:val="00D47CBB"/>
    <w:rsid w:val="00D5042D"/>
    <w:rsid w:val="00D5247B"/>
    <w:rsid w:val="00D54114"/>
    <w:rsid w:val="00D60F20"/>
    <w:rsid w:val="00D62D24"/>
    <w:rsid w:val="00D66B03"/>
    <w:rsid w:val="00D66DD8"/>
    <w:rsid w:val="00D67880"/>
    <w:rsid w:val="00D706D4"/>
    <w:rsid w:val="00D71F9B"/>
    <w:rsid w:val="00D74349"/>
    <w:rsid w:val="00D75327"/>
    <w:rsid w:val="00D763A7"/>
    <w:rsid w:val="00D83CFE"/>
    <w:rsid w:val="00D84181"/>
    <w:rsid w:val="00D9003F"/>
    <w:rsid w:val="00D914DC"/>
    <w:rsid w:val="00DA287E"/>
    <w:rsid w:val="00DA2C64"/>
    <w:rsid w:val="00DA4A8B"/>
    <w:rsid w:val="00DB0373"/>
    <w:rsid w:val="00DB1EC6"/>
    <w:rsid w:val="00DB28F4"/>
    <w:rsid w:val="00DB5F88"/>
    <w:rsid w:val="00DC131B"/>
    <w:rsid w:val="00DC14E8"/>
    <w:rsid w:val="00DC1C0F"/>
    <w:rsid w:val="00DC2A02"/>
    <w:rsid w:val="00DC3284"/>
    <w:rsid w:val="00DC729A"/>
    <w:rsid w:val="00DC7390"/>
    <w:rsid w:val="00DD4FCB"/>
    <w:rsid w:val="00DE0441"/>
    <w:rsid w:val="00DE0AD7"/>
    <w:rsid w:val="00DF18E5"/>
    <w:rsid w:val="00DF269D"/>
    <w:rsid w:val="00DF37F9"/>
    <w:rsid w:val="00DF55DB"/>
    <w:rsid w:val="00DF5C03"/>
    <w:rsid w:val="00E04991"/>
    <w:rsid w:val="00E1043C"/>
    <w:rsid w:val="00E12EF1"/>
    <w:rsid w:val="00E15A8A"/>
    <w:rsid w:val="00E15F51"/>
    <w:rsid w:val="00E16879"/>
    <w:rsid w:val="00E20190"/>
    <w:rsid w:val="00E2028B"/>
    <w:rsid w:val="00E20776"/>
    <w:rsid w:val="00E207E6"/>
    <w:rsid w:val="00E27608"/>
    <w:rsid w:val="00E279D7"/>
    <w:rsid w:val="00E320C5"/>
    <w:rsid w:val="00E355F7"/>
    <w:rsid w:val="00E4273E"/>
    <w:rsid w:val="00E42931"/>
    <w:rsid w:val="00E45ABC"/>
    <w:rsid w:val="00E46314"/>
    <w:rsid w:val="00E52AEB"/>
    <w:rsid w:val="00E531E1"/>
    <w:rsid w:val="00E5493A"/>
    <w:rsid w:val="00E5634E"/>
    <w:rsid w:val="00E56C99"/>
    <w:rsid w:val="00E56D2A"/>
    <w:rsid w:val="00E56EF0"/>
    <w:rsid w:val="00E62B58"/>
    <w:rsid w:val="00E63B31"/>
    <w:rsid w:val="00E72523"/>
    <w:rsid w:val="00E72D3D"/>
    <w:rsid w:val="00E7304E"/>
    <w:rsid w:val="00E77881"/>
    <w:rsid w:val="00E779BE"/>
    <w:rsid w:val="00E8035C"/>
    <w:rsid w:val="00E83250"/>
    <w:rsid w:val="00E85BE5"/>
    <w:rsid w:val="00E86B05"/>
    <w:rsid w:val="00E9178E"/>
    <w:rsid w:val="00E97C10"/>
    <w:rsid w:val="00EA5F2F"/>
    <w:rsid w:val="00EA6E77"/>
    <w:rsid w:val="00EB2F91"/>
    <w:rsid w:val="00EB4619"/>
    <w:rsid w:val="00EB5418"/>
    <w:rsid w:val="00EC4411"/>
    <w:rsid w:val="00ED2CE0"/>
    <w:rsid w:val="00ED56F8"/>
    <w:rsid w:val="00EE1FBC"/>
    <w:rsid w:val="00EE5D32"/>
    <w:rsid w:val="00EF0106"/>
    <w:rsid w:val="00EF0CA6"/>
    <w:rsid w:val="00EF430D"/>
    <w:rsid w:val="00EF7B46"/>
    <w:rsid w:val="00F000D6"/>
    <w:rsid w:val="00F04B78"/>
    <w:rsid w:val="00F067B2"/>
    <w:rsid w:val="00F078EC"/>
    <w:rsid w:val="00F07951"/>
    <w:rsid w:val="00F10EC1"/>
    <w:rsid w:val="00F11652"/>
    <w:rsid w:val="00F122E8"/>
    <w:rsid w:val="00F146F7"/>
    <w:rsid w:val="00F248D4"/>
    <w:rsid w:val="00F24F2E"/>
    <w:rsid w:val="00F25FE1"/>
    <w:rsid w:val="00F274BC"/>
    <w:rsid w:val="00F3128A"/>
    <w:rsid w:val="00F31754"/>
    <w:rsid w:val="00F327E5"/>
    <w:rsid w:val="00F41868"/>
    <w:rsid w:val="00F41879"/>
    <w:rsid w:val="00F4201F"/>
    <w:rsid w:val="00F4264D"/>
    <w:rsid w:val="00F43F9D"/>
    <w:rsid w:val="00F45305"/>
    <w:rsid w:val="00F46081"/>
    <w:rsid w:val="00F47D9E"/>
    <w:rsid w:val="00F51E80"/>
    <w:rsid w:val="00F60589"/>
    <w:rsid w:val="00F61C14"/>
    <w:rsid w:val="00F6375E"/>
    <w:rsid w:val="00F63F71"/>
    <w:rsid w:val="00F64C01"/>
    <w:rsid w:val="00F7051D"/>
    <w:rsid w:val="00F71A9E"/>
    <w:rsid w:val="00F74D81"/>
    <w:rsid w:val="00F77EF0"/>
    <w:rsid w:val="00F81039"/>
    <w:rsid w:val="00F844E3"/>
    <w:rsid w:val="00F86806"/>
    <w:rsid w:val="00F90291"/>
    <w:rsid w:val="00F92937"/>
    <w:rsid w:val="00F976E3"/>
    <w:rsid w:val="00F979B8"/>
    <w:rsid w:val="00F97AC8"/>
    <w:rsid w:val="00FA080C"/>
    <w:rsid w:val="00FB0546"/>
    <w:rsid w:val="00FC2B2D"/>
    <w:rsid w:val="00FC33F0"/>
    <w:rsid w:val="00FC5BEE"/>
    <w:rsid w:val="00FD0EFD"/>
    <w:rsid w:val="00FD293F"/>
    <w:rsid w:val="00FD2CD7"/>
    <w:rsid w:val="00FD6C9B"/>
    <w:rsid w:val="00FE3A74"/>
    <w:rsid w:val="00FE717D"/>
    <w:rsid w:val="00FF13D3"/>
    <w:rsid w:val="00FF2271"/>
    <w:rsid w:val="00FF2E34"/>
    <w:rsid w:val="00FF32E4"/>
    <w:rsid w:val="00FF3BB6"/>
    <w:rsid w:val="00FF4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0A6AC8"/>
  <w15:chartTrackingRefBased/>
  <w15:docId w15:val="{3BFC0A96-75BD-B84D-BC83-D5B328A6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31382"/>
    <w:rPr>
      <w:sz w:val="16"/>
      <w:szCs w:val="16"/>
    </w:rPr>
  </w:style>
  <w:style w:type="paragraph" w:styleId="a4">
    <w:name w:val="annotation text"/>
    <w:basedOn w:val="a"/>
    <w:link w:val="a5"/>
    <w:uiPriority w:val="99"/>
    <w:unhideWhenUsed/>
    <w:rsid w:val="00931382"/>
    <w:rPr>
      <w:sz w:val="20"/>
      <w:szCs w:val="20"/>
    </w:rPr>
  </w:style>
  <w:style w:type="character" w:customStyle="1" w:styleId="a5">
    <w:name w:val="コメント文字列 (文字)"/>
    <w:basedOn w:val="a0"/>
    <w:link w:val="a4"/>
    <w:uiPriority w:val="99"/>
    <w:rsid w:val="00931382"/>
    <w:rPr>
      <w:sz w:val="20"/>
      <w:szCs w:val="20"/>
    </w:rPr>
  </w:style>
  <w:style w:type="paragraph" w:styleId="a6">
    <w:name w:val="annotation subject"/>
    <w:basedOn w:val="a4"/>
    <w:next w:val="a4"/>
    <w:link w:val="a7"/>
    <w:uiPriority w:val="99"/>
    <w:semiHidden/>
    <w:unhideWhenUsed/>
    <w:rsid w:val="00931382"/>
    <w:rPr>
      <w:b/>
      <w:bCs/>
    </w:rPr>
  </w:style>
  <w:style w:type="character" w:customStyle="1" w:styleId="a7">
    <w:name w:val="コメント内容 (文字)"/>
    <w:basedOn w:val="a5"/>
    <w:link w:val="a6"/>
    <w:uiPriority w:val="99"/>
    <w:semiHidden/>
    <w:rsid w:val="00931382"/>
    <w:rPr>
      <w:b/>
      <w:bCs/>
      <w:sz w:val="20"/>
      <w:szCs w:val="20"/>
    </w:rPr>
  </w:style>
  <w:style w:type="paragraph" w:styleId="a8">
    <w:name w:val="Balloon Text"/>
    <w:basedOn w:val="a"/>
    <w:link w:val="a9"/>
    <w:uiPriority w:val="99"/>
    <w:semiHidden/>
    <w:unhideWhenUsed/>
    <w:rsid w:val="00931382"/>
    <w:rPr>
      <w:rFonts w:ascii="Times New Roman" w:hAnsi="Times New Roman" w:cs="Times New Roman"/>
      <w:sz w:val="18"/>
      <w:szCs w:val="18"/>
    </w:rPr>
  </w:style>
  <w:style w:type="character" w:customStyle="1" w:styleId="a9">
    <w:name w:val="吹き出し (文字)"/>
    <w:basedOn w:val="a0"/>
    <w:link w:val="a8"/>
    <w:uiPriority w:val="99"/>
    <w:semiHidden/>
    <w:rsid w:val="00931382"/>
    <w:rPr>
      <w:rFonts w:ascii="Times New Roman" w:hAnsi="Times New Roman" w:cs="Times New Roman"/>
      <w:sz w:val="18"/>
      <w:szCs w:val="18"/>
    </w:rPr>
  </w:style>
  <w:style w:type="paragraph" w:styleId="aa">
    <w:name w:val="Revision"/>
    <w:hidden/>
    <w:uiPriority w:val="99"/>
    <w:semiHidden/>
    <w:rsid w:val="004D1158"/>
  </w:style>
  <w:style w:type="paragraph" w:styleId="ab">
    <w:name w:val="header"/>
    <w:basedOn w:val="a"/>
    <w:link w:val="ac"/>
    <w:uiPriority w:val="99"/>
    <w:unhideWhenUsed/>
    <w:rsid w:val="00356445"/>
    <w:pPr>
      <w:tabs>
        <w:tab w:val="center" w:pos="4252"/>
        <w:tab w:val="right" w:pos="8504"/>
      </w:tabs>
      <w:snapToGrid w:val="0"/>
    </w:pPr>
  </w:style>
  <w:style w:type="character" w:customStyle="1" w:styleId="ac">
    <w:name w:val="ヘッダー (文字)"/>
    <w:basedOn w:val="a0"/>
    <w:link w:val="ab"/>
    <w:uiPriority w:val="99"/>
    <w:rsid w:val="00356445"/>
  </w:style>
  <w:style w:type="paragraph" w:styleId="ad">
    <w:name w:val="footer"/>
    <w:basedOn w:val="a"/>
    <w:link w:val="ae"/>
    <w:uiPriority w:val="99"/>
    <w:unhideWhenUsed/>
    <w:rsid w:val="00356445"/>
    <w:pPr>
      <w:tabs>
        <w:tab w:val="center" w:pos="4252"/>
        <w:tab w:val="right" w:pos="8504"/>
      </w:tabs>
      <w:snapToGrid w:val="0"/>
    </w:pPr>
  </w:style>
  <w:style w:type="character" w:customStyle="1" w:styleId="ae">
    <w:name w:val="フッター (文字)"/>
    <w:basedOn w:val="a0"/>
    <w:link w:val="ad"/>
    <w:uiPriority w:val="99"/>
    <w:rsid w:val="00356445"/>
  </w:style>
  <w:style w:type="character" w:styleId="af">
    <w:name w:val="page number"/>
    <w:basedOn w:val="a0"/>
    <w:uiPriority w:val="99"/>
    <w:semiHidden/>
    <w:unhideWhenUsed/>
    <w:rsid w:val="007F6A16"/>
  </w:style>
  <w:style w:type="character" w:styleId="af0">
    <w:name w:val="Hyperlink"/>
    <w:basedOn w:val="a0"/>
    <w:uiPriority w:val="99"/>
    <w:semiHidden/>
    <w:unhideWhenUsed/>
    <w:rsid w:val="00473E59"/>
    <w:rPr>
      <w:color w:val="0000FF"/>
      <w:u w:val="single"/>
    </w:rPr>
  </w:style>
  <w:style w:type="character" w:styleId="af1">
    <w:name w:val="FollowedHyperlink"/>
    <w:basedOn w:val="a0"/>
    <w:uiPriority w:val="99"/>
    <w:semiHidden/>
    <w:unhideWhenUsed/>
    <w:rsid w:val="00CF54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766993">
      <w:bodyDiv w:val="1"/>
      <w:marLeft w:val="0"/>
      <w:marRight w:val="0"/>
      <w:marTop w:val="0"/>
      <w:marBottom w:val="0"/>
      <w:divBdr>
        <w:top w:val="none" w:sz="0" w:space="0" w:color="auto"/>
        <w:left w:val="none" w:sz="0" w:space="0" w:color="auto"/>
        <w:bottom w:val="none" w:sz="0" w:space="0" w:color="auto"/>
        <w:right w:val="none" w:sz="0" w:space="0" w:color="auto"/>
      </w:divBdr>
    </w:div>
    <w:div w:id="33654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2599</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Julian Hardy</dc:creator>
  <cp:lastModifiedBy>Sayaka Yabe</cp:lastModifiedBy>
  <cp:revision>2</cp:revision>
  <dcterms:created xsi:type="dcterms:W3CDTF">2022-11-08T08:43:00Z</dcterms:created>
  <dcterms:modified xsi:type="dcterms:W3CDTF">2022-11-08T08:43:00Z</dcterms:modified>
</cp:coreProperties>
</file>