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E73" w:rsidRDefault="00DA5E73" w:rsidP="00DA5E7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  <w:lang w:eastAsia="zh-TW"/>
        </w:rPr>
      </w:pPr>
      <w:r w:rsidRPr="00180FF7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lang w:eastAsia="zh-TW"/>
        </w:rPr>
        <w:t>琉球庭園——識名園</w:t>
      </w:r>
    </w:p>
    <w:p/>
    <w:p w:rsidR="00DA5E73" w:rsidRPr="003F1DDB" w:rsidRDefault="00DA5E73" w:rsidP="00DA5E7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琉球王室最大的離宮——識名園，是現存為數不多的琉球庭園之一。因其庭園設計、地形地貌及花卉草木獨具特色，在日本庭園文化中有著不可忽視的地位。沖繩雖常年如夏，但識名園設計巧妙，四季分明——春季，池塘東側，梅花初綻幽香；夏季，池中島嶼及清泉邊上，有紫藤垂掛；秋季，池邊桔梗悄然盛開。</w:t>
      </w:r>
    </w:p>
    <w:p w:rsidR="00DA5E73" w:rsidRPr="003F1DDB" w:rsidRDefault="00DA5E73" w:rsidP="00DA5E7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識名園始建於1799年，位於首里城南邊高地，向下俯瞰，農園風景美麗怡人。又因其靠近首里城，往返方便，是以被用作王室及外賓的休閒之所。同時縱觀歷史，琉球王國長期從屬於中國及日本，因此出於外交考慮，當初設計識名園時，便在接待中國使節一事上備加留心。</w:t>
      </w:r>
      <w:r w:rsidRPr="003F1DDB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1800年，正是在此接待了為冊封尚溫王遠道而來的中國使節——正副冊封</w:t>
      </w: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使趙文楷、李鼎元。</w:t>
      </w:r>
    </w:p>
    <w:p w:rsidR="00DA5E73" w:rsidRPr="003F1DDB" w:rsidRDefault="00DA5E73" w:rsidP="00DA5E7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識名園兼具中日兩國的建築風格。整體佈局設計上，模仿日本</w:t>
      </w:r>
      <w:r w:rsidRPr="003F1DDB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回</w:t>
      </w: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游式古典庭園，植以四時花木、綴以自然風光，遠景動人，適合舉目遠眺；而重要細節之處，則多仿中國樣式。藉此，識名園形成了獨特的琉球庭園風格——環池而建，四周細節錯落有致，兩國風格融匯其中。因此，若要全面體驗琉球文化，識名園不失為一個好去處。</w:t>
      </w:r>
    </w:p>
    <w:p w:rsidR="00DA5E73" w:rsidRPr="003F1DDB" w:rsidRDefault="00DA5E73" w:rsidP="00DA5E7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1945年，識名園在沖繩島戰役中幾乎被夷為平地，之後自1975年開始大規模重建，耗時20年才完工。1992年，琉球王國末代國王尚泰（1843-1901）曾孫——尚裕（1918-1997）將此園贈與那霸市。2000年3月30日，識名園被指定為國家級「特別名勝」，並於同年獲列</w:t>
      </w:r>
      <w:r w:rsidRPr="003F1DDB"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  <w:t>入</w:t>
      </w: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聯合國教科文組織世界遺產名錄。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E73"/>
    <w:rsid w:val="00444234"/>
    <w:rsid w:val="00C42597"/>
    <w:rsid w:val="00D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52635-AA9F-4229-911D-AB7CB5B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