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11A7" w:rsidRPr="0083189D" w:rsidRDefault="004211A7" w:rsidP="004211A7">
      <w:pPr>
        <w:snapToGrid w:val="0"/>
        <w:rPr>
          <w:rFonts w:ascii="Source Han Sans CN Normal" w:eastAsia="Source Han Sans CN Normal" w:hAnsi="Source Han Sans CN Normal" w:cs="SimSun"/>
          <w:b/>
          <w:sz w:val="22"/>
          <w:lang w:eastAsia="zh-CN"/>
        </w:rPr>
      </w:pPr>
      <w:r w:rsidRPr="00B37CF4">
        <w:rPr>
          <w:rFonts w:ascii="Source Han Sans CN Normal" w:eastAsia="Source Han Sans CN Normal" w:hAnsi="Source Han Sans CN Normal" w:cs="SimSun"/>
          <w:b/>
          <w:sz w:val="22"/>
          <w:lang w:eastAsia="zh-CN"/>
        </w:rPr>
        <w:t>松雪园</w:t>
      </w:r>
    </w:p>
    <w:p/>
    <w:p w:rsidR="004211A7" w:rsidRPr="0083189D" w:rsidRDefault="004211A7" w:rsidP="004211A7">
      <w:pPr>
        <w:widowControl/>
        <w:autoSpaceDE w:val="0"/>
        <w:autoSpaceDN w:val="0"/>
        <w:adjustRightInd w:val="0"/>
        <w:snapToGrid w:val="0"/>
        <w:spacing w:line="240" w:lineRule="atLeast"/>
        <w:ind w:firstLineChars="200" w:firstLine="462"/>
        <w:jc w:val="left"/>
        <w:rPr>
          <w:rFonts w:ascii="SimSun" w:eastAsia="SimSun" w:hAnsi="SimSun" w:cs="SimSun"/>
          <w:sz w:val="22"/>
          <w:lang w:eastAsia="zh-CN"/>
        </w:rPr>
      </w:pP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松雪园展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现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了大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宫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盆栽村盆栽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艺术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教学的成效。园</w:t>
      </w:r>
      <w:r w:rsidRPr="00964648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主黑</w:t>
      </w:r>
      <w:r w:rsidRPr="00964648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须</w:t>
      </w:r>
      <w:r w:rsidRPr="00964648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先生曾</w:t>
      </w:r>
      <w:r w:rsidRPr="00964648">
        <w:rPr>
          <w:rFonts w:ascii="Source Han Sans CN Normal" w:eastAsia="Source Han Sans CN Normal" w:hAnsi="Source Han Sans CN Normal" w:cs="Times" w:hint="eastAsia"/>
          <w:color w:val="000000"/>
          <w:sz w:val="22"/>
          <w:lang w:eastAsia="zh-CN"/>
        </w:rPr>
        <w:t>在</w:t>
      </w:r>
      <w:r w:rsidRPr="00964648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附近的藤</w:t>
      </w:r>
      <w:r w:rsidRPr="00964648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树</w:t>
      </w:r>
      <w:r w:rsidRPr="00964648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园</w:t>
      </w:r>
      <w:r w:rsidRPr="00964648">
        <w:rPr>
          <w:rFonts w:ascii="Source Han Sans CN Normal" w:eastAsia="Source Han Sans CN Normal" w:hAnsi="Source Han Sans CN Normal" w:cs="Times" w:hint="eastAsia"/>
          <w:color w:val="000000"/>
          <w:sz w:val="22"/>
          <w:lang w:eastAsia="zh-CN"/>
        </w:rPr>
        <w:t>学艺</w:t>
      </w:r>
      <w:r w:rsidRPr="00964648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，1977年独立开</w:t>
      </w:r>
      <w:r w:rsidRPr="00964648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办</w:t>
      </w:r>
      <w:r w:rsidRPr="00964648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了松雪园。如何以</w:t>
      </w:r>
      <w:r w:rsidRPr="00964648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长</w:t>
      </w:r>
      <w:r w:rsidRPr="00964648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寿的盆栽</w:t>
      </w:r>
      <w:r w:rsidRPr="00964648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实现</w:t>
      </w:r>
      <w:r w:rsidRPr="00964648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文化之</w:t>
      </w:r>
      <w:r w:rsidRPr="00964648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传</w:t>
      </w:r>
      <w:r w:rsidRPr="00964648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承，是黑</w:t>
      </w:r>
      <w:r w:rsidRPr="00964648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须</w:t>
      </w:r>
      <w:r w:rsidRPr="00964648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先生尤</w:t>
      </w:r>
      <w:r w:rsidRPr="00964648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为</w:t>
      </w:r>
      <w:r w:rsidRPr="00964648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注重的</w:t>
      </w:r>
      <w:r w:rsidRPr="00964648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课题</w:t>
      </w:r>
      <w:r w:rsidRPr="00964648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。如今松雪园也开</w:t>
      </w:r>
      <w:r w:rsidRPr="00964648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办</w:t>
      </w:r>
      <w:r w:rsidRPr="00964648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盆栽教室，每年一度的学</w:t>
      </w:r>
      <w:r w:rsidRPr="00964648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员</w:t>
      </w:r>
      <w:r w:rsidRPr="00964648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作品展已成</w:t>
      </w:r>
      <w:r w:rsidRPr="00964648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为</w:t>
      </w:r>
      <w:r w:rsidRPr="00964648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5月盆栽</w:t>
      </w:r>
      <w:r w:rsidRPr="00964648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节</w:t>
      </w:r>
      <w:r w:rsidRPr="00964648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上的一道</w:t>
      </w:r>
      <w:r w:rsidRPr="00964648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靓丽风</w:t>
      </w:r>
      <w:r w:rsidRPr="00964648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景。盆栽</w:t>
      </w:r>
      <w:r w:rsidRPr="00964648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专</w:t>
      </w:r>
      <w:r w:rsidRPr="00964648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用陶盆的制作技</w:t>
      </w:r>
      <w:r w:rsidRPr="00964648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术</w:t>
      </w:r>
      <w:r w:rsidRPr="00964648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指</w:t>
      </w:r>
      <w:r w:rsidRPr="00964648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导</w:t>
      </w:r>
      <w:r w:rsidRPr="00964648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如今也成</w:t>
      </w:r>
      <w:r w:rsidRPr="00964648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为</w:t>
      </w:r>
      <w:r w:rsidRPr="00964648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松雪园的一</w:t>
      </w:r>
      <w:r w:rsidRPr="00964648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项</w:t>
      </w:r>
      <w:r w:rsidRPr="00964648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事</w:t>
      </w:r>
      <w:r w:rsidRPr="00964648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业</w:t>
      </w:r>
      <w:r w:rsidRPr="00964648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。园地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内一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栋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宛如日式城堡的气派建筑，正是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专为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开展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这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些活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动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而建。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1A7"/>
    <w:rsid w:val="004211A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90A3B3-3AC5-4248-9B1B-607A0B84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2023-07-11T03:54:00Z</dcterms:created>
  <dcterms:modified xsi:type="dcterms:W3CDTF">2023-07-11T03:54:00Z</dcterms:modified>
</cp:coreProperties>
</file>