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07B" w:rsidRPr="00867262" w:rsidRDefault="0018707B" w:rsidP="0018707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高岩山徒步线</w:t>
      </w:r>
    </w:p>
    <w:p/>
    <w:p w:rsidR="0018707B" w:rsidRPr="00665446" w:rsidRDefault="0018707B" w:rsidP="001870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86726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线路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通向云仙火山群最南端的高岩山（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881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米）。高岩山上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满布柳杉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林，顶峰可饱览岛原半岛南部和有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明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海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对岸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天草群岛的壮丽景观。</w:t>
      </w:r>
    </w:p>
    <w:p w:rsidR="0018707B" w:rsidRPr="00665446" w:rsidRDefault="0018707B" w:rsidP="001870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开始攀爬后，不久就会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穿过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一个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鸟居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“隧道”。这些鸟居中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有些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很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新，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有些已经黯淡斑驳。大多数鸟居都是由南部的南岛原居民所立。南岛原人崇拜高岩山顶的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“保食神”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他是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在《日本书纪》中登场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掌管食物的农业神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每一座鸟居都代表一个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虔诚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的家庭、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村庄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或公司向保食神祈求五谷丰登或生意兴隆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的愿望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18707B" w:rsidRPr="00665446" w:rsidRDefault="0018707B" w:rsidP="001870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继续往上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会看到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许多巨石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世纪早期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云仙的西方度假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游客也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因此称这座山为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 w:rsidRPr="006654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石头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山”。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山顶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一座供奉保食神的神社，里面还有一尊传说中爱吃味噌的巨人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“味噌五郎”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的塑像。味噌五郎的故事在云仙和天草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地区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流传甚广，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据说他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平时坐在高岩山上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俯瞰大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海，保佑本地农民五谷丰登、渔获满舱。</w:t>
      </w:r>
    </w:p>
    <w:p w:rsidR="0018707B" w:rsidRPr="00665446" w:rsidRDefault="0018707B" w:rsidP="0018707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18707B" w:rsidRPr="00665446" w:rsidRDefault="0018707B" w:rsidP="0018707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宝原杜鹃园</w:t>
      </w:r>
    </w:p>
    <w:p w:rsidR="0018707B" w:rsidRPr="00665446" w:rsidRDefault="0018707B" w:rsidP="001870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宝原杜鹃园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位于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高岩山脚下。每年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月，云仙最重要的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自然瑰宝之一“深山雾岛”（九州杜鹃）绚烂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绽放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，令这里成为一片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紫红色的花海。这种杜鹃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野生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于云仙，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山上到处都有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，但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如此大面积地抱团簇拥却颇为罕见。</w:t>
      </w:r>
    </w:p>
    <w:p w:rsidR="0018707B" w:rsidRPr="00665446" w:rsidRDefault="0018707B" w:rsidP="001870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此地的生态系统与火山活动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相辅相成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，土地被火山喷发摧毁后很快又能恢复自然状态。这一变化分为几个阶段：首先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生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长出来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是草，然后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依次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是灌木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、乔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木，直至成林。但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这里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需要不断清除其它植物，以保证美丽的杜鹃植株不会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被遮盖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18707B" w:rsidRPr="00665446" w:rsidRDefault="0018707B" w:rsidP="001870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云仙市小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滨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町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的“池原</w:t>
      </w:r>
      <w:r w:rsidRPr="006654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深山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雾岛群落”</w:t>
      </w:r>
      <w:r w:rsidRPr="006654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已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被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指定为国家天然纪念物。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7B"/>
    <w:rsid w:val="0018707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5A687-8C71-4CB0-BDB8-A83A4605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0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70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70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70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7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7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7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7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7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70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70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0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0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0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70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7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70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7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