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48DE" w:rsidRPr="003111A8" w:rsidRDefault="009248DE" w:rsidP="009248D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</w:rPr>
      </w:pPr>
      <w:r>
        <w:rPr>
          <w:b/>
        </w:rPr>
        <w:t>白岩</w:t>
      </w:r>
    </w:p>
    <w:p/>
    <w:p w:rsidR="009248DE" w:rsidRPr="003111A8" w:rsidRDefault="009248DE" w:rsidP="009248D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u w:val="single"/>
        </w:rPr>
      </w:pPr>
      <w:r w:rsidRPr="003111A8">
        <w:rPr>
          <w:rFonts w:eastAsia="Source Han Sans TW Normal" w:hint="eastAsia"/>
          <w:b/>
          <w:color w:val="000000" w:themeColor="text1"/>
          <w:sz w:val="22"/>
          <w:u w:val="single"/>
        </w:rPr>
        <w:t>＜看板、應用程</w:t>
      </w:r>
      <w:r w:rsidRPr="003111A8">
        <w:rPr>
          <w:rFonts w:eastAsia="Source Han Sans TW Normal" w:hint="eastAsia"/>
          <w:b/>
          <w:color w:val="000000" w:themeColor="text1"/>
          <w:sz w:val="22"/>
          <w:u w:val="single"/>
          <w:lang w:eastAsia="zh-TW"/>
        </w:rPr>
        <w:t>式</w:t>
      </w:r>
      <w:r w:rsidRPr="003111A8">
        <w:rPr>
          <w:rFonts w:eastAsia="Source Han Sans TW Normal" w:hint="eastAsia"/>
          <w:b/>
          <w:color w:val="000000" w:themeColor="text1"/>
          <w:sz w:val="22"/>
          <w:u w:val="single"/>
        </w:rPr>
        <w:t>・</w:t>
      </w:r>
      <w:r w:rsidRPr="003111A8">
        <w:rPr>
          <w:rFonts w:eastAsia="Source Han Sans TW Normal"/>
          <w:b/>
          <w:color w:val="000000" w:themeColor="text1"/>
          <w:sz w:val="22"/>
          <w:u w:val="single"/>
          <w:lang w:eastAsia="zh-TW"/>
        </w:rPr>
        <w:t>QR code</w:t>
      </w:r>
      <w:r w:rsidRPr="003111A8">
        <w:rPr>
          <w:rFonts w:eastAsia="Source Han Sans TW Normal" w:hint="eastAsia"/>
          <w:b/>
          <w:color w:val="000000" w:themeColor="text1"/>
          <w:sz w:val="22"/>
          <w:u w:val="single"/>
        </w:rPr>
        <w:t>、網頁、其他＞</w:t>
      </w:r>
    </w:p>
    <w:p w:rsidR="009248DE" w:rsidRPr="003111A8" w:rsidRDefault="009248DE" w:rsidP="009248D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白岩指的是海岸邊一塊高達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公尺的巨石。它的頂部</w:t>
      </w:r>
      <w:r w:rsidRPr="003111A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雪白，是綠背鸕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鷀和黑尾鷗的糞便多年積累的結果。由於鳥類的來往遷徙，白色鳥糞數量也會隨之變化。和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蕪島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一樣，白岩也因為海鳥聚集而倍受漁民尊崇，它的另一個名字就叫「明神岩」。</w:t>
      </w:r>
    </w:p>
    <w:p w:rsidR="009248DE" w:rsidRPr="003111A8" w:rsidRDefault="009248DE" w:rsidP="009248D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遊客也許會對隱藏在森林高處中的紅色鳥居感興趣，那便是白岩神社，站在神社可以俯瞰海岸。人們前往香川縣的金刀比羅宮，或是前往和歌山縣的熊野三山朝聖，回來後都要在這個小神社留下還願繪馬（日本神社或寺院中許願用的木製小牌子）作為紀念。</w:t>
      </w:r>
      <w:r w:rsidRPr="003111A8">
        <w:rPr>
          <w:rFonts w:eastAsia="Source Han Sans TW Normal" w:hint="eastAsia"/>
          <w:bCs/>
          <w:color w:val="000000" w:themeColor="text1"/>
          <w:sz w:val="22"/>
        </w:rPr>
        <w:t>白岩神社也是觀賞白岩的最佳場所。</w:t>
      </w:r>
    </w:p>
    <w:p w:rsidR="009248DE" w:rsidRPr="003111A8" w:rsidRDefault="009248DE" w:rsidP="009248D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</w:rPr>
      </w:pPr>
    </w:p>
    <w:p w:rsidR="009248DE" w:rsidRPr="003111A8" w:rsidRDefault="009248DE" w:rsidP="009248D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u w:val="single"/>
        </w:rPr>
      </w:pPr>
      <w:r w:rsidRPr="003111A8">
        <w:rPr>
          <w:rFonts w:eastAsia="Source Han Sans TW Normal" w:hint="eastAsia"/>
          <w:b/>
          <w:color w:val="000000" w:themeColor="text1"/>
          <w:sz w:val="22"/>
          <w:u w:val="single"/>
        </w:rPr>
        <w:t>＜旁白・字幕＞</w:t>
      </w:r>
    </w:p>
    <w:p w:rsidR="009248DE" w:rsidRPr="003111A8" w:rsidRDefault="009248DE" w:rsidP="009248D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白岩指的是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海岸邊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一塊高達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公尺的巨石。它的頂部</w:t>
      </w:r>
      <w:r w:rsidRPr="003111A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雪白</w:t>
      </w:r>
      <w:r w:rsidRPr="003111A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</w:t>
      </w:r>
      <w:r w:rsidRPr="003111A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是</w:t>
      </w:r>
      <w:r w:rsidRPr="003111A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綠背</w:t>
      </w:r>
      <w:r w:rsidRPr="003111A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鸕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鷀和黑尾鷗的糞便多年積累的結果。由於鳥類的來往遷徙，白色鳥糞數量也會隨之變化。和蕪島一樣，白岩也因為海鳥聚集而倍受漁民尊崇，它的另一個名字就叫「明神岩」。</w:t>
      </w:r>
    </w:p>
    <w:p w:rsidR="009248DE" w:rsidRPr="003111A8" w:rsidRDefault="009248DE" w:rsidP="009248D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遊客也許會對隱藏在森林高處中的紅色鳥居感興趣，那便是白岩神社，站在神社可以俯瞰海岸。人們前往香川縣的金刀比羅宮，或者前往和歌山縣的熊野三山朝聖，回來後都要在這個小神社留下一塊叫「繪馬」的小木牌作為紀念。白岩神社也是觀賞白岩的最佳場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Noto Sans TC">
    <w:altName w:val="Calibri"/>
    <w:charset w:val="00"/>
    <w:family w:val="auto"/>
    <w:pitch w:val="default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8DE"/>
    <w:rsid w:val="00444234"/>
    <w:rsid w:val="009248D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BC6677-8AA1-4CBA-B20A-6404B8E9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2023-11-17T08:54:00Z</dcterms:created>
  <dcterms:modified xsi:type="dcterms:W3CDTF">2023-11-17T08:54:00Z</dcterms:modified>
</cp:coreProperties>
</file>