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3760" w:rsidRPr="00D34708" w:rsidRDefault="00B13760" w:rsidP="00B13760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b/>
        </w:rPr>
        <w:t>屋瓦</w:t>
      </w:r>
    </w:p>
    <w:p/>
    <w:p w:rsidR="00B13760" w:rsidRPr="00D34708" w:rsidRDefault="00B13760" w:rsidP="00B13760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烧制陶瓦在公元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6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世纪晚期随佛教自亚洲大陆传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入日本。</w:t>
      </w:r>
      <w:bookmarkStart w:id="0" w:name="_Hlk144741714"/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位于城郭二级区域的</w:t>
      </w:r>
      <w:bookmarkEnd w:id="0"/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二之丸</w:t>
      </w:r>
      <w:r w:rsidRPr="00C06DE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御殿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遗址出土了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1100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余片陶瓦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其中部分瓦片上有装饰图案，包括中式唐草纹、涡卷状巴纹、</w:t>
      </w:r>
      <w:r w:rsidRPr="002B71D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桐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花叶</w:t>
      </w:r>
      <w:r w:rsidRPr="002B71D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纹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，以及成簇的圆圈或圆点组成的六星纹等。</w:t>
      </w:r>
    </w:p>
    <w:p w:rsidR="00B13760" w:rsidRPr="00C06DEA" w:rsidRDefault="00B13760" w:rsidP="00B13760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B13760" w:rsidRPr="00D34708" w:rsidRDefault="00B13760" w:rsidP="00B13760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屋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瓦订单</w:t>
      </w:r>
    </w:p>
    <w:p w:rsidR="00B13760" w:rsidRPr="00D34708" w:rsidRDefault="00B13760" w:rsidP="00B13760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这块瓦片相当于一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份屋瓦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订购记录单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上面记录了每种瓦片的数量、样式以及交付日期等订单详细信息。从中可以看出，这批瓦片烧制于水野家族统治松本城期间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1642-1725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。下面是一段记录在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屋瓦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订单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上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的信息：</w:t>
      </w:r>
    </w:p>
    <w:p w:rsidR="00B13760" w:rsidRPr="00D34708" w:rsidRDefault="00B13760" w:rsidP="00B13760">
      <w:pPr>
        <w:pStyle w:val="Default"/>
        <w:adjustRightInd w:val="0"/>
        <w:snapToGrid w:val="0"/>
        <w:spacing w:before="0" w:line="240" w:lineRule="atLeast"/>
        <w:ind w:leftChars="400" w:left="840" w:firstLineChars="129" w:firstLine="284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七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月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六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日</w:t>
      </w:r>
    </w:p>
    <w:p w:rsidR="00B13760" w:rsidRPr="00C95A15" w:rsidRDefault="00B13760" w:rsidP="00B13760">
      <w:pPr>
        <w:pStyle w:val="Default"/>
        <w:adjustRightInd w:val="0"/>
        <w:snapToGrid w:val="0"/>
        <w:spacing w:before="0" w:line="240" w:lineRule="atLeast"/>
        <w:ind w:leftChars="400" w:left="840" w:firstLineChars="129" w:firstLine="284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卷纹图案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×</w:t>
      </w:r>
      <w:r w:rsidRPr="00C95A15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89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（片）</w:t>
      </w:r>
    </w:p>
    <w:p w:rsidR="00B13760" w:rsidRPr="00D34708" w:rsidRDefault="00B13760" w:rsidP="00B13760">
      <w:pPr>
        <w:pStyle w:val="Default"/>
        <w:adjustRightInd w:val="0"/>
        <w:snapToGrid w:val="0"/>
        <w:spacing w:before="0" w:line="240" w:lineRule="atLeast"/>
        <w:ind w:leftChars="400" w:left="840" w:firstLineChars="129" w:firstLine="284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矢筈纹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×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56</w:t>
      </w:r>
      <w:r w:rsidRPr="00FC4A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（片）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（筈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D34708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音同“阔”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；意为箭尾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）</w:t>
      </w:r>
    </w:p>
    <w:p w:rsidR="00B13760" w:rsidRPr="00C95A15" w:rsidRDefault="00B13760" w:rsidP="00B13760">
      <w:pPr>
        <w:pStyle w:val="Default"/>
        <w:adjustRightInd w:val="0"/>
        <w:snapToGrid w:val="0"/>
        <w:spacing w:before="0" w:line="240" w:lineRule="atLeast"/>
        <w:ind w:leftChars="400" w:left="840" w:firstLineChars="129" w:firstLine="284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小丸图案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×</w:t>
      </w:r>
      <w:r w:rsidRPr="00C95A15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65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（片）</w:t>
      </w:r>
    </w:p>
    <w:p w:rsidR="00B13760" w:rsidRPr="00D34708" w:rsidRDefault="00B13760" w:rsidP="00B13760">
      <w:pPr>
        <w:pStyle w:val="Default"/>
        <w:adjustRightInd w:val="0"/>
        <w:snapToGrid w:val="0"/>
        <w:spacing w:before="0" w:line="240" w:lineRule="atLeast"/>
        <w:ind w:leftChars="400" w:left="840" w:firstLineChars="129" w:firstLine="284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平瓦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×</w:t>
      </w:r>
      <w:r w:rsidRPr="00C95A15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82</w:t>
      </w:r>
      <w:r w:rsidRPr="00C95A15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片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（片）</w:t>
      </w:r>
    </w:p>
    <w:p w:rsidR="00B13760" w:rsidRPr="00D34708" w:rsidRDefault="00B13760" w:rsidP="00B13760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B13760" w:rsidRPr="00D34708" w:rsidRDefault="00B13760" w:rsidP="00B13760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泽泻纹</w:t>
      </w:r>
    </w:p>
    <w:p w:rsidR="00B13760" w:rsidRPr="00D34708" w:rsidRDefault="00B13760" w:rsidP="00B13760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二之丸御殿出土的瓦片中有许多都刻有一种箭头状的三叶植物，这便是泽泻纹。泽泻是水野家族的家纹，该家族在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1642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年至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1725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年间出任松本城城主。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这块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瓦片中央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FC4A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泽泻纹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四周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环绕着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个代表珍珠的圆点，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表明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该瓦烧制于水野家族执政早期。</w:t>
      </w:r>
    </w:p>
    <w:p w:rsidR="00B13760" w:rsidRDefault="00B13760" w:rsidP="00B13760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B13760" w:rsidRPr="00D34708" w:rsidRDefault="00B13760" w:rsidP="00B13760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巴纹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轩圆形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瓦当</w:t>
      </w:r>
    </w:p>
    <w:p w:rsidR="00B13760" w:rsidRDefault="00B13760" w:rsidP="00B13760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这片瓦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当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上刻有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3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如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逗号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般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呈漩涡状排布的巴纹。三头巴纹起源不明，但变化繁多，自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11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开始出现在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日本人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的纹章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中。</w:t>
      </w:r>
    </w:p>
    <w:p w:rsidR="00B13760" w:rsidRDefault="00B13760" w:rsidP="00B13760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lang w:eastAsia="zh-CN"/>
        </w:rPr>
      </w:pP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类似这样的圆形瓦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当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通常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被铺在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建筑物的屋檐边缘，用于遮盖裸露的瓦头。这件展品的历史或可追溯到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90</w:t>
      </w:r>
      <w:r w:rsidRPr="00D34708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年代松本城初建时期。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60"/>
    <w:rsid w:val="00102A26"/>
    <w:rsid w:val="00346BD8"/>
    <w:rsid w:val="00B1376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83E07-6B2C-4292-8845-9F847DFA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37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7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7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7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7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7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7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37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37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37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3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3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3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3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3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37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37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3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7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3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7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3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7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37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3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37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376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1376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2024-07-31T14:43:00Z</dcterms:modified>
</cp:coreProperties>
</file>