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68A2" w:rsidRPr="00714D48" w:rsidRDefault="007768A2" w:rsidP="007768A2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</w:pPr>
      <w:r>
        <w:rPr>
          <w:b/>
        </w:rPr>
        <w:t>松本城的历史与保护</w:t>
      </w:r>
    </w:p>
    <w:p/>
    <w:p w:rsidR="007768A2" w:rsidRPr="00714D48" w:rsidRDefault="007768A2" w:rsidP="007768A2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由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战国时代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(1467-1600)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小笠原家族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建造，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是日本现存最古老的城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之一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在漫长的历史中，它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曾经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繁盛，也经历了衰落。</w:t>
      </w:r>
    </w:p>
    <w:p w:rsidR="007768A2" w:rsidRPr="00714D48" w:rsidRDefault="007768A2" w:rsidP="007768A2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石川家族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1594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建造的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大天守、乾小天守和渡橹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是后世天守的原型。其后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不到十年，德川幕府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(1603-1867)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建立，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结束了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16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世纪战火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纷飞的时代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从此，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松本城成为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本地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政治中枢，前后历经多个家族的统治。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1633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至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1634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年，时任城主的松平家族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增建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辰巳附橹和月见橹，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松本城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成为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一座兼备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和平时期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战乱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时期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建筑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特征的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7768A2" w:rsidRPr="00714D48" w:rsidRDefault="007768A2" w:rsidP="007768A2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1868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年明治维新之后，城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在人们的心目中渐渐成为封建时代的腐朽遗存。在追求现代化的进程中，许多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天守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被推倒，护城河被填平，土地另作他用。松本城也险些遭遇同样的命运，幸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得民众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多家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团体伸出援手才留存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下来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7768A2" w:rsidRPr="00714D48" w:rsidRDefault="007768A2" w:rsidP="007768A2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第二次世界大战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(1939-1945)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末期，日本的许多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天守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在空袭中被毁。松本城躲过了战火再次幸存，却在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1945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年的一场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大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地震中受损。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战后，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松本城的文化价值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得到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驻日盟军最高司令官总司令部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(SCAP)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认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天守大规模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修复工作于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1950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年至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1955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年展开。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1952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年，松本城被指定为国宝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。今天，作为日本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“国宝五城”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之一的松本城，得到了全社会的妥善保护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</w:t>
      </w:r>
    </w:p>
    <w:p w:rsidR="007768A2" w:rsidRPr="00714D48" w:rsidRDefault="007768A2" w:rsidP="007768A2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7768A2" w:rsidRPr="00714D48" w:rsidRDefault="007768A2" w:rsidP="007768A2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u w:val="single"/>
          <w:lang w:eastAsia="zh-CN"/>
        </w:rPr>
        <w:t>被指定为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>国宝的城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u w:val="single"/>
          <w:lang w:eastAsia="zh-CN"/>
        </w:rPr>
        <w:t>郭</w:t>
      </w:r>
    </w:p>
    <w:p w:rsidR="007768A2" w:rsidRPr="00714D48" w:rsidRDefault="007768A2" w:rsidP="007768A2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松本城、犬山城、彦根城、姫路城、松江城</w:t>
      </w:r>
    </w:p>
    <w:p w:rsidR="007768A2" w:rsidRPr="00714D48" w:rsidRDefault="007768A2" w:rsidP="007768A2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7768A2" w:rsidRPr="00714D48" w:rsidRDefault="007768A2" w:rsidP="007768A2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</w:pPr>
      <w:r w:rsidRPr="00714D48">
        <w:rPr>
          <w:rFonts w:ascii="Source Han Sans CN Normal" w:eastAsia="Source Han Sans CN Normal" w:hAnsi="Source Han Sans CN Normal" w:cs="Times New Roman" w:hint="eastAsia"/>
          <w:bCs/>
          <w:color w:val="000000" w:themeColor="text1"/>
          <w:sz w:val="22"/>
          <w:u w:val="single"/>
          <w:lang w:eastAsia="zh-CN"/>
        </w:rPr>
        <w:t>被指定为国家</w:t>
      </w:r>
      <w:r w:rsidRPr="00714D48">
        <w:rPr>
          <w:rFonts w:ascii="Source Han Sans CN Normal" w:eastAsia="Source Han Sans CN Normal" w:hAnsi="Source Han Sans CN Normal" w:cs="Times New Roman"/>
          <w:bCs/>
          <w:color w:val="000000" w:themeColor="text1"/>
          <w:sz w:val="22"/>
          <w:u w:val="single"/>
          <w:lang w:eastAsia="zh-CN"/>
        </w:rPr>
        <w:t>重要文化财产的城</w:t>
      </w:r>
      <w:r w:rsidRPr="00714D48">
        <w:rPr>
          <w:rFonts w:ascii="Source Han Sans CN Normal" w:eastAsia="Source Han Sans CN Normal" w:hAnsi="Source Han Sans CN Normal" w:cs="Times New Roman" w:hint="eastAsia"/>
          <w:bCs/>
          <w:color w:val="000000" w:themeColor="text1"/>
          <w:sz w:val="22"/>
          <w:u w:val="single"/>
          <w:lang w:eastAsia="zh-CN"/>
        </w:rPr>
        <w:t>郭</w:t>
      </w:r>
    </w:p>
    <w:p w:rsidR="007768A2" w:rsidRPr="00714D48" w:rsidRDefault="007768A2" w:rsidP="007768A2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弘前城、丸冈城、备中松山城、丸龟城、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伊予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松山城、宇和岛城、高知城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A2"/>
    <w:rsid w:val="00102A26"/>
    <w:rsid w:val="00346BD8"/>
    <w:rsid w:val="007768A2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51E1FA-8A3C-46C8-9E79-92DD5F01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768A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8A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8A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8A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8A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8A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8A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68A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768A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768A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768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768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768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768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768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768A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768A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76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8A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76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8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76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8A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768A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768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768A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768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2024-07-31T14:46:00Z</dcterms:created>
  <dcterms:modified xsi:type="dcterms:W3CDTF">2024-07-31T14:46:00Z</dcterms:modified>
</cp:coreProperties>
</file>