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0BEC" w:rsidRPr="001E6D40" w:rsidRDefault="00430BEC" w:rsidP="00430BEC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3C4FB3">
        <w:rPr>
          <w:rFonts w:ascii="Meiryo UI" w:eastAsia="Meiryo UI" w:hAnsi="Meiryo UI" w:cs="ＭＳ ゴシック" w:hint="eastAsia"/>
          <w:b/>
          <w:sz w:val="22"/>
        </w:rPr>
        <w:t>聖護寺</w:t>
      </w:r>
    </w:p>
    <w:p w:rsidR="00430BEC" w:rsidRDefault="00430BEC" w:rsidP="00430BEC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430BEC" w:rsidRPr="003C4FB3" w:rsidRDefault="00430BEC" w:rsidP="00430BEC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3C4FB3">
        <w:rPr>
          <w:rFonts w:ascii="Meiryo UI" w:eastAsia="Meiryo UI" w:hAnsi="Meiryo UI" w:cs="ＭＳ ゴシック" w:hint="eastAsia"/>
          <w:sz w:val="22"/>
        </w:rPr>
        <w:t>聖護寺は菊池市中心部から北に位置する曹洞宗の寺院で、1300年代の一時期、菊池氏の精神的な拠り所として機能していた。この寺は1338年、禅の信奉者であった第13代当主菊池武重（1307-13</w:t>
      </w:r>
      <w:r w:rsidRPr="003C4FB3">
        <w:rPr>
          <w:rFonts w:ascii="Meiryo UI" w:eastAsia="Meiryo UI" w:hAnsi="Meiryo UI" w:cs="ＭＳ ゴシック"/>
          <w:sz w:val="22"/>
        </w:rPr>
        <w:t>41</w:t>
      </w:r>
      <w:r w:rsidRPr="003C4FB3">
        <w:rPr>
          <w:rFonts w:ascii="Meiryo UI" w:eastAsia="Meiryo UI" w:hAnsi="Meiryo UI" w:cs="ＭＳ ゴシック" w:hint="eastAsia"/>
          <w:sz w:val="22"/>
        </w:rPr>
        <w:t>）によって創建された。</w:t>
      </w:r>
    </w:p>
    <w:p w:rsidR="00430BEC" w:rsidRPr="003C4FB3" w:rsidRDefault="00430BEC" w:rsidP="00430BEC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3C4FB3">
        <w:rPr>
          <w:rFonts w:ascii="Meiryo UI" w:eastAsia="Meiryo UI" w:hAnsi="Meiryo UI" w:cs="ＭＳ ゴシック"/>
          <w:sz w:val="22"/>
        </w:rPr>
        <w:t xml:space="preserve"> </w:t>
      </w:r>
    </w:p>
    <w:p w:rsidR="00430BEC" w:rsidRPr="003C4FB3" w:rsidRDefault="00430BEC" w:rsidP="00430BEC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3C4FB3">
        <w:rPr>
          <w:rFonts w:ascii="Meiryo UI" w:eastAsia="Meiryo UI" w:hAnsi="Meiryo UI" w:cs="ＭＳ ゴシック" w:hint="eastAsia"/>
          <w:sz w:val="22"/>
        </w:rPr>
        <w:t>武重は、肥後国（現熊本県）出身で10年間中国に留学していた禅僧、大智（1290-1367）を聖護寺の住職に招いた。大智は、城下町の隈府から徒歩で丸一日かかるこの山奥の聖地で、菊池当主の精神的な疑問に助言した。また、武重の弟の武光（1319-1373）を含む他の一族の指導も行った。</w:t>
      </w:r>
    </w:p>
    <w:p w:rsidR="00430BEC" w:rsidRPr="003C4FB3" w:rsidRDefault="00430BEC" w:rsidP="00430BEC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3C4FB3">
        <w:rPr>
          <w:rFonts w:ascii="Meiryo UI" w:eastAsia="Meiryo UI" w:hAnsi="Meiryo UI" w:cs="ＭＳ ゴシック"/>
          <w:sz w:val="22"/>
        </w:rPr>
        <w:t xml:space="preserve"> </w:t>
      </w:r>
    </w:p>
    <w:p w:rsidR="00430BEC" w:rsidRDefault="00430BEC" w:rsidP="00430BEC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3C4FB3">
        <w:rPr>
          <w:rFonts w:ascii="Meiryo UI" w:eastAsia="Meiryo UI" w:hAnsi="Meiryo UI" w:cs="ＭＳ ゴシック" w:hint="eastAsia"/>
          <w:sz w:val="22"/>
        </w:rPr>
        <w:t>武光は1340年代半ばに菊池氏の主導権を握ると、城下町に正観寺という新しい寺を建てることにした。聖護寺にはあまり関心を示さなくなり、大智はやがて離れていった。山中の寺は荒廃し、1940年代に長崎の禅僧が再建するまで、500年以上も廃寺となってい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EC"/>
    <w:rsid w:val="00346BD8"/>
    <w:rsid w:val="00430BEC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7C3B55-A528-4640-AEE8-8165C84B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0B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B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B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B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B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B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B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0B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0B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0BE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30B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0B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0B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0B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0B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0B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0B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30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B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30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B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30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BE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30BE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0B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30BE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30B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2024-07-05T16:00:00Z</dcterms:created>
  <dcterms:modified xsi:type="dcterms:W3CDTF">2024-07-05T16:00:00Z</dcterms:modified>
</cp:coreProperties>
</file>