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C66" w:rsidRPr="00131786" w:rsidRDefault="00247C66" w:rsidP="00247C66">
      <w:pPr>
        <w:wordWrap w:val="0"/>
        <w:snapToGrid w:val="0"/>
        <w:rPr>
          <w:rFonts w:ascii="Meiryo UI" w:eastAsia="Meiryo UI" w:hAnsi="Meiryo UI"/>
          <w:b/>
          <w:sz w:val="21"/>
          <w:szCs w:val="21"/>
          <w:lang w:val="fi-FI"/>
        </w:rPr>
      </w:pPr>
      <w:r>
        <w:rPr>
          <w:b/>
        </w:rPr>
        <w:t xml:space="preserve">No.4 - 렌게에와 가에루토비 행사 </w:t>
      </w: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/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긴푸센지 절에서 7월 초순에 열리는 가에루토비 행사는 매년 개최되는 연례 3대 전통행사 중에서도 가장 사람들의 이목을 사로잡는 의식입니다.</w:t>
      </w: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가에루토비는 렌게에(蓮華</w:t>
      </w:r>
      <w:r>
        <w:rPr>
          <w:rFonts w:ascii="Batang" w:eastAsia="Batang" w:hAnsi="Batang" w:cs="Batang"/>
          <w:sz w:val="21"/>
          <w:lang w:val="ko-KR" w:bidi="ko-KR"/>
        </w:rPr>
        <w:t>會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)라는 법요의 일부입니다. 렌게에에서는 전통 의상을 몸에 걸친 슈겐도의 수도자들이 긴푸센지 절의 북서쪽에 위치한 야마토타카다시 오쿠다 지구에 있는 연못에서 연꽃을 채집하여 긴푸센지 절의 본존인 자오곤겐께 바칩니다. 그 후 자오도 앞에 마련된 기다란 무대 위를 선명한 녹색의 개구리 의상을 입은 남자가 본당을 향해 뛰어오르며 나아가 </w:t>
      </w:r>
      <w:r w:rsidRPr="00131786">
        <w:rPr>
          <w:rStyle w:val="aa"/>
          <w:rFonts w:ascii="Batang" w:eastAsia="Batang" w:hAnsi="Batang" w:cs="Batang"/>
          <w:sz w:val="21"/>
          <w:lang w:val="ko-KR" w:bidi="ko-KR"/>
        </w:rPr>
        <w:t>기도를 받습니다</w:t>
      </w:r>
      <w:r w:rsidRPr="00131786">
        <w:rPr>
          <w:rFonts w:ascii="Batang" w:eastAsia="Batang" w:hAnsi="Batang" w:cs="Batang"/>
          <w:sz w:val="21"/>
          <w:lang w:val="ko-KR" w:bidi="ko-KR"/>
        </w:rPr>
        <w:t>.</w:t>
      </w: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전설에 따르면, 먼 옛날 한 남자가 신을 모욕했다는 이유로 높은 산 정상에 내버려졌었다고 합니다. 그러나, 그가 후회하는 모습을 보이자, 긴푸센지 절의 고승은 남자를 개구리로 바꾸고 자오곤겐 앞에서 법력을 이용해 인간으로 되돌렸다고 합니다. 가에루토비 행사는 이러한 전승에서 기인했습니다. </w:t>
      </w: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247C66" w:rsidRPr="00131786" w:rsidRDefault="00247C66" w:rsidP="00247C66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이 행사에서 ‘개구리’ 역을 맡은 사람은 지역의 남자들이 운반하는 가마를 타고 절까지 올라갑니다. 자오도에 도착하면 개구리 역의 사람은 슈겐도의 수도자들과 승려들이 경을 외는 소리에 맞춰 뛰어오르며 무대 위를 세 번 왔다 갔다 합니다. 그리고 마지막에는 진심으로 반성한 개구리가 인간의 모습으로 되돌아갑니다. 겉으로는 조금 우스꽝스러워 보이지만, 이 행사는 과거 슈겐도의 수도자들이 종교적 능력을 겨루던 때의 모습을 표현하고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66"/>
    <w:rsid w:val="001A5971"/>
    <w:rsid w:val="00247C6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60FD6-022F-418E-817A-78EC4B0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C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C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C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C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C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C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C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7C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7C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7C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7C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7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C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7C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7C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7C6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47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2025-08-29T14:41:00Z</dcterms:created>
  <dcterms:modified xsi:type="dcterms:W3CDTF">2025-08-29T14:41:00Z</dcterms:modified>
</cp:coreProperties>
</file>