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55124" w:rsidRPr="00604D48" w:rsidRDefault="00555124" w:rsidP="00555124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jc w:val="both"/>
        <w:rPr>
          <w:rFonts w:ascii="Times New Roman" w:eastAsia="Source Han Sans CN Normal" w:hAnsi="Times New Roman" w:cs="Times New Roman"/>
          <w:b/>
          <w:bCs/>
          <w:color w:val="000000" w:themeColor="text1"/>
          <w:sz w:val="22"/>
          <w:szCs w:val="22"/>
        </w:rPr>
      </w:pPr>
      <w:r>
        <w:rPr>
          <w:b/>
        </w:rPr>
        <w:t>龟尾城遗址</w:t>
      </w:r>
    </w:p>
    <w:p/>
    <w:p w:rsidR="00555124" w:rsidRPr="00604D48" w:rsidRDefault="00555124" w:rsidP="00555124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bookmarkStart w:id="0" w:name="_Hlk178802059"/>
      <w:r w:rsidRPr="00604D48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龟尾城</w:t>
      </w:r>
      <w:bookmarkEnd w:id="0"/>
      <w:r w:rsidRPr="00604D48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位于菊池市中心西南方向的山丘上</w:t>
      </w:r>
      <w:r w:rsidRPr="00604D48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。</w:t>
      </w:r>
      <w:r w:rsidRPr="00604D48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菊池家族为保护围绕城郭发展起来</w:t>
      </w:r>
      <w:r w:rsidRPr="00604D48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的</w:t>
      </w:r>
      <w:r w:rsidRPr="00604D48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市镇</w:t>
      </w:r>
      <w:r w:rsidRPr="00604D48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——</w:t>
      </w:r>
      <w:r w:rsidRPr="00604D48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城下町</w:t>
      </w:r>
      <w:r w:rsidRPr="00604D48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“</w:t>
      </w:r>
      <w:r w:rsidRPr="00604D48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隈府</w:t>
      </w:r>
      <w:r w:rsidRPr="00604D48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”（今菊池市中心），先后</w:t>
      </w:r>
      <w:r w:rsidRPr="00604D48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建造</w:t>
      </w:r>
      <w:r w:rsidRPr="00604D48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了</w:t>
      </w:r>
      <w:r w:rsidRPr="00604D48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十多座日本中世纪（</w:t>
      </w:r>
      <w:r w:rsidRPr="00604D48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12-16</w:t>
      </w:r>
      <w:r w:rsidRPr="00604D48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世纪）要塞</w:t>
      </w:r>
      <w:r w:rsidRPr="00604D48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，龟尾城是其中</w:t>
      </w:r>
      <w:r w:rsidRPr="00604D48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之一。此城居高临下，地处要冲，北有菊池川，南有迫田川。中世纪时的龟尾城面貌已不可考，但</w:t>
      </w:r>
      <w:r w:rsidRPr="00604D48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它应该只</w:t>
      </w:r>
      <w:r w:rsidRPr="00604D48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是</w:t>
      </w:r>
      <w:r w:rsidRPr="00604D48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一处</w:t>
      </w:r>
      <w:r w:rsidRPr="00604D48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避难所，并无人长住。</w:t>
      </w:r>
    </w:p>
    <w:p w:rsidR="00555124" w:rsidRPr="00604D48" w:rsidRDefault="00555124" w:rsidP="00555124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604D48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14</w:t>
      </w:r>
      <w:r w:rsidRPr="00604D48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世纪</w:t>
      </w:r>
      <w:r w:rsidRPr="00604D48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70</w:t>
      </w:r>
      <w:r w:rsidRPr="00604D48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年代，菊池家族与武士阶层主导的中央政权</w:t>
      </w:r>
      <w:r w:rsidRPr="00604D48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——</w:t>
      </w:r>
      <w:r w:rsidRPr="00604D48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足利幕府</w:t>
      </w:r>
      <w:r w:rsidRPr="00604D48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(1336-1573)</w:t>
      </w:r>
      <w:r w:rsidRPr="00604D48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交战时，龟尾城落入</w:t>
      </w:r>
      <w:r w:rsidRPr="00604D48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了</w:t>
      </w:r>
      <w:r w:rsidRPr="00604D48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足利军的统帅今川了俊</w:t>
      </w:r>
      <w:r w:rsidRPr="00604D48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(1326-1420)</w:t>
      </w:r>
      <w:r w:rsidRPr="00604D48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手中。传说今川了俊和其子为了</w:t>
      </w:r>
      <w:r w:rsidRPr="00604D48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向</w:t>
      </w:r>
      <w:r w:rsidRPr="00604D48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菊池家族</w:t>
      </w:r>
      <w:r w:rsidRPr="00604D48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发起最后的攻击</w:t>
      </w:r>
      <w:r w:rsidRPr="00604D48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，在城中驻</w:t>
      </w:r>
      <w:r w:rsidRPr="00604D48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扎了</w:t>
      </w:r>
      <w:r w:rsidRPr="00604D48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1</w:t>
      </w:r>
      <w:r w:rsidRPr="00604D48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万</w:t>
      </w:r>
      <w:r w:rsidRPr="00604D48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多</w:t>
      </w:r>
      <w:r w:rsidRPr="00604D48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名士兵</w:t>
      </w:r>
      <w:r w:rsidRPr="00604D48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。</w:t>
      </w:r>
    </w:p>
    <w:p w:rsidR="00555124" w:rsidRPr="00604D48" w:rsidRDefault="00555124" w:rsidP="00555124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604D48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龟尾城遗址现</w:t>
      </w:r>
      <w:r w:rsidRPr="00604D48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已</w:t>
      </w:r>
      <w:r w:rsidRPr="00604D48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被</w:t>
      </w:r>
      <w:r w:rsidRPr="00604D48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改造</w:t>
      </w:r>
      <w:r w:rsidRPr="00604D48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为公园，在此可远眺菊池平原和菊池市中心。遗址复原了部分</w:t>
      </w:r>
      <w:r w:rsidRPr="00604D48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干涸的</w:t>
      </w:r>
      <w:r w:rsidRPr="00604D48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护城河及</w:t>
      </w:r>
      <w:r w:rsidRPr="00604D48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可能是</w:t>
      </w:r>
      <w:r w:rsidRPr="00604D48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要塞核心</w:t>
      </w:r>
      <w:r w:rsidRPr="00604D48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“</w:t>
      </w:r>
      <w:r w:rsidRPr="00604D48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本丸</w:t>
      </w:r>
      <w:r w:rsidRPr="00604D48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”</w:t>
      </w:r>
      <w:r w:rsidRPr="00604D48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所在的区域，附近还有一座神社。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124"/>
    <w:rsid w:val="001A5971"/>
    <w:rsid w:val="00555124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C0618EB-51D6-490E-B0EE-660CE2A4C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512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51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51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512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512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512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512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512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512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5512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5512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5512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551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551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551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551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551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5512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551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551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51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551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51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551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512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5512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551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5512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55124"/>
    <w:rPr>
      <w:b/>
      <w:bCs/>
      <w:smallCaps/>
      <w:color w:val="0F4761" w:themeColor="accent1" w:themeShade="BF"/>
      <w:spacing w:val="5"/>
    </w:rPr>
  </w:style>
  <w:style w:type="paragraph" w:customStyle="1" w:styleId="tgt">
    <w:name w:val="_tgt"/>
    <w:basedOn w:val="a"/>
    <w:rsid w:val="00555124"/>
    <w:pPr>
      <w:widowControl/>
      <w:spacing w:before="100" w:beforeAutospacing="1" w:after="100" w:afterAutospacing="1" w:line="240" w:lineRule="auto"/>
    </w:pPr>
    <w:rPr>
      <w:rFonts w:ascii="SimSun" w:eastAsia="SimSun" w:hAnsi="SimSun" w:cs="SimSun"/>
      <w:kern w:val="0"/>
      <w:sz w:val="24"/>
      <w:lang w:eastAsia="zh-CN"/>
      <w14:ligatures w14:val="none"/>
    </w:rPr>
  </w:style>
  <w:style w:type="character" w:customStyle="1" w:styleId="transsent">
    <w:name w:val="transsent"/>
    <w:basedOn w:val="a0"/>
    <w:rsid w:val="00555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2025-08-29T15:53:00Z</dcterms:created>
  <dcterms:modified xsi:type="dcterms:W3CDTF">2025-08-29T15:53:00Z</dcterms:modified>
</cp:coreProperties>
</file>