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>
        <w:rPr>
          <w:b/>
        </w:rPr>
        <w:t>保护山原的行动指南</w:t>
      </w:r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/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尊重山原的居民</w:t>
      </w:r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山原不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仅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是野生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植物的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乐</w:t>
      </w:r>
      <w:r w:rsidRPr="00941E5E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园</w:t>
      </w:r>
      <w:r w:rsidRPr="00941E5E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，也是当地居民世代居住的家</w:t>
      </w:r>
      <w:r w:rsidRPr="00941E5E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园</w:t>
      </w:r>
      <w:r w:rsidRPr="00941E5E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。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许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多景点位于居民的住所、工作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场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所和宗教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场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所附近。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尊重当地居民的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隐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私，避免高速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驾车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或随意在私人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领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地停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车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。冲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的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许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多宗教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场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所通常是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简单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、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质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朴的建筑或自然景点，不易被游客察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觉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。如有疑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问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，不妨向当地人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教，了解相关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习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俗和礼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仪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。</w:t>
      </w:r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·在村庄附近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时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，注意避免打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扰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当地居民。</w:t>
      </w:r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·在拍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摄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人物或活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前，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先征得同意。</w:t>
      </w:r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·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勿移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动历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史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遗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迹，如石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头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、陶罐等。</w:t>
      </w:r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·尊重当地的宗教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场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所。</w:t>
      </w:r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保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护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森林与野生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植物</w:t>
      </w:r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山原的生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态环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境十分脆弱，需要小心呵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护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。部分地区已被划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国家公</w:t>
      </w:r>
      <w:r w:rsidRPr="00941E5E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园</w:t>
      </w:r>
      <w:r w:rsidRPr="00941E5E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，</w:t>
      </w:r>
      <w:r w:rsidRPr="00941E5E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众</w:t>
      </w:r>
      <w:r w:rsidRPr="00941E5E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多珍稀、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濒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危物种受法律保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护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，禁止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偷猎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和采集。由于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维护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良好的道路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较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少，建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议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聘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向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导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，他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们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不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仅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能介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绍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山原的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植物，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还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能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讲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解当地文化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习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俗，降低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发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生意外和遭遇危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险动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植物（例如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让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人起疹子的植物、黄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绿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原矛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头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蝮等毒蛇）的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风险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。</w:t>
      </w:r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·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勿触碰任何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植物。</w:t>
      </w:r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·避免用</w:t>
      </w:r>
      <w:r w:rsidRPr="00941E5E">
        <w:rPr>
          <w:rFonts w:ascii="Source Han Sans CN Normal" w:eastAsia="Source Han Sans CN Normal" w:hAnsi="Source Han Sans CN Normal" w:cs="Malgun Gothic" w:hint="eastAsia"/>
          <w:bCs/>
          <w:kern w:val="0"/>
          <w:lang w:val="zh-CN" w:bidi="zh-CN"/>
        </w:rPr>
        <w:t>强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光或噪音</w:t>
      </w:r>
      <w:r w:rsidRPr="00941E5E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惊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扰动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物。</w:t>
      </w:r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·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检查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鞋子和衣物，避免携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带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外来物种。</w:t>
      </w:r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·小心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驾驶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，避免碾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压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野生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物（包括小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物）。</w:t>
      </w:r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·将</w:t>
      </w:r>
      <w:r w:rsidRPr="00941E5E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垃圾</w:t>
      </w:r>
      <w:r w:rsidRPr="00941E5E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随身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带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走，切勿乱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丢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。</w:t>
      </w:r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·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进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入森林前，先使用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厕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所。</w:t>
      </w:r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·除指定露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营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区外，禁止生火。</w:t>
      </w:r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提升山原旅行体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验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的小建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议</w:t>
      </w:r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·穿着得体：推荐穿登山鞋（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严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禁穿凉鞋）、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长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袖上衣、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长裤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和帽子。</w:t>
      </w:r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·及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时补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水充能：特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别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是在夏季，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务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必携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带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充足的水和零食，防止中暑和脱水。</w:t>
      </w:r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·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应对恶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劣天气：山原降雨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频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繁，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随身携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带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雨具。</w:t>
      </w:r>
    </w:p>
    <w:p w:rsidR="00A07E4E" w:rsidRPr="00941E5E" w:rsidRDefault="00A07E4E" w:rsidP="00A07E4E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·分享行程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计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划：若无向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导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陪同，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请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提前告知他人你的路</w:t>
      </w:r>
      <w:r w:rsidRPr="00941E5E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线</w:t>
      </w:r>
      <w:r w:rsidRPr="00941E5E">
        <w:rPr>
          <w:rFonts w:ascii="Source Han Sans CN Normal" w:eastAsia="Source Han Sans CN Normal" w:hAnsi="Source Han Sans CN Normal" w:cs="ＭＳ 明朝"/>
          <w:bCs/>
          <w:kern w:val="0"/>
          <w:lang w:val="zh-CN" w:bidi="zh-CN"/>
        </w:rPr>
        <w:t>和目的地</w:t>
      </w:r>
      <w:r w:rsidRPr="00941E5E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4E"/>
    <w:rsid w:val="001A5971"/>
    <w:rsid w:val="00625A2B"/>
    <w:rsid w:val="00A07E4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29024C-1E34-4169-9928-77E356B2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E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E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E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E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E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E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E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7E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7E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7E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7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7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7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7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7E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7E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7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7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7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7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E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7E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7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7E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7E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2025-08-29T17:16:00Z</dcterms:created>
  <dcterms:modified xsi:type="dcterms:W3CDTF">2025-08-29T17:16:00Z</dcterms:modified>
</cp:coreProperties>
</file>