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CC04" w14:textId="6C5E7673" w:rsidR="008E0CCC" w:rsidRPr="00C454FD" w:rsidRDefault="008E0CCC" w:rsidP="0098551C">
      <w:pPr>
        <w:pStyle w:val="1"/>
        <w:rPr>
          <w:rFonts w:asciiTheme="majorEastAsia" w:hAnsiTheme="majorEastAsia"/>
        </w:rPr>
      </w:pPr>
      <w:bookmarkStart w:id="0" w:name="_Toc84529644"/>
      <w:r w:rsidRPr="00C454FD">
        <w:rPr>
          <w:rFonts w:asciiTheme="majorEastAsia" w:hAnsiTheme="majorEastAsia" w:hint="eastAsia"/>
        </w:rPr>
        <w:t>【</w:t>
      </w:r>
      <w:r w:rsidR="00DC7588" w:rsidRPr="00C454FD">
        <w:rPr>
          <w:rFonts w:asciiTheme="majorEastAsia" w:hAnsiTheme="majorEastAsia" w:hint="eastAsia"/>
        </w:rPr>
        <w:t>添付資料２</w:t>
      </w:r>
      <w:r w:rsidR="00F56DD6" w:rsidRPr="00C454FD">
        <w:rPr>
          <w:rFonts w:asciiTheme="majorEastAsia" w:hAnsiTheme="majorEastAsia" w:hint="eastAsia"/>
        </w:rPr>
        <w:t>－</w:t>
      </w:r>
      <w:r w:rsidR="0079253A" w:rsidRPr="00C454FD">
        <w:rPr>
          <w:rFonts w:asciiTheme="majorEastAsia" w:hAnsiTheme="majorEastAsia" w:hint="eastAsia"/>
        </w:rPr>
        <w:t>７</w:t>
      </w:r>
      <w:r w:rsidRPr="00C454FD">
        <w:rPr>
          <w:rFonts w:asciiTheme="majorEastAsia" w:hAnsiTheme="majorEastAsia" w:hint="eastAsia"/>
        </w:rPr>
        <w:t>】伐採等報告書（例）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0CCC" w:rsidRPr="00C454FD" w14:paraId="3F8E42B0" w14:textId="77777777" w:rsidTr="007A2C39">
        <w:trPr>
          <w:trHeight w:val="13243"/>
        </w:trPr>
        <w:tc>
          <w:tcPr>
            <w:tcW w:w="9060" w:type="dxa"/>
          </w:tcPr>
          <w:p w14:paraId="55221FB7" w14:textId="77777777" w:rsidR="002D4704" w:rsidRPr="00C454FD" w:rsidRDefault="002D4704" w:rsidP="007A2C39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415A9302" w14:textId="573987F8" w:rsidR="008E0CCC" w:rsidRPr="00C454FD" w:rsidRDefault="008E0CCC" w:rsidP="007A2C39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月　　　日　</w:t>
            </w:r>
          </w:p>
          <w:p w14:paraId="4AC69A9A" w14:textId="77777777" w:rsidR="008E0CCC" w:rsidRPr="00C454FD" w:rsidRDefault="008E0CCC" w:rsidP="007A2C3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025EED8" w14:textId="44E96AE2" w:rsidR="008E0CCC" w:rsidRPr="00C454FD" w:rsidRDefault="008E0CCC" w:rsidP="007A2C3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〇〇</w:t>
            </w:r>
            <w:r w:rsidR="00D87966" w:rsidRPr="00C454FD">
              <w:rPr>
                <w:rFonts w:asciiTheme="majorEastAsia" w:eastAsiaTheme="majorEastAsia" w:hAnsiTheme="majorEastAsia" w:hint="eastAsia"/>
              </w:rPr>
              <w:t>地方</w:t>
            </w:r>
            <w:r w:rsidRPr="00C454FD">
              <w:rPr>
                <w:rFonts w:asciiTheme="majorEastAsia" w:eastAsiaTheme="majorEastAsia" w:hAnsiTheme="majorEastAsia" w:hint="eastAsia"/>
              </w:rPr>
              <w:t>運輸局長　殿</w:t>
            </w:r>
          </w:p>
          <w:p w14:paraId="2308CAB7" w14:textId="0E9FF115" w:rsidR="008E0CCC" w:rsidRPr="00C454FD" w:rsidRDefault="008E0CCC" w:rsidP="007A2C39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氏　名（</w:t>
            </w:r>
            <w:r w:rsidR="00EA05D2" w:rsidRPr="00C454FD">
              <w:rPr>
                <w:rFonts w:asciiTheme="majorEastAsia" w:eastAsiaTheme="majorEastAsia" w:hAnsiTheme="majorEastAsia" w:hint="eastAsia"/>
              </w:rPr>
              <w:t>氏名又は</w:t>
            </w:r>
            <w:r w:rsidRPr="00C454FD">
              <w:rPr>
                <w:rFonts w:asciiTheme="majorEastAsia" w:eastAsiaTheme="majorEastAsia" w:hAnsiTheme="majorEastAsia" w:hint="eastAsia"/>
              </w:rPr>
              <w:t>名称）</w:t>
            </w:r>
          </w:p>
          <w:p w14:paraId="23559B49" w14:textId="77777777" w:rsidR="008E0CCC" w:rsidRPr="00C454FD" w:rsidRDefault="008E0CCC" w:rsidP="007A2C3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632F9F7" w14:textId="15586492" w:rsidR="008E0CCC" w:rsidRPr="00C454FD" w:rsidRDefault="008E0CCC" w:rsidP="007A2C3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植物等伐採等報告</w:t>
            </w:r>
            <w:r w:rsidR="00971699" w:rsidRPr="00C454FD">
              <w:rPr>
                <w:rFonts w:asciiTheme="majorEastAsia" w:eastAsiaTheme="majorEastAsia" w:hAnsiTheme="majorEastAsia" w:hint="eastAsia"/>
              </w:rPr>
              <w:t>書</w:t>
            </w:r>
          </w:p>
          <w:p w14:paraId="0CAC4649" w14:textId="77777777" w:rsidR="008E0CCC" w:rsidRPr="00C454FD" w:rsidRDefault="008E0CCC" w:rsidP="007A2C3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254EEF17" w14:textId="6CE8AA95" w:rsidR="008E0CCC" w:rsidRPr="00C454FD" w:rsidRDefault="00713141" w:rsidP="00395765">
            <w:pPr>
              <w:spacing w:line="320" w:lineRule="exact"/>
              <w:ind w:leftChars="83" w:left="174" w:firstLineChars="96" w:firstLine="202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鉄道事業法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="00610166" w:rsidRPr="00C454FD">
              <w:rPr>
                <w:rFonts w:asciiTheme="majorEastAsia" w:eastAsiaTheme="majorEastAsia" w:hAnsiTheme="majorEastAsia"/>
              </w:rPr>
              <w:t>22</w:t>
            </w:r>
            <w:r w:rsidR="008E0CCC" w:rsidRPr="00C454FD">
              <w:rPr>
                <w:rFonts w:asciiTheme="majorEastAsia" w:eastAsiaTheme="majorEastAsia" w:hAnsiTheme="majorEastAsia" w:hint="eastAsia"/>
              </w:rPr>
              <w:t>条の２第１項の規定に基づき、</w:t>
            </w:r>
            <w:r w:rsidR="0039576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95765" w:rsidRPr="00C454FD">
              <w:rPr>
                <w:rFonts w:asciiTheme="majorEastAsia" w:eastAsiaTheme="majorEastAsia" w:hAnsiTheme="majorEastAsia" w:hint="eastAsia"/>
              </w:rPr>
              <w:t>年　月</w:t>
            </w:r>
            <w:r w:rsidR="0039576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95765" w:rsidRPr="00C454FD">
              <w:rPr>
                <w:rFonts w:asciiTheme="majorEastAsia" w:eastAsiaTheme="majorEastAsia" w:hAnsiTheme="majorEastAsia" w:hint="eastAsia"/>
              </w:rPr>
              <w:t>日付け［文書番号］</w:t>
            </w:r>
            <w:r w:rsidR="00017B8E" w:rsidRPr="00C454FD">
              <w:rPr>
                <w:rFonts w:asciiTheme="majorEastAsia" w:eastAsiaTheme="majorEastAsia" w:hAnsiTheme="majorEastAsia" w:hint="eastAsia"/>
              </w:rPr>
              <w:t>をもって許可を受けた</w:t>
            </w:r>
            <w:r w:rsidR="008E0CCC" w:rsidRPr="00C454FD">
              <w:rPr>
                <w:rFonts w:asciiTheme="majorEastAsia" w:eastAsiaTheme="majorEastAsia" w:hAnsiTheme="majorEastAsia" w:hint="eastAsia"/>
              </w:rPr>
              <w:t>植物等</w:t>
            </w:r>
            <w:r w:rsidR="00C31942" w:rsidRPr="00C454FD">
              <w:rPr>
                <w:rFonts w:asciiTheme="majorEastAsia" w:eastAsiaTheme="majorEastAsia" w:hAnsiTheme="majorEastAsia" w:hint="eastAsia"/>
              </w:rPr>
              <w:t>の</w:t>
            </w:r>
            <w:r w:rsidR="008E0CCC" w:rsidRPr="00C454FD">
              <w:rPr>
                <w:rFonts w:asciiTheme="majorEastAsia" w:eastAsiaTheme="majorEastAsia" w:hAnsiTheme="majorEastAsia" w:hint="eastAsia"/>
              </w:rPr>
              <w:t>伐採等について、下記のとおり実施しましたので、結果を報告します。</w:t>
            </w:r>
          </w:p>
          <w:p w14:paraId="51E95570" w14:textId="77777777" w:rsidR="008E0CCC" w:rsidRPr="00073984" w:rsidRDefault="008E0CCC" w:rsidP="007A2C3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7F7F8732" w14:textId="77777777" w:rsidR="008E0CCC" w:rsidRPr="00C454FD" w:rsidRDefault="008E0CCC" w:rsidP="007A2C39">
            <w:pPr>
              <w:spacing w:line="320" w:lineRule="exact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記</w:t>
            </w:r>
          </w:p>
          <w:p w14:paraId="5A727D60" w14:textId="77777777" w:rsidR="008E0CCC" w:rsidRPr="00C454FD" w:rsidRDefault="008E0CCC" w:rsidP="007A2C3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540C196" w14:textId="28691196" w:rsidR="008E0CCC" w:rsidRPr="00C454FD" w:rsidRDefault="008E0CCC" w:rsidP="007A2C3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１　伐採等日時</w:t>
            </w:r>
            <w:r w:rsidR="008D01A0" w:rsidRPr="00C454FD">
              <w:rPr>
                <w:rFonts w:asciiTheme="majorEastAsia" w:eastAsiaTheme="majorEastAsia" w:hAnsiTheme="majorEastAsia" w:hint="eastAsia"/>
              </w:rPr>
              <w:t>及び実施事項</w:t>
            </w:r>
          </w:p>
          <w:p w14:paraId="4AC03003" w14:textId="77777777" w:rsidR="008E0CCC" w:rsidRPr="00C454FD" w:rsidRDefault="008E0CCC" w:rsidP="007A2C3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tbl>
            <w:tblPr>
              <w:tblStyle w:val="af"/>
              <w:tblW w:w="5743" w:type="dxa"/>
              <w:tblInd w:w="940" w:type="dxa"/>
              <w:tblLook w:val="04A0" w:firstRow="1" w:lastRow="0" w:firstColumn="1" w:lastColumn="0" w:noHBand="0" w:noVBand="1"/>
            </w:tblPr>
            <w:tblGrid>
              <w:gridCol w:w="1186"/>
              <w:gridCol w:w="1692"/>
              <w:gridCol w:w="2865"/>
            </w:tblGrid>
            <w:tr w:rsidR="00726702" w:rsidRPr="00C454FD" w14:paraId="40E8B6A6" w14:textId="77777777" w:rsidTr="008E0621">
              <w:trPr>
                <w:trHeight w:val="388"/>
              </w:trPr>
              <w:tc>
                <w:tcPr>
                  <w:tcW w:w="1186" w:type="dxa"/>
                </w:tcPr>
                <w:p w14:paraId="60E77A12" w14:textId="61D6FF1F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月　日</w:t>
                  </w:r>
                </w:p>
              </w:tc>
              <w:tc>
                <w:tcPr>
                  <w:tcW w:w="1692" w:type="dxa"/>
                </w:tcPr>
                <w:p w14:paraId="2B42DDB5" w14:textId="61A435CF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時間</w:t>
                  </w:r>
                </w:p>
              </w:tc>
              <w:tc>
                <w:tcPr>
                  <w:tcW w:w="2865" w:type="dxa"/>
                </w:tcPr>
                <w:p w14:paraId="247B89AC" w14:textId="7B7562AC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実施事項</w:t>
                  </w:r>
                </w:p>
              </w:tc>
            </w:tr>
            <w:tr w:rsidR="00726702" w:rsidRPr="00C454FD" w14:paraId="529BDFA0" w14:textId="77777777" w:rsidTr="008E0621">
              <w:trPr>
                <w:trHeight w:val="368"/>
              </w:trPr>
              <w:tc>
                <w:tcPr>
                  <w:tcW w:w="1186" w:type="dxa"/>
                </w:tcPr>
                <w:p w14:paraId="3AB3CE54" w14:textId="1BC332DF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〇月〇日</w:t>
                  </w:r>
                </w:p>
              </w:tc>
              <w:tc>
                <w:tcPr>
                  <w:tcW w:w="1692" w:type="dxa"/>
                </w:tcPr>
                <w:p w14:paraId="1EFF460F" w14:textId="61B2D408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９時～１６時</w:t>
                  </w:r>
                </w:p>
              </w:tc>
              <w:tc>
                <w:tcPr>
                  <w:tcW w:w="2865" w:type="dxa"/>
                </w:tcPr>
                <w:p w14:paraId="13F07292" w14:textId="607BA8AD" w:rsidR="00726702" w:rsidRPr="00C454FD" w:rsidRDefault="00726702" w:rsidP="007A2C39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下刈り・写真撮影</w:t>
                  </w:r>
                </w:p>
              </w:tc>
            </w:tr>
            <w:tr w:rsidR="00726702" w:rsidRPr="00C454FD" w14:paraId="30153571" w14:textId="77777777" w:rsidTr="008E0621">
              <w:trPr>
                <w:trHeight w:val="388"/>
              </w:trPr>
              <w:tc>
                <w:tcPr>
                  <w:tcW w:w="1186" w:type="dxa"/>
                </w:tcPr>
                <w:p w14:paraId="40DED684" w14:textId="61B491BC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〇月〇日</w:t>
                  </w:r>
                </w:p>
              </w:tc>
              <w:tc>
                <w:tcPr>
                  <w:tcW w:w="1692" w:type="dxa"/>
                </w:tcPr>
                <w:p w14:paraId="3FD8542E" w14:textId="56EAAD96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９時～１６時</w:t>
                  </w:r>
                </w:p>
              </w:tc>
              <w:tc>
                <w:tcPr>
                  <w:tcW w:w="2865" w:type="dxa"/>
                </w:tcPr>
                <w:p w14:paraId="195A2324" w14:textId="29139A87" w:rsidR="00726702" w:rsidRPr="00C454FD" w:rsidRDefault="00726702" w:rsidP="008E0CCC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伐採・写真撮影</w:t>
                  </w:r>
                </w:p>
              </w:tc>
            </w:tr>
            <w:tr w:rsidR="00726702" w:rsidRPr="00C454FD" w14:paraId="59896115" w14:textId="77777777" w:rsidTr="008E0621">
              <w:trPr>
                <w:trHeight w:val="388"/>
              </w:trPr>
              <w:tc>
                <w:tcPr>
                  <w:tcW w:w="1186" w:type="dxa"/>
                </w:tcPr>
                <w:p w14:paraId="38AFFB21" w14:textId="45E04A50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〇月〇日</w:t>
                  </w:r>
                </w:p>
              </w:tc>
              <w:tc>
                <w:tcPr>
                  <w:tcW w:w="1692" w:type="dxa"/>
                </w:tcPr>
                <w:p w14:paraId="5241FAFA" w14:textId="762A35D1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９時～１６時</w:t>
                  </w:r>
                </w:p>
              </w:tc>
              <w:tc>
                <w:tcPr>
                  <w:tcW w:w="2865" w:type="dxa"/>
                </w:tcPr>
                <w:p w14:paraId="30C16226" w14:textId="351D671F" w:rsidR="00726702" w:rsidRPr="00C454FD" w:rsidRDefault="00726702" w:rsidP="008E0CCC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伐採・写真撮影</w:t>
                  </w:r>
                </w:p>
              </w:tc>
            </w:tr>
            <w:tr w:rsidR="00726702" w:rsidRPr="00C454FD" w14:paraId="222C8636" w14:textId="77777777" w:rsidTr="008E0621">
              <w:trPr>
                <w:trHeight w:val="388"/>
              </w:trPr>
              <w:tc>
                <w:tcPr>
                  <w:tcW w:w="1186" w:type="dxa"/>
                </w:tcPr>
                <w:p w14:paraId="065E4743" w14:textId="70FD9FF8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〇月〇日</w:t>
                  </w:r>
                </w:p>
              </w:tc>
              <w:tc>
                <w:tcPr>
                  <w:tcW w:w="1692" w:type="dxa"/>
                </w:tcPr>
                <w:p w14:paraId="69E086A4" w14:textId="0F4475FE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９時～１５時</w:t>
                  </w:r>
                </w:p>
              </w:tc>
              <w:tc>
                <w:tcPr>
                  <w:tcW w:w="2865" w:type="dxa"/>
                </w:tcPr>
                <w:p w14:paraId="031119CE" w14:textId="7DB45D55" w:rsidR="00726702" w:rsidRPr="00C454FD" w:rsidRDefault="00726702" w:rsidP="008E0CCC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伐採・写真撮影</w:t>
                  </w:r>
                </w:p>
              </w:tc>
            </w:tr>
            <w:tr w:rsidR="00726702" w:rsidRPr="00C454FD" w14:paraId="1FC2F810" w14:textId="77777777" w:rsidTr="008E0621">
              <w:trPr>
                <w:trHeight w:val="368"/>
              </w:trPr>
              <w:tc>
                <w:tcPr>
                  <w:tcW w:w="1186" w:type="dxa"/>
                </w:tcPr>
                <w:p w14:paraId="6DCAD04D" w14:textId="1958D1D2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〇月〇日</w:t>
                  </w:r>
                </w:p>
              </w:tc>
              <w:tc>
                <w:tcPr>
                  <w:tcW w:w="1692" w:type="dxa"/>
                </w:tcPr>
                <w:p w14:paraId="18A60460" w14:textId="21A2CBB3" w:rsidR="00726702" w:rsidRPr="00C454FD" w:rsidRDefault="00726702" w:rsidP="008E0CCC">
                  <w:pPr>
                    <w:spacing w:line="32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９時～１２時</w:t>
                  </w:r>
                </w:p>
              </w:tc>
              <w:tc>
                <w:tcPr>
                  <w:tcW w:w="2865" w:type="dxa"/>
                </w:tcPr>
                <w:p w14:paraId="0536BB7A" w14:textId="36D55AEC" w:rsidR="00726702" w:rsidRPr="00C454FD" w:rsidRDefault="00726702" w:rsidP="008E0CCC">
                  <w:pPr>
                    <w:spacing w:line="32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写真撮影</w:t>
                  </w:r>
                </w:p>
              </w:tc>
            </w:tr>
          </w:tbl>
          <w:p w14:paraId="3CD6FBC7" w14:textId="70173CE1" w:rsidR="008E0CCC" w:rsidRPr="00C454FD" w:rsidRDefault="008E0CCC" w:rsidP="007A2C39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387B9D06" w14:textId="53F9EFD3" w:rsidR="008E0CCC" w:rsidRPr="00C454FD" w:rsidRDefault="008E0CCC" w:rsidP="007A2C39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２　伐採等の方法</w:t>
            </w:r>
          </w:p>
          <w:p w14:paraId="5A4BD1C4" w14:textId="5EA2801C" w:rsidR="008E0CCC" w:rsidRPr="00C454FD" w:rsidRDefault="002D3468" w:rsidP="008E0CCC">
            <w:pPr>
              <w:spacing w:line="320" w:lineRule="exact"/>
              <w:ind w:left="630" w:hangingChars="300" w:hanging="63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E0CCC" w:rsidRPr="00C454FD">
              <w:rPr>
                <w:rFonts w:asciiTheme="majorEastAsia" w:eastAsiaTheme="majorEastAsia" w:hAnsiTheme="majorEastAsia" w:hint="eastAsia"/>
              </w:rPr>
              <w:t>植物</w:t>
            </w:r>
            <w:r w:rsidR="00C31942" w:rsidRPr="00C454FD">
              <w:rPr>
                <w:rFonts w:asciiTheme="majorEastAsia" w:eastAsiaTheme="majorEastAsia" w:hAnsiTheme="majorEastAsia" w:hint="eastAsia"/>
              </w:rPr>
              <w:t>等</w:t>
            </w:r>
            <w:r w:rsidR="008E0CCC" w:rsidRPr="00C454FD">
              <w:rPr>
                <w:rFonts w:asciiTheme="majorEastAsia" w:eastAsiaTheme="majorEastAsia" w:hAnsiTheme="majorEastAsia" w:hint="eastAsia"/>
              </w:rPr>
              <w:t>伐採</w:t>
            </w:r>
            <w:r w:rsidR="00C31942" w:rsidRPr="00C454FD">
              <w:rPr>
                <w:rFonts w:asciiTheme="majorEastAsia" w:eastAsiaTheme="majorEastAsia" w:hAnsiTheme="majorEastAsia" w:hint="eastAsia"/>
              </w:rPr>
              <w:t>等</w:t>
            </w:r>
            <w:r w:rsidR="008E0CCC" w:rsidRPr="00C454FD">
              <w:rPr>
                <w:rFonts w:asciiTheme="majorEastAsia" w:eastAsiaTheme="majorEastAsia" w:hAnsiTheme="majorEastAsia" w:hint="eastAsia"/>
              </w:rPr>
              <w:t>計画</w:t>
            </w:r>
            <w:r w:rsidR="002E0665" w:rsidRPr="00C454FD">
              <w:rPr>
                <w:rFonts w:asciiTheme="majorEastAsia" w:eastAsiaTheme="majorEastAsia" w:hAnsiTheme="majorEastAsia" w:hint="eastAsia"/>
              </w:rPr>
              <w:t>書</w:t>
            </w:r>
            <w:r w:rsidR="008E0CCC" w:rsidRPr="00C454FD">
              <w:rPr>
                <w:rFonts w:asciiTheme="majorEastAsia" w:eastAsiaTheme="majorEastAsia" w:hAnsiTheme="majorEastAsia" w:hint="eastAsia"/>
              </w:rPr>
              <w:t>に従い、伐採、芯止め作業を実施。</w:t>
            </w:r>
          </w:p>
          <w:p w14:paraId="174A8714" w14:textId="77777777" w:rsidR="008E0CCC" w:rsidRPr="00E155C8" w:rsidRDefault="008E0CCC" w:rsidP="008E0CCC">
            <w:pPr>
              <w:spacing w:line="320" w:lineRule="exact"/>
              <w:ind w:left="630" w:hangingChars="300" w:hanging="630"/>
              <w:jc w:val="left"/>
              <w:rPr>
                <w:rFonts w:asciiTheme="majorEastAsia" w:eastAsiaTheme="majorEastAsia" w:hAnsiTheme="majorEastAsia"/>
              </w:rPr>
            </w:pPr>
          </w:p>
          <w:p w14:paraId="7F80ED48" w14:textId="6093CE04" w:rsidR="008E0CCC" w:rsidRPr="00C454FD" w:rsidRDefault="008E0CCC" w:rsidP="008E0CCC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３　</w:t>
            </w:r>
            <w:r w:rsidR="008D01A0" w:rsidRPr="00C454FD">
              <w:rPr>
                <w:rFonts w:asciiTheme="majorEastAsia" w:eastAsiaTheme="majorEastAsia" w:hAnsiTheme="majorEastAsia" w:hint="eastAsia"/>
              </w:rPr>
              <w:t>事故防止対策</w:t>
            </w:r>
          </w:p>
          <w:p w14:paraId="55AA500B" w14:textId="6043BDC6" w:rsidR="008E0CCC" w:rsidRPr="00C454FD" w:rsidRDefault="008E0CCC" w:rsidP="008E0621">
            <w:pPr>
              <w:spacing w:line="32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植物等伐採</w:t>
            </w:r>
            <w:r w:rsidR="00C31942" w:rsidRPr="00C454FD">
              <w:rPr>
                <w:rFonts w:asciiTheme="majorEastAsia" w:eastAsiaTheme="majorEastAsia" w:hAnsiTheme="majorEastAsia" w:hint="eastAsia"/>
              </w:rPr>
              <w:t>等</w:t>
            </w:r>
            <w:r w:rsidRPr="00C454FD">
              <w:rPr>
                <w:rFonts w:asciiTheme="majorEastAsia" w:eastAsiaTheme="majorEastAsia" w:hAnsiTheme="majorEastAsia" w:hint="eastAsia"/>
              </w:rPr>
              <w:t>計画</w:t>
            </w:r>
            <w:r w:rsidR="002E0665" w:rsidRPr="00C454FD">
              <w:rPr>
                <w:rFonts w:asciiTheme="majorEastAsia" w:eastAsiaTheme="majorEastAsia" w:hAnsiTheme="majorEastAsia" w:hint="eastAsia"/>
              </w:rPr>
              <w:t>書</w:t>
            </w:r>
            <w:r w:rsidRPr="00C454FD">
              <w:rPr>
                <w:rFonts w:asciiTheme="majorEastAsia" w:eastAsiaTheme="majorEastAsia" w:hAnsiTheme="majorEastAsia" w:hint="eastAsia"/>
              </w:rPr>
              <w:t>のとおり実施し、無事故で完了。</w:t>
            </w:r>
          </w:p>
          <w:p w14:paraId="2B22E656" w14:textId="77777777" w:rsidR="008E0CCC" w:rsidRPr="00C454FD" w:rsidRDefault="008E0CCC" w:rsidP="008E0CCC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  <w:p w14:paraId="53752D6D" w14:textId="77777777" w:rsidR="008E0CCC" w:rsidRPr="00C454FD" w:rsidRDefault="008E0CCC" w:rsidP="008E0CCC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４</w:t>
            </w:r>
            <w:r w:rsidRPr="00C454FD">
              <w:rPr>
                <w:rFonts w:asciiTheme="majorEastAsia" w:eastAsiaTheme="majorEastAsia" w:hAnsiTheme="majorEastAsia"/>
              </w:rPr>
              <w:t xml:space="preserve">  </w:t>
            </w:r>
            <w:r w:rsidRPr="00C454FD">
              <w:rPr>
                <w:rFonts w:asciiTheme="majorEastAsia" w:eastAsiaTheme="majorEastAsia" w:hAnsiTheme="majorEastAsia" w:hint="eastAsia"/>
              </w:rPr>
              <w:t>伐採後の措置</w:t>
            </w:r>
          </w:p>
          <w:p w14:paraId="515C964C" w14:textId="21D43AAF" w:rsidR="008E0CCC" w:rsidRPr="00C454FD" w:rsidRDefault="008E0CCC" w:rsidP="002D3468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（１）伐採した植物については、玉切りして現場に残置。</w:t>
            </w:r>
          </w:p>
          <w:p w14:paraId="34A8E296" w14:textId="65DC18AC" w:rsidR="008E0CCC" w:rsidRPr="00C454FD" w:rsidRDefault="008E0CCC" w:rsidP="002D3468">
            <w:pPr>
              <w:spacing w:line="320" w:lineRule="exact"/>
              <w:ind w:leftChars="200" w:left="840" w:hangingChars="200" w:hanging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（２）植物の補償については、通常生じる損失の範囲内にて、植物の所有者と協議のうえ、清算</w:t>
            </w:r>
            <w:r w:rsidR="00E155C8">
              <w:rPr>
                <w:rFonts w:asciiTheme="majorEastAsia" w:eastAsiaTheme="majorEastAsia" w:hAnsiTheme="majorEastAsia" w:hint="eastAsia"/>
              </w:rPr>
              <w:t>する予定</w:t>
            </w:r>
            <w:r w:rsidRPr="00C454FD">
              <w:rPr>
                <w:rFonts w:asciiTheme="majorEastAsia" w:eastAsiaTheme="majorEastAsia" w:hAnsiTheme="majorEastAsia" w:hint="eastAsia"/>
              </w:rPr>
              <w:t>。</w:t>
            </w:r>
          </w:p>
          <w:p w14:paraId="7D5476AD" w14:textId="674C60F5" w:rsidR="008E0CCC" w:rsidRPr="00C454FD" w:rsidRDefault="008E0CCC" w:rsidP="008E0CCC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783075A3" w14:textId="6065A605" w:rsidR="002E0665" w:rsidRPr="00C454FD" w:rsidRDefault="002E0665" w:rsidP="008E0CCC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５　その他報告事項</w:t>
            </w:r>
          </w:p>
          <w:p w14:paraId="50903267" w14:textId="77777777" w:rsidR="002E0665" w:rsidRPr="00C454FD" w:rsidRDefault="002E0665" w:rsidP="008E0CCC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4E095B4D" w14:textId="47AB7B2A" w:rsidR="008E0CCC" w:rsidRPr="00C454FD" w:rsidRDefault="002E0665" w:rsidP="008E0CCC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６</w:t>
            </w:r>
            <w:r w:rsidR="008E0CCC" w:rsidRPr="00C454FD">
              <w:rPr>
                <w:rFonts w:asciiTheme="majorEastAsia" w:eastAsiaTheme="majorEastAsia" w:hAnsiTheme="majorEastAsia"/>
              </w:rPr>
              <w:t xml:space="preserve"> 添付書類</w:t>
            </w:r>
          </w:p>
          <w:p w14:paraId="2CE578CE" w14:textId="51DBF470" w:rsidR="002E0665" w:rsidRPr="00C454FD" w:rsidRDefault="002E0665" w:rsidP="002D3468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（１）伐採等状況写真（立入り又は一時使用の状況及びその前後の状況が分かる写真）</w:t>
            </w:r>
          </w:p>
          <w:p w14:paraId="163EE933" w14:textId="58AF692D" w:rsidR="002D3468" w:rsidRDefault="002D3468" w:rsidP="000100AC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E0CCC" w:rsidRPr="00C454FD">
              <w:rPr>
                <w:rFonts w:asciiTheme="majorEastAsia" w:eastAsiaTheme="majorEastAsia" w:hAnsiTheme="majorEastAsia" w:hint="eastAsia"/>
              </w:rPr>
              <w:t>（</w:t>
            </w:r>
            <w:r w:rsidR="002E0665" w:rsidRPr="00C454FD">
              <w:rPr>
                <w:rFonts w:asciiTheme="majorEastAsia" w:eastAsiaTheme="majorEastAsia" w:hAnsiTheme="majorEastAsia" w:hint="eastAsia"/>
              </w:rPr>
              <w:t>２</w:t>
            </w:r>
            <w:r w:rsidR="008E0CCC" w:rsidRPr="00C454FD">
              <w:rPr>
                <w:rFonts w:asciiTheme="majorEastAsia" w:eastAsiaTheme="majorEastAsia" w:hAnsiTheme="majorEastAsia" w:hint="eastAsia"/>
              </w:rPr>
              <w:t>）伐採明細書</w:t>
            </w:r>
          </w:p>
          <w:p w14:paraId="7AF5E55D" w14:textId="616A0EA6" w:rsidR="008E0CCC" w:rsidRPr="00C454FD" w:rsidRDefault="008E0CCC" w:rsidP="000100AC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0A42CBBA" w14:textId="4089EDC3" w:rsidR="008E0CCC" w:rsidRPr="00C454FD" w:rsidRDefault="008E0CCC" w:rsidP="008E0CCC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以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上</w:t>
            </w:r>
          </w:p>
        </w:tc>
      </w:tr>
    </w:tbl>
    <w:p w14:paraId="05940753" w14:textId="15738F2F" w:rsidR="00551CD8" w:rsidRPr="00E45AC0" w:rsidRDefault="00551CD8" w:rsidP="00E45AC0">
      <w:pPr>
        <w:rPr>
          <w:rFonts w:hint="eastAsia"/>
        </w:rPr>
      </w:pPr>
      <w:bookmarkStart w:id="1" w:name="_GoBack"/>
      <w:bookmarkEnd w:id="1"/>
    </w:p>
    <w:sectPr w:rsidR="00551CD8" w:rsidRPr="00E45AC0" w:rsidSect="00B518F8">
      <w:footerReference w:type="default" r:id="rId8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3CC83" w14:textId="77777777" w:rsidR="00314F85" w:rsidRDefault="00314F85">
      <w:r>
        <w:separator/>
      </w:r>
    </w:p>
  </w:endnote>
  <w:endnote w:type="continuationSeparator" w:id="0">
    <w:p w14:paraId="664732EC" w14:textId="77777777" w:rsidR="00314F85" w:rsidRDefault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7E9D3FEA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AC0" w:rsidRPr="00E45AC0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DF94B" w14:textId="77777777" w:rsidR="00314F85" w:rsidRDefault="00314F85">
      <w:r>
        <w:separator/>
      </w:r>
    </w:p>
  </w:footnote>
  <w:footnote w:type="continuationSeparator" w:id="0">
    <w:p w14:paraId="0DDA4C9B" w14:textId="77777777" w:rsidR="00314F85" w:rsidRDefault="0031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5189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4F85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6739B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46F3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1CCA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86758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45CA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5C63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5AC0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E0C3-7776-4072-8059-4DA939A4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2</cp:revision>
  <cp:lastPrinted>2021-10-11T10:38:00Z</cp:lastPrinted>
  <dcterms:created xsi:type="dcterms:W3CDTF">2021-10-15T04:39:00Z</dcterms:created>
  <dcterms:modified xsi:type="dcterms:W3CDTF">2021-10-15T04:39:00Z</dcterms:modified>
</cp:coreProperties>
</file>